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74FA" w14:textId="030C4646" w:rsidR="00C978A4" w:rsidRDefault="00C803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2E63C622" wp14:editId="116C0333">
                <wp:simplePos x="0" y="0"/>
                <wp:positionH relativeFrom="column">
                  <wp:posOffset>6784340</wp:posOffset>
                </wp:positionH>
                <wp:positionV relativeFrom="paragraph">
                  <wp:posOffset>-929005</wp:posOffset>
                </wp:positionV>
                <wp:extent cx="8505825" cy="12328525"/>
                <wp:effectExtent l="0" t="0" r="28575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5825" cy="123285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3B420" w14:textId="77777777" w:rsidR="008A66BE" w:rsidRDefault="008A66BE" w:rsidP="008A66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3C62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34.2pt;margin-top:-73.15pt;width:669.75pt;height:970.7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gcTAIAAKEEAAAOAAAAZHJzL2Uyb0RvYy54bWysVE1v2zAMvQ/YfxB0X+y4dpsFcYosRYYB&#10;WVsgHXpWZDk2JouapMTufn0p2flot9OwHBRSpB7JR9Kz266R5CCMrUHldDyKKRGKQ1GrXU5/PK0+&#10;TSixjqmCSVAipy/C0tv5xw+zVk9FAhXIQhiCIMpOW53Tyjk9jSLLK9EwOwItFBpLMA1zqJpdVBjW&#10;InojoySOr6MWTKENcGEt3t71RjoP+GUpuHsoSysckTnF3Fw4TTi3/ozmMzbdGaarmg9psH/IomG1&#10;wqAnqDvmGNmb+g+opuYGLJRuxKGJoCxrLkINWM04flfNpmJahFqQHKtPNNn/B8vvDxv9aIjrvkCH&#10;DfSEtNpOLV76errSNP4fMyVoRwpfTrSJzhGOl5MsziZJRglH2zi5SiYZaggUnd9rY91XAQ3xQk4N&#10;NibwxQ5r63rXo4sPZ0HWxaqWMihmt11KQw4Mm5imN8kyDW/lvvkORX+dxfgbYtreP8R/AyQVaXN6&#10;fZXF4f0bm49+CrKVjP88op1TwXqkQtgzQV5y3bYbWNtC8YJkGujnzGq+qhF3zax7ZAYHC/nDZXEP&#10;eJQSMBkYJEoqML//du/9sd9opaTFQc2p/bVnRlAivymchM/jNPWTHZQ0u0lQMZeW7aVF7ZslII1j&#10;XEvNg+j9nTyKpYHmGXdq4aOiiSmOsXPqjuLS9euDO8nFYhGccJY1c2u10dxD+6Z5Pp+6Z2b00HKH&#10;43IPx5Fm03ed7339SwWLvYOyDmPhCe5ZHXjHPQiNHXbWL9qlHrzOX5b5KwAAAP//AwBQSwMEFAAG&#10;AAgAAAAhABqO6YfiAAAADwEAAA8AAABkcnMvZG93bnJldi54bWxMjzFPwzAUhHck/oP1KrG1TtOQ&#10;NmmcClUCCSYoXdjc2Dgp8XNkO2349zwmGE93uvuu2k22ZxftQ+dQwHKRANPYONWhEXB8f5xvgIUo&#10;UcneoRbwrQPs6tubSpbKXfFNXw7RMCrBUEoBbYxDyXloWm1lWLhBI3mfzlsZSXrDlZdXKrc9T5Mk&#10;51Z2SAutHPS+1c3XYbQ0Ujy/+CczHuPec/P6sTqjys5C3M2mhy2wqKf4F4ZffEKHmphObkQVWE86&#10;yTcZZQXMl1m+AkaZNEvWBbATueviPgVeV/z/j/oHAAD//wMAUEsBAi0AFAAGAAgAAAAhALaDOJL+&#10;AAAA4QEAABMAAAAAAAAAAAAAAAAAAAAAAFtDb250ZW50X1R5cGVzXS54bWxQSwECLQAUAAYACAAA&#10;ACEAOP0h/9YAAACUAQAACwAAAAAAAAAAAAAAAAAvAQAAX3JlbHMvLnJlbHNQSwECLQAUAAYACAAA&#10;ACEACyS4HEwCAAChBAAADgAAAAAAAAAAAAAAAAAuAgAAZHJzL2Uyb0RvYy54bWxQSwECLQAUAAYA&#10;CAAAACEAGo7ph+IAAAAPAQAADwAAAAAAAAAAAAAAAACmBAAAZHJzL2Rvd25yZXYueG1sUEsFBgAA&#10;AAAEAAQA8wAAALUFAAAAAA==&#10;" fillcolor="#203864" strokeweight=".5pt">
                <v:textbox>
                  <w:txbxContent>
                    <w:p w14:paraId="24B3B420" w14:textId="77777777" w:rsidR="008A66BE" w:rsidRDefault="008A66BE" w:rsidP="008A66BE"/>
                  </w:txbxContent>
                </v:textbox>
              </v:shape>
            </w:pict>
          </mc:Fallback>
        </mc:AlternateContent>
      </w:r>
      <w:r w:rsidR="008A66BE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 wp14:anchorId="633DDDAA" wp14:editId="4F189C64">
            <wp:simplePos x="0" y="0"/>
            <wp:positionH relativeFrom="column">
              <wp:posOffset>-794385</wp:posOffset>
            </wp:positionH>
            <wp:positionV relativeFrom="paragraph">
              <wp:posOffset>-847725</wp:posOffset>
            </wp:positionV>
            <wp:extent cx="1060450" cy="1060450"/>
            <wp:effectExtent l="0" t="0" r="6350" b="6350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1" b="2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6BE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00224" behindDoc="0" locked="0" layoutInCell="1" allowOverlap="1" wp14:anchorId="3AA2C17C" wp14:editId="40A4F585">
            <wp:simplePos x="0" y="0"/>
            <wp:positionH relativeFrom="column">
              <wp:posOffset>-62865</wp:posOffset>
            </wp:positionH>
            <wp:positionV relativeFrom="paragraph">
              <wp:posOffset>-751205</wp:posOffset>
            </wp:positionV>
            <wp:extent cx="1476375" cy="1476375"/>
            <wp:effectExtent l="0" t="0" r="0" b="9525"/>
            <wp:wrapNone/>
            <wp:docPr id="11" name="Picture 11" descr="A picture containing person, holding,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person, holding,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E86" w:rsidRPr="001C65C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430C9FC" wp14:editId="4FF88618">
                <wp:simplePos x="0" y="0"/>
                <wp:positionH relativeFrom="column">
                  <wp:posOffset>1294130</wp:posOffset>
                </wp:positionH>
                <wp:positionV relativeFrom="paragraph">
                  <wp:posOffset>-702310</wp:posOffset>
                </wp:positionV>
                <wp:extent cx="3865245" cy="110871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63B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F6E2F" w14:textId="77777777" w:rsidR="001C65C1" w:rsidRDefault="001C65C1" w:rsidP="001C65C1">
                            <w:pPr>
                              <w:widowControl w:val="0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n-US"/>
                              </w:rPr>
                              <w:t>Top Tips to help with</w:t>
                            </w:r>
                          </w:p>
                          <w:p w14:paraId="6072C03D" w14:textId="77777777" w:rsidR="001C65C1" w:rsidRDefault="001C65C1" w:rsidP="001C65C1">
                            <w:pPr>
                              <w:widowControl w:val="0"/>
                              <w:rPr>
                                <w:rFonts w:ascii="Arial Rounded MT Bold" w:hAnsi="Arial Rounded MT Bold" w:cs="Calibri"/>
                                <w:color w:val="2AD2A9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2AD2A9"/>
                                <w:sz w:val="72"/>
                                <w:szCs w:val="72"/>
                                <w:lang w:val="en-US"/>
                              </w:rPr>
                              <w:t xml:space="preserve">Digital </w:t>
                            </w:r>
                            <w:r w:rsidRPr="005A7FF3">
                              <w:rPr>
                                <w:rFonts w:ascii="Arial Rounded MT Bold" w:hAnsi="Arial Rounded MT Bold"/>
                                <w:color w:val="2AD2A9"/>
                                <w:sz w:val="72"/>
                                <w:szCs w:val="72"/>
                                <w:lang w:val="en-US"/>
                              </w:rPr>
                              <w:t>Inclusion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0C9FC" id="Text Box 7" o:spid="_x0000_s1027" type="#_x0000_t202" style="position:absolute;margin-left:101.9pt;margin-top:-55.3pt;width:304.35pt;height:87.3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No4wEAALcDAAAOAAAAZHJzL2Uyb0RvYy54bWysU8tu2zAQvBfoPxC815Kc2jEEy0GaIEWB&#10;9AGk/QCKIiWiEpdd0pbcr++Kkh23uQW9ENwlObszO9zeDF3LDgq9AVvwbJFypqyEyti64D++P7zb&#10;cOaDsJVowaqCH5XnN7u3b7a9y9USGmgrhYxArM97V/AmBJcniZeN6oRfgFOWDjVgJwKFWCcVip7Q&#10;uzZZpuk66QErhyCV95S9nw75LuJrrWT4qrVXgbUFp95CXDGu5bgmu63IaxSuMXJuQ7yii04YS0XP&#10;UPciCLZH8wKqMxLBgw4LCV0CWhupIgdik6X/sHlqhFORC4nj3Vkm//9g5ZfDk/uGLAwfYKABRhLe&#10;PYL86ZmFu0bYWt0iQt8oUVHhbJQs6Z3P56ej1D73I0jZf4aKhiz2ASLQoLEbVSGejNBpAMez6GoI&#10;TFLyarNeLd+vOJN0lmXp5jqLY0lEfnru0IePCjo2bgqONNUILw6PPoztiPx0Zaxm4cG0bZxsa/9K&#10;0MUpo6I15ten/icmYSgHZqqZ6XhWQnUkdgiTe8jttGkAf3PWk3MK7n/tBSrO2k+WFLpar67XZLXL&#10;AC+D8jIQVhJUwQNn0/YuTPbcOzR1Q5WmmVi4JVW1iXyfu5pnQe6IMsxOHu13Gcdbz/9t9wcAAP//&#10;AwBQSwMEFAAGAAgAAAAhAJxg6fnhAAAACwEAAA8AAABkcnMvZG93bnJldi54bWxMj0FLw0AUhO+C&#10;/2F5gpfS7iZqWmI2pQhepCBNBK/b7Gs2mn0bstsm+utdT3ocZpj5ptjOtmcXHH3nSEKyEsCQGqc7&#10;aiW81c/LDTAfFGnVO0IJX+hhW15fFSrXbqIDXqrQslhCPlcSTAhDzrlvDFrlV25Ait7JjVaFKMeW&#10;61FNsdz2PBUi41Z1FBeMGvDJYPNZna2EvRhxeunqakEfi/Xr3rzX3zuS8vZm3j0CCziHvzD84kd0&#10;KCPT0Z1Je9ZLSMVdRA8SlkkiMmAxsknSB2BHCdm9AF4W/P+H8gcAAP//AwBQSwECLQAUAAYACAAA&#10;ACEAtoM4kv4AAADhAQAAEwAAAAAAAAAAAAAAAAAAAAAAW0NvbnRlbnRfVHlwZXNdLnhtbFBLAQIt&#10;ABQABgAIAAAAIQA4/SH/1gAAAJQBAAALAAAAAAAAAAAAAAAAAC8BAABfcmVscy8ucmVsc1BLAQIt&#10;ABQABgAIAAAAIQBXgvNo4wEAALcDAAAOAAAAAAAAAAAAAAAAAC4CAABkcnMvZTJvRG9jLnhtbFBL&#10;AQItABQABgAIAAAAIQCcYOn54QAAAAsBAAAPAAAAAAAAAAAAAAAAAD0EAABkcnMvZG93bnJldi54&#10;bWxQSwUGAAAAAAQABADzAAAASwUAAAAA&#10;" filled="f" fillcolor="#363b73" stroked="f" strokecolor="black [0]" strokeweight="2pt">
                <v:textbox inset="2.88pt,2.88pt,2.88pt,2.88pt">
                  <w:txbxContent>
                    <w:p w14:paraId="143F6E2F" w14:textId="77777777" w:rsidR="001C65C1" w:rsidRDefault="001C65C1" w:rsidP="001C65C1">
                      <w:pPr>
                        <w:widowControl w:val="0"/>
                        <w:rPr>
                          <w:rFonts w:ascii="Arial" w:hAnsi="Arial" w:cs="Arial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:lang w:val="en-US"/>
                        </w:rPr>
                        <w:t>Top Tips to help with</w:t>
                      </w:r>
                    </w:p>
                    <w:p w14:paraId="6072C03D" w14:textId="77777777" w:rsidR="001C65C1" w:rsidRDefault="001C65C1" w:rsidP="001C65C1">
                      <w:pPr>
                        <w:widowControl w:val="0"/>
                        <w:rPr>
                          <w:rFonts w:ascii="Arial Rounded MT Bold" w:hAnsi="Arial Rounded MT Bold" w:cs="Calibri"/>
                          <w:color w:val="2AD2A9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color w:val="2AD2A9"/>
                          <w:sz w:val="72"/>
                          <w:szCs w:val="72"/>
                          <w:lang w:val="en-US"/>
                        </w:rPr>
                        <w:t xml:space="preserve">Digital </w:t>
                      </w:r>
                      <w:r w:rsidRPr="005A7FF3">
                        <w:rPr>
                          <w:rFonts w:ascii="Arial Rounded MT Bold" w:hAnsi="Arial Rounded MT Bold"/>
                          <w:color w:val="2AD2A9"/>
                          <w:sz w:val="72"/>
                          <w:szCs w:val="72"/>
                          <w:lang w:val="en-US"/>
                        </w:rPr>
                        <w:t>Inclusion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B10088" w14:textId="0C9C62D5" w:rsidR="00C978A4" w:rsidRDefault="008A66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368442B" wp14:editId="062ED09A">
                <wp:simplePos x="0" y="0"/>
                <wp:positionH relativeFrom="column">
                  <wp:posOffset>-927100</wp:posOffset>
                </wp:positionH>
                <wp:positionV relativeFrom="paragraph">
                  <wp:posOffset>387350</wp:posOffset>
                </wp:positionV>
                <wp:extent cx="7572375" cy="9112250"/>
                <wp:effectExtent l="0" t="0" r="28575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911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A983E" w14:textId="77777777" w:rsidR="008A66BE" w:rsidRDefault="008A66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442B" id="Text Box 28" o:spid="_x0000_s1028" type="#_x0000_t202" style="position:absolute;margin-left:-73pt;margin-top:30.5pt;width:596.25pt;height:717.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bvUAIAAKwEAAAOAAAAZHJzL2Uyb0RvYy54bWysVE1v2zAMvQ/YfxB0Xxy7SbMacYosRYYB&#10;WVsgHXpWZCk2JouapMTOfv0oOV9odxqWgyKK1CP1+OjpfdcoshfW1aALmg6GlAjNoaz1tqA/Xpaf&#10;PlPiPNMlU6BFQQ/C0fvZxw/T1uQigwpUKSxBEO3y1hS08t7kSeJ4JRrmBmCERqcE2zCPpt0mpWUt&#10;ojcqyYbD26QFWxoLXDiHpw+9k84ivpSC+ycpnfBEFRRr83G1cd2ENZlNWb61zFQ1P5bB/qGKhtUa&#10;k56hHphnZGfrd1BNzS04kH7AoUlAypqL+AZ8TTp885p1xYyIb0FynDnT5P4fLH/cr82zJb77Ah02&#10;MBDSGpc7PAzv6aRtwj9WStCPFB7OtInOE46Hk/Eku5mMKeHou0vTLBtHYpPLdWOd/yqgIWFTUIt9&#10;iXSx/cp5TImhp5CQzYGqy2WtVDSCFsRCWbJn2EXGudA+jdfVrvkOZX8+HuIvlI9YUT7hSm9doylN&#10;2oLe3mCJ7zKFEs55Norxnye8CwKiK42wF5LCznebjtRlQbMTgRsoD8irhV5yzvBljfAr5vwzs6gx&#10;pBLnxj/hIhVgTXDcUVKB/f238xCPrUcvJS1qtqDu145ZQYn6plEUd+loFEQejRF2BQ177dlce/Su&#10;WQASmuKEGh63Id6r01ZaaF5xvOYhK7qY5pi7oP60Xfh+knA8uZjPYxDK2jC/0mvDA3TgOND60r0y&#10;a47t96icRzipm+VvVNDHhpsa5jsPso4SCTz3rB7px5GI/T2Ob5i5aztGXT4ysz8AAAD//wMAUEsD&#10;BBQABgAIAAAAIQD9ThA64QAAAA0BAAAPAAAAZHJzL2Rvd25yZXYueG1sTI/NbsIwEITvlXgHa5F6&#10;AycoRDSNg6pKVQ+tVKB9gCV2fkS8jmwD4e27nNrT7mpGs9+U28kO4mJ86B0pSJcJCEO10z21Cn6+&#10;3xYbECEiaRwcGQU3E2BbzR5KLLS70t5cDrEVHEKhQAVdjGMhZag7YzEs3WiItcZ5i5FP30rt8crh&#10;dpCrJMmlxZ74Q4ejee1MfTqcrQLt1rLd3Ro8vX984n41Nrvefyn1OJ9enkFEM8U/M9zxGR0qZjq6&#10;M+kgBgWLNMu5TFSQpzzvjiTL1yCOvGVPrMmqlP9bVL8AAAD//wMAUEsBAi0AFAAGAAgAAAAhALaD&#10;OJL+AAAA4QEAABMAAAAAAAAAAAAAAAAAAAAAAFtDb250ZW50X1R5cGVzXS54bWxQSwECLQAUAAYA&#10;CAAAACEAOP0h/9YAAACUAQAACwAAAAAAAAAAAAAAAAAvAQAAX3JlbHMvLnJlbHNQSwECLQAUAAYA&#10;CAAAACEA2Se271ACAACsBAAADgAAAAAAAAAAAAAAAAAuAgAAZHJzL2Uyb0RvYy54bWxQSwECLQAU&#10;AAYACAAAACEA/U4QOuEAAAANAQAADwAAAAAAAAAAAAAAAACqBAAAZHJzL2Rvd25yZXYueG1sUEsF&#10;BgAAAAAEAAQA8wAAALgFAAAAAA==&#10;" fillcolor="#1f3763 [1604]" strokeweight=".5pt">
                <v:textbox>
                  <w:txbxContent>
                    <w:p w14:paraId="13CA983E" w14:textId="77777777" w:rsidR="008A66BE" w:rsidRDefault="008A66BE"/>
                  </w:txbxContent>
                </v:textbox>
              </v:shape>
            </w:pict>
          </mc:Fallback>
        </mc:AlternateContent>
      </w:r>
    </w:p>
    <w:p w14:paraId="3A4E3849" w14:textId="6729B7ED" w:rsidR="00C978A4" w:rsidRDefault="002F5E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5B624" wp14:editId="3095FCB7">
                <wp:simplePos x="0" y="0"/>
                <wp:positionH relativeFrom="column">
                  <wp:posOffset>949960</wp:posOffset>
                </wp:positionH>
                <wp:positionV relativeFrom="paragraph">
                  <wp:posOffset>219710</wp:posOffset>
                </wp:positionV>
                <wp:extent cx="6221896" cy="1799149"/>
                <wp:effectExtent l="38100" t="38100" r="45720" b="4889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896" cy="1799149"/>
                        </a:xfrm>
                        <a:custGeom>
                          <a:avLst/>
                          <a:gdLst>
                            <a:gd name="connsiteX0" fmla="*/ 0 w 6221896"/>
                            <a:gd name="connsiteY0" fmla="*/ 299864 h 1799149"/>
                            <a:gd name="connsiteX1" fmla="*/ 299864 w 6221896"/>
                            <a:gd name="connsiteY1" fmla="*/ 0 h 1799149"/>
                            <a:gd name="connsiteX2" fmla="*/ 918302 w 6221896"/>
                            <a:gd name="connsiteY2" fmla="*/ 0 h 1799149"/>
                            <a:gd name="connsiteX3" fmla="*/ 1311854 w 6221896"/>
                            <a:gd name="connsiteY3" fmla="*/ 0 h 1799149"/>
                            <a:gd name="connsiteX4" fmla="*/ 1761628 w 6221896"/>
                            <a:gd name="connsiteY4" fmla="*/ 0 h 1799149"/>
                            <a:gd name="connsiteX5" fmla="*/ 2380066 w 6221896"/>
                            <a:gd name="connsiteY5" fmla="*/ 0 h 1799149"/>
                            <a:gd name="connsiteX6" fmla="*/ 2829840 w 6221896"/>
                            <a:gd name="connsiteY6" fmla="*/ 0 h 1799149"/>
                            <a:gd name="connsiteX7" fmla="*/ 3223391 w 6221896"/>
                            <a:gd name="connsiteY7" fmla="*/ 0 h 1799149"/>
                            <a:gd name="connsiteX8" fmla="*/ 3673165 w 6221896"/>
                            <a:gd name="connsiteY8" fmla="*/ 0 h 1799149"/>
                            <a:gd name="connsiteX9" fmla="*/ 4179160 w 6221896"/>
                            <a:gd name="connsiteY9" fmla="*/ 0 h 1799149"/>
                            <a:gd name="connsiteX10" fmla="*/ 4741377 w 6221896"/>
                            <a:gd name="connsiteY10" fmla="*/ 0 h 1799149"/>
                            <a:gd name="connsiteX11" fmla="*/ 5191150 w 6221896"/>
                            <a:gd name="connsiteY11" fmla="*/ 0 h 1799149"/>
                            <a:gd name="connsiteX12" fmla="*/ 5922032 w 6221896"/>
                            <a:gd name="connsiteY12" fmla="*/ 0 h 1799149"/>
                            <a:gd name="connsiteX13" fmla="*/ 6221896 w 6221896"/>
                            <a:gd name="connsiteY13" fmla="*/ 299864 h 1799149"/>
                            <a:gd name="connsiteX14" fmla="*/ 6221896 w 6221896"/>
                            <a:gd name="connsiteY14" fmla="*/ 863592 h 1799149"/>
                            <a:gd name="connsiteX15" fmla="*/ 6221896 w 6221896"/>
                            <a:gd name="connsiteY15" fmla="*/ 1499285 h 1799149"/>
                            <a:gd name="connsiteX16" fmla="*/ 5922032 w 6221896"/>
                            <a:gd name="connsiteY16" fmla="*/ 1799149 h 1799149"/>
                            <a:gd name="connsiteX17" fmla="*/ 5416037 w 6221896"/>
                            <a:gd name="connsiteY17" fmla="*/ 1799149 h 1799149"/>
                            <a:gd name="connsiteX18" fmla="*/ 5022485 w 6221896"/>
                            <a:gd name="connsiteY18" fmla="*/ 1799149 h 1799149"/>
                            <a:gd name="connsiteX19" fmla="*/ 4347825 w 6221896"/>
                            <a:gd name="connsiteY19" fmla="*/ 1799149 h 1799149"/>
                            <a:gd name="connsiteX20" fmla="*/ 3785608 w 6221896"/>
                            <a:gd name="connsiteY20" fmla="*/ 1799149 h 1799149"/>
                            <a:gd name="connsiteX21" fmla="*/ 3110948 w 6221896"/>
                            <a:gd name="connsiteY21" fmla="*/ 1799149 h 1799149"/>
                            <a:gd name="connsiteX22" fmla="*/ 2604953 w 6221896"/>
                            <a:gd name="connsiteY22" fmla="*/ 1799149 h 1799149"/>
                            <a:gd name="connsiteX23" fmla="*/ 2155179 w 6221896"/>
                            <a:gd name="connsiteY23" fmla="*/ 1799149 h 1799149"/>
                            <a:gd name="connsiteX24" fmla="*/ 1592963 w 6221896"/>
                            <a:gd name="connsiteY24" fmla="*/ 1799149 h 1799149"/>
                            <a:gd name="connsiteX25" fmla="*/ 974524 w 6221896"/>
                            <a:gd name="connsiteY25" fmla="*/ 1799149 h 1799149"/>
                            <a:gd name="connsiteX26" fmla="*/ 299864 w 6221896"/>
                            <a:gd name="connsiteY26" fmla="*/ 1799149 h 1799149"/>
                            <a:gd name="connsiteX27" fmla="*/ 0 w 6221896"/>
                            <a:gd name="connsiteY27" fmla="*/ 1499285 h 1799149"/>
                            <a:gd name="connsiteX28" fmla="*/ 0 w 6221896"/>
                            <a:gd name="connsiteY28" fmla="*/ 887580 h 1799149"/>
                            <a:gd name="connsiteX29" fmla="*/ 0 w 6221896"/>
                            <a:gd name="connsiteY29" fmla="*/ 299864 h 17991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1896" h="1799149" fill="none" extrusionOk="0">
                              <a:moveTo>
                                <a:pt x="0" y="299864"/>
                              </a:moveTo>
                              <a:cubicBezTo>
                                <a:pt x="-10127" y="144505"/>
                                <a:pt x="119688" y="31171"/>
                                <a:pt x="299864" y="0"/>
                              </a:cubicBezTo>
                              <a:cubicBezTo>
                                <a:pt x="591849" y="-35759"/>
                                <a:pt x="754588" y="38681"/>
                                <a:pt x="918302" y="0"/>
                              </a:cubicBezTo>
                              <a:cubicBezTo>
                                <a:pt x="1082016" y="-38681"/>
                                <a:pt x="1194175" y="1817"/>
                                <a:pt x="1311854" y="0"/>
                              </a:cubicBezTo>
                              <a:cubicBezTo>
                                <a:pt x="1429533" y="-1817"/>
                                <a:pt x="1541746" y="14648"/>
                                <a:pt x="1761628" y="0"/>
                              </a:cubicBezTo>
                              <a:cubicBezTo>
                                <a:pt x="1981510" y="-14648"/>
                                <a:pt x="2143658" y="73723"/>
                                <a:pt x="2380066" y="0"/>
                              </a:cubicBezTo>
                              <a:cubicBezTo>
                                <a:pt x="2616474" y="-73723"/>
                                <a:pt x="2659436" y="35288"/>
                                <a:pt x="2829840" y="0"/>
                              </a:cubicBezTo>
                              <a:cubicBezTo>
                                <a:pt x="3000244" y="-35288"/>
                                <a:pt x="3042705" y="14446"/>
                                <a:pt x="3223391" y="0"/>
                              </a:cubicBezTo>
                              <a:cubicBezTo>
                                <a:pt x="3404077" y="-14446"/>
                                <a:pt x="3513595" y="4579"/>
                                <a:pt x="3673165" y="0"/>
                              </a:cubicBezTo>
                              <a:cubicBezTo>
                                <a:pt x="3832735" y="-4579"/>
                                <a:pt x="3956133" y="31176"/>
                                <a:pt x="4179160" y="0"/>
                              </a:cubicBezTo>
                              <a:cubicBezTo>
                                <a:pt x="4402187" y="-31176"/>
                                <a:pt x="4592254" y="15575"/>
                                <a:pt x="4741377" y="0"/>
                              </a:cubicBezTo>
                              <a:cubicBezTo>
                                <a:pt x="4890500" y="-15575"/>
                                <a:pt x="5091335" y="2384"/>
                                <a:pt x="5191150" y="0"/>
                              </a:cubicBezTo>
                              <a:cubicBezTo>
                                <a:pt x="5290965" y="-2384"/>
                                <a:pt x="5599388" y="34118"/>
                                <a:pt x="5922032" y="0"/>
                              </a:cubicBezTo>
                              <a:cubicBezTo>
                                <a:pt x="6084918" y="-4865"/>
                                <a:pt x="6194692" y="146897"/>
                                <a:pt x="6221896" y="299864"/>
                              </a:cubicBezTo>
                              <a:cubicBezTo>
                                <a:pt x="6221982" y="428685"/>
                                <a:pt x="6181394" y="589133"/>
                                <a:pt x="6221896" y="863592"/>
                              </a:cubicBezTo>
                              <a:cubicBezTo>
                                <a:pt x="6262398" y="1138051"/>
                                <a:pt x="6208316" y="1184722"/>
                                <a:pt x="6221896" y="1499285"/>
                              </a:cubicBezTo>
                              <a:cubicBezTo>
                                <a:pt x="6269450" y="1673047"/>
                                <a:pt x="6057449" y="1810196"/>
                                <a:pt x="5922032" y="1799149"/>
                              </a:cubicBezTo>
                              <a:cubicBezTo>
                                <a:pt x="5759573" y="1820123"/>
                                <a:pt x="5609798" y="1750931"/>
                                <a:pt x="5416037" y="1799149"/>
                              </a:cubicBezTo>
                              <a:cubicBezTo>
                                <a:pt x="5222276" y="1847367"/>
                                <a:pt x="5145515" y="1752641"/>
                                <a:pt x="5022485" y="1799149"/>
                              </a:cubicBezTo>
                              <a:cubicBezTo>
                                <a:pt x="4899455" y="1845657"/>
                                <a:pt x="4662041" y="1765267"/>
                                <a:pt x="4347825" y="1799149"/>
                              </a:cubicBezTo>
                              <a:cubicBezTo>
                                <a:pt x="4033609" y="1833031"/>
                                <a:pt x="4042185" y="1788552"/>
                                <a:pt x="3785608" y="1799149"/>
                              </a:cubicBezTo>
                              <a:cubicBezTo>
                                <a:pt x="3529031" y="1809746"/>
                                <a:pt x="3386219" y="1797743"/>
                                <a:pt x="3110948" y="1799149"/>
                              </a:cubicBezTo>
                              <a:cubicBezTo>
                                <a:pt x="2835677" y="1800555"/>
                                <a:pt x="2723686" y="1778875"/>
                                <a:pt x="2604953" y="1799149"/>
                              </a:cubicBezTo>
                              <a:cubicBezTo>
                                <a:pt x="2486221" y="1819423"/>
                                <a:pt x="2321212" y="1787582"/>
                                <a:pt x="2155179" y="1799149"/>
                              </a:cubicBezTo>
                              <a:cubicBezTo>
                                <a:pt x="1989146" y="1810716"/>
                                <a:pt x="1831143" y="1748888"/>
                                <a:pt x="1592963" y="1799149"/>
                              </a:cubicBezTo>
                              <a:cubicBezTo>
                                <a:pt x="1354783" y="1849410"/>
                                <a:pt x="1146074" y="1763226"/>
                                <a:pt x="974524" y="1799149"/>
                              </a:cubicBezTo>
                              <a:cubicBezTo>
                                <a:pt x="802974" y="1835072"/>
                                <a:pt x="602932" y="1747094"/>
                                <a:pt x="299864" y="1799149"/>
                              </a:cubicBezTo>
                              <a:cubicBezTo>
                                <a:pt x="133380" y="1812375"/>
                                <a:pt x="-21641" y="1645928"/>
                                <a:pt x="0" y="1499285"/>
                              </a:cubicBezTo>
                              <a:cubicBezTo>
                                <a:pt x="-67528" y="1299021"/>
                                <a:pt x="9483" y="1129862"/>
                                <a:pt x="0" y="887580"/>
                              </a:cubicBezTo>
                              <a:cubicBezTo>
                                <a:pt x="-9483" y="645298"/>
                                <a:pt x="11717" y="431379"/>
                                <a:pt x="0" y="299864"/>
                              </a:cubicBezTo>
                              <a:close/>
                            </a:path>
                            <a:path w="6221896" h="1799149" stroke="0" extrusionOk="0">
                              <a:moveTo>
                                <a:pt x="0" y="299864"/>
                              </a:moveTo>
                              <a:cubicBezTo>
                                <a:pt x="-23475" y="119774"/>
                                <a:pt x="91380" y="16091"/>
                                <a:pt x="299864" y="0"/>
                              </a:cubicBezTo>
                              <a:cubicBezTo>
                                <a:pt x="491236" y="-20347"/>
                                <a:pt x="657401" y="35424"/>
                                <a:pt x="974524" y="0"/>
                              </a:cubicBezTo>
                              <a:cubicBezTo>
                                <a:pt x="1291647" y="-35424"/>
                                <a:pt x="1343925" y="25149"/>
                                <a:pt x="1480519" y="0"/>
                              </a:cubicBezTo>
                              <a:cubicBezTo>
                                <a:pt x="1617114" y="-25149"/>
                                <a:pt x="1735496" y="26700"/>
                                <a:pt x="1930293" y="0"/>
                              </a:cubicBezTo>
                              <a:cubicBezTo>
                                <a:pt x="2125090" y="-26700"/>
                                <a:pt x="2311703" y="55680"/>
                                <a:pt x="2548731" y="0"/>
                              </a:cubicBezTo>
                              <a:cubicBezTo>
                                <a:pt x="2785759" y="-55680"/>
                                <a:pt x="2903562" y="42777"/>
                                <a:pt x="3054726" y="0"/>
                              </a:cubicBezTo>
                              <a:cubicBezTo>
                                <a:pt x="3205890" y="-42777"/>
                                <a:pt x="3415960" y="26267"/>
                                <a:pt x="3729386" y="0"/>
                              </a:cubicBezTo>
                              <a:cubicBezTo>
                                <a:pt x="4042812" y="-26267"/>
                                <a:pt x="3990941" y="33697"/>
                                <a:pt x="4179160" y="0"/>
                              </a:cubicBezTo>
                              <a:cubicBezTo>
                                <a:pt x="4367379" y="-33697"/>
                                <a:pt x="4677970" y="19455"/>
                                <a:pt x="4853820" y="0"/>
                              </a:cubicBezTo>
                              <a:cubicBezTo>
                                <a:pt x="5029670" y="-19455"/>
                                <a:pt x="5150454" y="26630"/>
                                <a:pt x="5247372" y="0"/>
                              </a:cubicBezTo>
                              <a:cubicBezTo>
                                <a:pt x="5344290" y="-26630"/>
                                <a:pt x="5732383" y="59078"/>
                                <a:pt x="5922032" y="0"/>
                              </a:cubicBezTo>
                              <a:cubicBezTo>
                                <a:pt x="6091442" y="5657"/>
                                <a:pt x="6223018" y="145875"/>
                                <a:pt x="6221896" y="299864"/>
                              </a:cubicBezTo>
                              <a:cubicBezTo>
                                <a:pt x="6225910" y="422183"/>
                                <a:pt x="6170733" y="731949"/>
                                <a:pt x="6221896" y="863592"/>
                              </a:cubicBezTo>
                              <a:cubicBezTo>
                                <a:pt x="6273059" y="995235"/>
                                <a:pt x="6189791" y="1269962"/>
                                <a:pt x="6221896" y="1499285"/>
                              </a:cubicBezTo>
                              <a:cubicBezTo>
                                <a:pt x="6181437" y="1671539"/>
                                <a:pt x="6083121" y="1796030"/>
                                <a:pt x="5922032" y="1799149"/>
                              </a:cubicBezTo>
                              <a:cubicBezTo>
                                <a:pt x="5625215" y="1847735"/>
                                <a:pt x="5605508" y="1789657"/>
                                <a:pt x="5303594" y="1799149"/>
                              </a:cubicBezTo>
                              <a:cubicBezTo>
                                <a:pt x="5001680" y="1808641"/>
                                <a:pt x="4984742" y="1751572"/>
                                <a:pt x="4741377" y="1799149"/>
                              </a:cubicBezTo>
                              <a:cubicBezTo>
                                <a:pt x="4498012" y="1846726"/>
                                <a:pt x="4454633" y="1773849"/>
                                <a:pt x="4347825" y="1799149"/>
                              </a:cubicBezTo>
                              <a:cubicBezTo>
                                <a:pt x="4241017" y="1824449"/>
                                <a:pt x="4044177" y="1756252"/>
                                <a:pt x="3898052" y="1799149"/>
                              </a:cubicBezTo>
                              <a:cubicBezTo>
                                <a:pt x="3751927" y="1842046"/>
                                <a:pt x="3380610" y="1729909"/>
                                <a:pt x="3223391" y="1799149"/>
                              </a:cubicBezTo>
                              <a:cubicBezTo>
                                <a:pt x="3066172" y="1868389"/>
                                <a:pt x="2820868" y="1798960"/>
                                <a:pt x="2661175" y="1799149"/>
                              </a:cubicBezTo>
                              <a:cubicBezTo>
                                <a:pt x="2501482" y="1799338"/>
                                <a:pt x="2402216" y="1749032"/>
                                <a:pt x="2211401" y="1799149"/>
                              </a:cubicBezTo>
                              <a:cubicBezTo>
                                <a:pt x="2020586" y="1849266"/>
                                <a:pt x="1908780" y="1737999"/>
                                <a:pt x="1649184" y="1799149"/>
                              </a:cubicBezTo>
                              <a:cubicBezTo>
                                <a:pt x="1389588" y="1860299"/>
                                <a:pt x="1357642" y="1761488"/>
                                <a:pt x="1255633" y="1799149"/>
                              </a:cubicBezTo>
                              <a:cubicBezTo>
                                <a:pt x="1153624" y="1836810"/>
                                <a:pt x="948968" y="1768153"/>
                                <a:pt x="862081" y="1799149"/>
                              </a:cubicBezTo>
                              <a:cubicBezTo>
                                <a:pt x="775194" y="1830145"/>
                                <a:pt x="537897" y="1785681"/>
                                <a:pt x="299864" y="1799149"/>
                              </a:cubicBezTo>
                              <a:cubicBezTo>
                                <a:pt x="158875" y="1807766"/>
                                <a:pt x="7727" y="1690922"/>
                                <a:pt x="0" y="1499285"/>
                              </a:cubicBezTo>
                              <a:cubicBezTo>
                                <a:pt x="-17560" y="1381274"/>
                                <a:pt x="46696" y="1193347"/>
                                <a:pt x="0" y="935557"/>
                              </a:cubicBezTo>
                              <a:cubicBezTo>
                                <a:pt x="-46696" y="677767"/>
                                <a:pt x="24270" y="487302"/>
                                <a:pt x="0" y="2998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D2A9"/>
                        </a:solidFill>
                        <a:ln w="19050"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28719B" id="Rectangle: Rounded Corners 15" o:spid="_x0000_s1026" style="position:absolute;margin-left:74.8pt;margin-top:17.3pt;width:489.9pt;height:141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FTMwwAAJA0AAAOAAAAZHJzL2Uyb0RvYy54bWy0W1uP28YVfi/Q/0DoscBm507OwuvAdZCi&#10;QJAETYq0j7SW8gqRRJXketf59fnmQu0ZyqhmlNYBHNHkOR/PmXOf4ZuvX/a76lM3jNv+cL/iX7FV&#10;1R3W/cP28PF+9c+fv71pVtU4tYeHdtcfuvvV525cff32z39683y860T/2O8euqECk8N493y8Xz1O&#10;0/Hu9nZcP3b7dvyqP3YH3Nz0w76dcDl8vH0Y2mdw3+9uBWPm9rkfHo5Dv+7GEf/6Tbi5euv5bzbd&#10;evphsxm7qdrdr/Buk/978H9/cH/fvn3T3n0c2uPjdh1fo73iLfbt9gDQE6tv2qmtnobtGav9dj30&#10;Y7+Zvlr3+9t+s9muOy8DpOFsIc1Pj+2x87JAOePxpKbxf8d2/f2nn44/DlDD83G8G/HTSfGyGfbu&#10;/3i/6sUr6/NJWd3LVK3xj0YI3lizqta4x2trubJOnbev5Ouncfpb13tW7afvxilo+wG/vK4eqkO7&#10;h1Gs+8Nh3E7dv7BCm/0OC/CX24pVz9WMEekWj/+bPi6sbYyqHivyKliOMwhOICLNRRxKwy5DCAJh&#10;eSOZuCwKpcmAkASCS84brS5jUKIMDEUxasONaC5jUKIMDE0whGzg0OYyBiXKwICJnoxKNMI2KsO0&#10;KFEGRk0wpBBSWn5ZDkqUgYFIepJDmlpyoy9jUKIMDEswFDyJmwxdUaIMDE7dVtWKy7q+LEhClYNC&#10;nVZzy7nOEIVTqhwU6rfaCsFkhrNzSpWDQj03xsQMjVGq7PBIHTgfilI1RkITl8Mkp36cD0WpkHKs&#10;aHQGFvXn/HWiVDGvZGBRv9YKLiRz7JtS5WNR/9ZMCAVtXM5nlCofi/q5kqpuRA4WpcrGEjRGyLrR&#10;hmUkn4QqH4v6PHIpsyoHi1LlY1HPF4Ypq+Xl9RKUKh8r8X+uNSgzsChVPhYNABwOZk2OXAlVKCEv&#10;+5egEcDWSouM2ichyheLBoDcalFQonwo6v8ZmUrQ57PjoKCen4NCn2+aWjcZ6UpQl88Boc9/KVGh&#10;pfg4Nw3t49xHrF8OsZHAr6p1DSfzPdixH13XQrsKtCjzJbqG0KWAynUhF4jh5pSYFxHDbymxKCKG&#10;I1JiWUQMz6LEqogYDkaJdRExrJ8SmyJiGDUlrouIYauUuCkihg1S4rmVzTQSpCtKjWK1yMaWRlZm&#10;Za6cTNDL7IwvDA3XRS+/MDVeZmuuCkxevsza+MLccF308guD42UWxxcmh+si9IXR8TKrc+UOVR2u&#10;S9DFwupwXUS+sDoUKUXkC6sTZVYnFlaH6yL0hdWhPCgiX1gdUn4R+cLqkMuLyBdWh6ReRL6wOqRr&#10;Qo5ci5gXE+uA+ambnO785HRaVZicDqsKk9MPjqa9O7aTy8fzz+qZzAUfX8eC1Wa7A5sDRsCYD79M&#10;w5ObF//w65yx9/2n7ufec5leB46hFIgv9/rI+unDdv3X7jdKcMMZdxUR3IErpZlfTrye58a5NU3Q&#10;Gcr72pv5fC9iOMKT9yT8v4SmMdXDsNMR3Uhda6/AmWOtlZ7RGtMkaGEa6Anz0ThrMBsOFncjlywh&#10;HAY1wZx5E+LX/CpxMliKpwS6kuCeN2cs0dDWKrwMV0Z50zvhhSlhKZ5tuHbjHafOM56CK2l0WL1a&#10;1iFMzIBxZFgIKDDLxNwpAJ7zNNoC0t+VWmApg6V7U4rzw0JAyRgTKgKe8ZRMiRoWG40XyiWAcZhY&#10;CqiYYnXwB6hULXhqjglNAFS6Tqw3DhZL8Ropahk43pyxtNrwaE/O/xL54pCxEE8phs2HKN85Tzfg&#10;0UHdaHvhHEShceBYCthYptlso0uemlkIGMSHSfpUNJtoHD0W4mlhmTVRoWcstbVyDjEKw38qXxxu&#10;FeJhvKIQnDzVjWqATFRmEGKMDeke/tlYn65mAec9Gme+ScROI2d6FQKzI7VNYKwEItsCtuHShmXU&#10;jdNw8lLz9hNgw8TR3XXZ62L4NsIIaYOwnGPXQSdB2gjWYLjudQHlqjpUNl+SN/bdJcgW2Smwxgif&#10;qVSVTNcqJhYEXoa8RUWmSxvnCtnILkvpOgR17vJJGkgxX7P1rJIa9iwTlcQpZnjvZKvvsra1wB84&#10;vQ9v0CYiTCIUV5hMBUtHHhNGpchhpnkVsmostB1ZN0obnSArg5UGmn+x2gA6vR0mnNchMymh0Siz&#10;lCxVJ6Izwtcsc9No7Wvn2cLivPMqZGQX69CCtrGoi9CP+gE+N7Oua5U4VZx+zrfJlu7ldRaN1Cbm&#10;HI6dPA3NkyAikLpNE82grt0sKbkdZqHXISNgIRpEmRGsUtsWUnD8F1m7GVaibREmo1chI3pBR7Nt&#10;c1aH9nNeSOz9cpQvkbVq8IfKHOek1yFLjQH87M8KNaAvKE/IeCsWSxxkXFQRSSQJU9OrgBsmQB1I&#10;seKsTpRpcFfOqlY1RulUYFJsl8YvRH8E6giL4JVaz41ARRcNwCjEyUTPkSzsFbn3ycoSNwbRKCYJ&#10;vDgKDioK9gii8jl2lE2ihIAXpqX5cCeOEAAsKZhrWkKxoyR2S5OCLYD9t8S768cuCO26tYut2jgN&#10;/a84lAHG/5dOTSCuxtDHLQIQFRRJfl5khM9E4cR28lsn1DSIOt5qbrA1u8i2SLYsGA2cKQwQZv8h&#10;DpKPBktwjUWAO2PJpZLWbUO4OknHwzIzHleuCglxuQDQwDAwb3Msb855oiJX7oCOAzQ1qlcSjrnF&#10;sRQbTDgfEGEUtUEwuZsznsJV4izw1NpgJQkgCvIGZxb82xQAYuvP9ddewnOeSHUavufuoodC8iGA&#10;kiFCur0Y3MwHlIKh1owSnvNUiNkmuhzKyBSwhkJjhssHdLVAE7MTVLrkicCD2O6FQEmRVt5X9k6u&#10;xUMM8So954kUbusgITJpmsOxuSxROxaqFNvSFuYXAM94ovZjKjZrwhiZGA229lx/XgooFUYYEfCc&#10;Zy3RUEUrtaxOIi0tsfPX0MUqQPrXXFaZqEwki50VSt1F2fPHmifMoYKUyjVDSSWHyMDq2HTD7Ww4&#10;mzeHGwpb3DyhbYkeaa0WaHuJ0xkcCcSpIa8JLoy1aWakuMW9EzoiJUN05abmWiZ5EB2sRJkXkGs4&#10;6cKSwtmc+XZRZYsQo1ElBlp0MG7SQWRG76Q1i5VCjSORaZuhUf1jonQdMsPgb86IDcMBxyQnKpxl&#10;q6PdoXfiOi3G6KijtN5CG9qgSZxlNi6SEpkxY1UmmheHQtw4lN7+I72TQC0byx10qhhepayZQtyL&#10;ZlD7paHIssF7o51y0a1UZhSV3M5T5EahOUxkdgWoiQ7HEesRmRPkcOzvOmScewTLqG3TQArKGlNH&#10;rP1sYeg5kIKIthHikHjndpIexM3o2jRD7fGqLwiZsMagDbV1FEoh3yaVLu7xuYYq1bZgLtVG1rAf&#10;SEGRuWVNPZu+S1g2UQkKLTeEv0rbKDLtPKLnjWtZUtYY6ZuTVxmoJ1EJSiD9avpl2sYhRGni1hUC&#10;NnYHkoVEC4CdiigTbuokpKPLYNhOuMaya2fZp6YNK54GMAwcUFkExjhqle5ZkMK7dIk5tDzbZYN5&#10;dLrCdT37moErpUO2kNZKU8QNvCBWZ1hjbAglzQXmPbEaxp6JXDQDAdBKTC18UZfXIr6yRNlUp+Wg&#10;cFN9r1RX+LLEb8K/R83Ck8/Rlk0bnjjttfmnX0/Wj/1u+/AtNthcazcOHz+83w3Vpxb7beLdN+Kd&#10;t22QJI/tDm6rDj6GYaTDfz38739Nn3ed47Y7/KPbVNsHnKYR/miN/y6jOwG063V3mHi49dg+dAEX&#10;k/LQbThY9yWHo/BSeoaOs9sQPPGODOYnA5OZd1BPfN6Rdv6zjhNxOPNzgvkS8YnCI/eH6US83x76&#10;4UuS7SBVRA7Pz0oKqnFa+tA/fP5xqIY+fFQyHtffbodx+q4dpx/bAR8xYJXxZcz0A/7a7HroG7uc&#10;/teqeuyH37707+55fNyBu6vqGV+l3K/G/zy1Q7eqdn8/4LMPV2eC7eQvsNHiivGB3vlA7xye9u97&#10;2AGCBt7O/3TPT7v552bo97/gA5p3DhW32sMa2DgrNQ3zxfsJ17iFT3DW3bt3/jc+XYExfnf46bh2&#10;zJ1Wj5D855df2uFYuZ/3qwnDg+/7+QuW9m7+/sMZ8ulZR3no3z1N/WbrPg7xdhj0Gi/w2Ys3nPiJ&#10;jvuuhl77p14/JHr7OwAAAP//AwBQSwMEFAAGAAgAAAAhAGQYTlXgAAAACwEAAA8AAABkcnMvZG93&#10;bnJldi54bWxMj8FOwzAQRO9I/IO1SFwQdVKsQkKcCiEQFw5QoOLoxkscNbaD7aTh79me4LSa3dHs&#10;m2o9255NGGLnnYR8kQFD13jduVbC+9vj5Q2wmJTTqvcOJfxghHV9elKpUvuDe8Vpk1pGIS6WSoJJ&#10;aSg5j41Bq+LCD+jo9uWDVYlkaLkO6kDhtufLLFtxqzpHH4wa8N5gs9+MVsI07vHpewjPDx8m+9yK&#10;Lb6IeCHl+dl8dwss4Zz+zHDEJ3SoiWnnR6cj60mLYkVWCVeC5tGQLwsBbEeb/LoAXlf8f4f6FwAA&#10;//8DAFBLAQItABQABgAIAAAAIQC2gziS/gAAAOEBAAATAAAAAAAAAAAAAAAAAAAAAABbQ29udGVu&#10;dF9UeXBlc10ueG1sUEsBAi0AFAAGAAgAAAAhADj9If/WAAAAlAEAAAsAAAAAAAAAAAAAAAAALwEA&#10;AF9yZWxzLy5yZWxzUEsBAi0AFAAGAAgAAAAhAEpCMVMzDAAAkDQAAA4AAAAAAAAAAAAAAAAALgIA&#10;AGRycy9lMm9Eb2MueG1sUEsBAi0AFAAGAAgAAAAhAGQYTlXgAAAACwEAAA8AAAAAAAAAAAAAAAAA&#10;jQ4AAGRycy9kb3ducmV2LnhtbFBLBQYAAAAABAAEAPMAAACaDwAAAAA=&#10;" fillcolor="#2ad2a9" strokecolor="#1f3763 [1604]" strokeweight="1.5pt">
                <v:stroke joinstyle="miter"/>
              </v:roundrect>
            </w:pict>
          </mc:Fallback>
        </mc:AlternateContent>
      </w:r>
    </w:p>
    <w:p w14:paraId="470A5149" w14:textId="08A8988C" w:rsidR="00C978A4" w:rsidRDefault="002F5E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11E792" wp14:editId="3093CADA">
                <wp:simplePos x="0" y="0"/>
                <wp:positionH relativeFrom="column">
                  <wp:posOffset>1099185</wp:posOffset>
                </wp:positionH>
                <wp:positionV relativeFrom="paragraph">
                  <wp:posOffset>36830</wp:posOffset>
                </wp:positionV>
                <wp:extent cx="5457825" cy="15500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39F8" w14:textId="3D4CE5C9" w:rsidR="005A7FF3" w:rsidRPr="00417C05" w:rsidRDefault="005A7FF3" w:rsidP="005A7F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was the goal</w:t>
                            </w:r>
                            <w:r w:rsidR="00304044"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6DB2596" w14:textId="1FFA07BA" w:rsidR="005A7FF3" w:rsidRPr="00417C05" w:rsidRDefault="00417C05" w:rsidP="00417C05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5A7FF3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To coproduce some top tips of how </w:t>
                            </w:r>
                            <w:r w:rsidR="00EB0A5C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 and social care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0A5C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services,</w:t>
                            </w:r>
                            <w:r w:rsidR="005A7FF3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partners </w:t>
                            </w:r>
                            <w:r w:rsidR="00D463B4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5A7FF3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others should work to ensure that people with learning disabilities and autistic people can be digitally included. Or reduce digital exclusion which has negative health inequalities impacts.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E792" id="Text Box 2" o:spid="_x0000_s1029" type="#_x0000_t202" style="position:absolute;margin-left:86.55pt;margin-top:2.9pt;width:429.75pt;height:122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g4+wEAANUDAAAOAAAAZHJzL2Uyb0RvYy54bWysU11v2yAUfZ+0/4B4X+yk8ZZaIVXXrtOk&#10;7kNq9wMIxjEacBmQ2Nmv3wW7adS9VfMD4nLNufece1hfDUaTg/RBgWV0PispkVZAo+yO0Z+Pd+9W&#10;lITIbcM1WMnoUQZ6tXn7Zt27Wi6gA91ITxDEhrp3jHYxurooguik4WEGTlpMtuANjxj6XdF43iO6&#10;0cWiLN8XPfjGeRAyBDy9HZN0k/HbVor4vW2DjEQzir3FvPq8btNabNa83nnuOiWmNvgrujBcWSx6&#10;grrlkZO9V/9AGSU8BGjjTIApoG2VkJkDspmXL9g8dNzJzAXFCe4kU/h/sOLb4cH98CQOH2HAAWYS&#10;wd2D+BWIhZuO25289h76TvIGC8+TZEXvQj1dTVKHOiSQbf8VGhwy30fIQEPrTVIFeRJExwEcT6LL&#10;IRKBh9Wy+rBaVJQIzM2rqiwvqlyD10/XnQ/xswRD0oZRj1PN8PxwH2Jqh9dPv6RqFu6U1nmy2pKe&#10;0csK8V9kjIpoPK0Mo6syfaMVEstPtsmXI1d63GMBbSfaienIOQ7bgaiG0Yt0N6mwheaIOngYfYbv&#10;Ajcd+D+U9OgxRsPvPfeSEv3FopaX8+UymTIHKMMCA3+e2Z5nuBUIxWikZNzexGzkkdg1at6qrMZz&#10;J1PL6J0s0uTzZM7zOP/1/Bo3fwEAAP//AwBQSwMEFAAGAAgAAAAhACzgKYXeAAAACgEAAA8AAABk&#10;cnMvZG93bnJldi54bWxMj0tPwzAQhO9I/Q/WInGjdtMHJMSpEIhrUctD4ubG2yRqvI5itwn/vtsT&#10;HEczmvkmX4+uFWfsQ+NJw2yqQCCV3jZUafj8eLt/BBGiIWtaT6jhFwOsi8lNbjLrB9rieRcrwSUU&#10;MqOhjrHLpAxljc6Eqe+Q2Dv43pnIsq+k7c3A5a6ViVIr6UxDvFCbDl9qLI+7k9PwtTn8fC/Ue/Xq&#10;lt3gRyXJpVLru9vx+QlExDH+heGKz+hQMNPen8gG0bJ+mM84qmHJD66+micrEHsNySJNQRa5/H+h&#10;uAAAAP//AwBQSwECLQAUAAYACAAAACEAtoM4kv4AAADhAQAAEwAAAAAAAAAAAAAAAAAAAAAAW0Nv&#10;bnRlbnRfVHlwZXNdLnhtbFBLAQItABQABgAIAAAAIQA4/SH/1gAAAJQBAAALAAAAAAAAAAAAAAAA&#10;AC8BAABfcmVscy8ucmVsc1BLAQItABQABgAIAAAAIQCCU/g4+wEAANUDAAAOAAAAAAAAAAAAAAAA&#10;AC4CAABkcnMvZTJvRG9jLnhtbFBLAQItABQABgAIAAAAIQAs4CmF3gAAAAoBAAAPAAAAAAAAAAAA&#10;AAAAAFUEAABkcnMvZG93bnJldi54bWxQSwUGAAAAAAQABADzAAAAYAUAAAAA&#10;" filled="f" stroked="f">
                <v:textbox>
                  <w:txbxContent>
                    <w:p w14:paraId="5C4939F8" w14:textId="3D4CE5C9" w:rsidR="005A7FF3" w:rsidRPr="00417C05" w:rsidRDefault="005A7FF3" w:rsidP="005A7FF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What was the goal</w:t>
                      </w:r>
                      <w:r w:rsidR="00304044"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26DB2596" w14:textId="1FFA07BA" w:rsidR="005A7FF3" w:rsidRPr="00417C05" w:rsidRDefault="00417C05" w:rsidP="00417C05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</w:t>
                      </w:r>
                      <w:r w:rsidR="005A7FF3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To coproduce some top tips of how </w:t>
                      </w:r>
                      <w:r w:rsidR="00EB0A5C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health and social care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B0A5C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services,</w:t>
                      </w:r>
                      <w:r w:rsidR="005A7FF3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partners </w:t>
                      </w:r>
                      <w:r w:rsidR="00D463B4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</w:t>
                      </w:r>
                      <w:r w:rsidR="005A7FF3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others should work to ensure that people with learning disabilities and autistic people can be digitally included. Or reduce digital exclusion which has negative health inequalities impacts.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7B31" w14:textId="4FCC11F5" w:rsidR="00C978A4" w:rsidRDefault="00C978A4">
      <w:pPr>
        <w:rPr>
          <w:noProof/>
        </w:rPr>
      </w:pPr>
    </w:p>
    <w:p w14:paraId="019A1A51" w14:textId="3C779D5C" w:rsidR="00C978A4" w:rsidRDefault="00C978A4">
      <w:pPr>
        <w:rPr>
          <w:noProof/>
        </w:rPr>
      </w:pPr>
    </w:p>
    <w:p w14:paraId="1206C220" w14:textId="535540ED" w:rsidR="00C978A4" w:rsidRDefault="00C978A4">
      <w:pPr>
        <w:rPr>
          <w:noProof/>
        </w:rPr>
      </w:pPr>
    </w:p>
    <w:p w14:paraId="6E6D5DEB" w14:textId="47415F3A" w:rsidR="00C978A4" w:rsidRDefault="00C978A4">
      <w:pPr>
        <w:rPr>
          <w:noProof/>
        </w:rPr>
      </w:pPr>
    </w:p>
    <w:p w14:paraId="74EC9090" w14:textId="78F32A0D" w:rsidR="00C978A4" w:rsidRDefault="00C978A4">
      <w:pPr>
        <w:rPr>
          <w:noProof/>
        </w:rPr>
      </w:pPr>
    </w:p>
    <w:p w14:paraId="7C8D2F82" w14:textId="5F0A653E" w:rsidR="00C978A4" w:rsidRDefault="00B34A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12DE1" wp14:editId="13627CF0">
                <wp:simplePos x="0" y="0"/>
                <wp:positionH relativeFrom="column">
                  <wp:posOffset>-920750</wp:posOffset>
                </wp:positionH>
                <wp:positionV relativeFrom="paragraph">
                  <wp:posOffset>415761</wp:posOffset>
                </wp:positionV>
                <wp:extent cx="7053580" cy="25336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3580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2F2B4" w14:textId="77777777" w:rsidR="0026689F" w:rsidRPr="00417C05" w:rsidRDefault="0026689F" w:rsidP="002668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Process</w:t>
                            </w:r>
                          </w:p>
                          <w:p w14:paraId="2A15C04E" w14:textId="77777777" w:rsidR="0026689F" w:rsidRPr="00417C05" w:rsidRDefault="0026689F" w:rsidP="002668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Scoping of range of documents (over 20 sources documents, research, web info)</w:t>
                            </w:r>
                          </w:p>
                          <w:p w14:paraId="1F7F2CCE" w14:textId="682D4EA0" w:rsidR="0026689F" w:rsidRPr="00417C05" w:rsidRDefault="0026689F" w:rsidP="002668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Approaching people who were working on digital inclusion in this arena from across academia, </w:t>
                            </w:r>
                            <w:r w:rsidR="004A6677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self-advocacy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, and system and voluntary sector (see scoping document list)</w:t>
                            </w:r>
                          </w:p>
                          <w:p w14:paraId="6CE6A4B6" w14:textId="77777777" w:rsidR="0026689F" w:rsidRPr="00417C05" w:rsidRDefault="0026689F" w:rsidP="002668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Develop simple question framework for engagement</w:t>
                            </w:r>
                          </w:p>
                          <w:p w14:paraId="6749DE10" w14:textId="77777777" w:rsidR="0026689F" w:rsidRPr="00417C05" w:rsidRDefault="0026689F" w:rsidP="002668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Ran workshops online </w:t>
                            </w:r>
                          </w:p>
                          <w:p w14:paraId="17D90713" w14:textId="77777777" w:rsidR="0026689F" w:rsidRPr="00417C05" w:rsidRDefault="0026689F" w:rsidP="0026689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Themed and summarized all info into top tips</w:t>
                            </w:r>
                          </w:p>
                          <w:p w14:paraId="6D14E6AC" w14:textId="77777777" w:rsidR="0026689F" w:rsidRPr="0026689F" w:rsidRDefault="002668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2DE1" id="Text Box 17" o:spid="_x0000_s1030" type="#_x0000_t202" style="position:absolute;margin-left:-72.5pt;margin-top:32.75pt;width:555.4pt;height:19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7pGg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7e9iejyR26OPqGk9FoOknAZpfn1vnwTUBNolFQh7wkuNh+&#10;5QOWxNBTSKxmYKm0TtxoQ5qCTkeY8g8PvtAGH16ajVZoNy1RZUHHp0E2UB5wPgcd9d7ypcIeVsyH&#10;F+aQa+wb9RuecZEasBYcLUoqcL/+dR/jkQL0UtKgdgrqf+6YE5To7wbJ+TIYj6PY0mE8uR3iwV17&#10;Ntces6sfAOU5wJ9ieTJjfNAnUzqo31Dmi1gVXcxwrF3QcDIfQqdo/CZcLBYpCOVlWViZteUxdcQu&#10;IvzavjFnjzQEZPAJTipj+Ts2utgO9cUugFSJqohzh+oRfpRmYvD4jaL2r88p6vLZ578BAAD//wMA&#10;UEsDBBQABgAIAAAAIQCUO4qE4wAAAAsBAAAPAAAAZHJzL2Rvd25yZXYueG1sTI9NS8NAFEX3gv9h&#10;eIK7dtKSCTXNpJRAEUQXrd24e8lMk9D5iJlpG/31Ple6fLzLvecUm8kadtVj6L2TsJgnwLRrvOpd&#10;K+H4vputgIWITqHxTkv40gE25f1dgbnyN7fX10NsGZW4kKOELsYh5zw0nbYY5n7Qjn4nP1qMdI4t&#10;VyPeqNwavkySjFvsHS10OOiq0835cLESXqrdG+7rpV19m+r59bQdPo8fQsrHh2m7Bhb1FP/C8ItP&#10;6FASU+0vTgVmJMwWqSCZKCETAhglnjJBMrWENEsF8LLg/x3KHwAAAP//AwBQSwECLQAUAAYACAAA&#10;ACEAtoM4kv4AAADhAQAAEwAAAAAAAAAAAAAAAAAAAAAAW0NvbnRlbnRfVHlwZXNdLnhtbFBLAQIt&#10;ABQABgAIAAAAIQA4/SH/1gAAAJQBAAALAAAAAAAAAAAAAAAAAC8BAABfcmVscy8ucmVsc1BLAQIt&#10;ABQABgAIAAAAIQAyw97pGgIAADQEAAAOAAAAAAAAAAAAAAAAAC4CAABkcnMvZTJvRG9jLnhtbFBL&#10;AQItABQABgAIAAAAIQCUO4qE4wAAAAsBAAAPAAAAAAAAAAAAAAAAAHQEAABkcnMvZG93bnJldi54&#10;bWxQSwUGAAAAAAQABADzAAAAhAUAAAAA&#10;" filled="f" stroked="f" strokeweight=".5pt">
                <v:textbox>
                  <w:txbxContent>
                    <w:p w14:paraId="56B2F2B4" w14:textId="77777777" w:rsidR="0026689F" w:rsidRPr="00417C05" w:rsidRDefault="0026689F" w:rsidP="0026689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Process</w:t>
                      </w:r>
                    </w:p>
                    <w:p w14:paraId="2A15C04E" w14:textId="77777777" w:rsidR="0026689F" w:rsidRPr="00417C05" w:rsidRDefault="0026689F" w:rsidP="0026689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Scoping of range of documents (over 20 sources documents, research, web info)</w:t>
                      </w:r>
                    </w:p>
                    <w:p w14:paraId="1F7F2CCE" w14:textId="682D4EA0" w:rsidR="0026689F" w:rsidRPr="00417C05" w:rsidRDefault="0026689F" w:rsidP="0026689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Approaching people who were working on digital inclusion in this arena from across academia, </w:t>
                      </w:r>
                      <w:r w:rsidR="004A6677"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self-advocacy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, and system and voluntary sector (see scoping document list)</w:t>
                      </w:r>
                    </w:p>
                    <w:p w14:paraId="6CE6A4B6" w14:textId="77777777" w:rsidR="0026689F" w:rsidRPr="00417C05" w:rsidRDefault="0026689F" w:rsidP="0026689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Develop simple question framework for engagement</w:t>
                      </w:r>
                    </w:p>
                    <w:p w14:paraId="6749DE10" w14:textId="77777777" w:rsidR="0026689F" w:rsidRPr="00417C05" w:rsidRDefault="0026689F" w:rsidP="0026689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Ran workshops online </w:t>
                      </w:r>
                    </w:p>
                    <w:p w14:paraId="17D90713" w14:textId="77777777" w:rsidR="0026689F" w:rsidRPr="00417C05" w:rsidRDefault="0026689F" w:rsidP="0026689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Themed and summarized all info into top tips</w:t>
                      </w:r>
                    </w:p>
                    <w:p w14:paraId="6D14E6AC" w14:textId="77777777" w:rsidR="0026689F" w:rsidRPr="0026689F" w:rsidRDefault="0026689F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E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5F16B9A" wp14:editId="04A5E5DA">
                <wp:simplePos x="0" y="0"/>
                <wp:positionH relativeFrom="column">
                  <wp:posOffset>-1880870</wp:posOffset>
                </wp:positionH>
                <wp:positionV relativeFrom="paragraph">
                  <wp:posOffset>318770</wp:posOffset>
                </wp:positionV>
                <wp:extent cx="8007350" cy="2755900"/>
                <wp:effectExtent l="19050" t="38100" r="50800" b="635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0" cy="2755900"/>
                        </a:xfrm>
                        <a:custGeom>
                          <a:avLst/>
                          <a:gdLst>
                            <a:gd name="connsiteX0" fmla="*/ 0 w 8007350"/>
                            <a:gd name="connsiteY0" fmla="*/ 459326 h 2755900"/>
                            <a:gd name="connsiteX1" fmla="*/ 459326 w 8007350"/>
                            <a:gd name="connsiteY1" fmla="*/ 0 h 2755900"/>
                            <a:gd name="connsiteX2" fmla="*/ 1120938 w 8007350"/>
                            <a:gd name="connsiteY2" fmla="*/ 0 h 2755900"/>
                            <a:gd name="connsiteX3" fmla="*/ 1569889 w 8007350"/>
                            <a:gd name="connsiteY3" fmla="*/ 0 h 2755900"/>
                            <a:gd name="connsiteX4" fmla="*/ 2302387 w 8007350"/>
                            <a:gd name="connsiteY4" fmla="*/ 0 h 2755900"/>
                            <a:gd name="connsiteX5" fmla="*/ 2893112 w 8007350"/>
                            <a:gd name="connsiteY5" fmla="*/ 0 h 2755900"/>
                            <a:gd name="connsiteX6" fmla="*/ 3625611 w 8007350"/>
                            <a:gd name="connsiteY6" fmla="*/ 0 h 2755900"/>
                            <a:gd name="connsiteX7" fmla="*/ 4287223 w 8007350"/>
                            <a:gd name="connsiteY7" fmla="*/ 0 h 2755900"/>
                            <a:gd name="connsiteX8" fmla="*/ 4807061 w 8007350"/>
                            <a:gd name="connsiteY8" fmla="*/ 0 h 2755900"/>
                            <a:gd name="connsiteX9" fmla="*/ 5468673 w 8007350"/>
                            <a:gd name="connsiteY9" fmla="*/ 0 h 2755900"/>
                            <a:gd name="connsiteX10" fmla="*/ 5917623 w 8007350"/>
                            <a:gd name="connsiteY10" fmla="*/ 0 h 2755900"/>
                            <a:gd name="connsiteX11" fmla="*/ 6508348 w 8007350"/>
                            <a:gd name="connsiteY11" fmla="*/ 0 h 2755900"/>
                            <a:gd name="connsiteX12" fmla="*/ 6886412 w 8007350"/>
                            <a:gd name="connsiteY12" fmla="*/ 0 h 2755900"/>
                            <a:gd name="connsiteX13" fmla="*/ 7548024 w 8007350"/>
                            <a:gd name="connsiteY13" fmla="*/ 0 h 2755900"/>
                            <a:gd name="connsiteX14" fmla="*/ 8007350 w 8007350"/>
                            <a:gd name="connsiteY14" fmla="*/ 459326 h 2755900"/>
                            <a:gd name="connsiteX15" fmla="*/ 8007350 w 8007350"/>
                            <a:gd name="connsiteY15" fmla="*/ 955383 h 2755900"/>
                            <a:gd name="connsiteX16" fmla="*/ 8007350 w 8007350"/>
                            <a:gd name="connsiteY16" fmla="*/ 1377950 h 2755900"/>
                            <a:gd name="connsiteX17" fmla="*/ 8007350 w 8007350"/>
                            <a:gd name="connsiteY17" fmla="*/ 1837262 h 2755900"/>
                            <a:gd name="connsiteX18" fmla="*/ 8007350 w 8007350"/>
                            <a:gd name="connsiteY18" fmla="*/ 2296574 h 2755900"/>
                            <a:gd name="connsiteX19" fmla="*/ 7548024 w 8007350"/>
                            <a:gd name="connsiteY19" fmla="*/ 2755900 h 2755900"/>
                            <a:gd name="connsiteX20" fmla="*/ 7169960 w 8007350"/>
                            <a:gd name="connsiteY20" fmla="*/ 2755900 h 2755900"/>
                            <a:gd name="connsiteX21" fmla="*/ 6508348 w 8007350"/>
                            <a:gd name="connsiteY21" fmla="*/ 2755900 h 2755900"/>
                            <a:gd name="connsiteX22" fmla="*/ 6059397 w 8007350"/>
                            <a:gd name="connsiteY22" fmla="*/ 2755900 h 2755900"/>
                            <a:gd name="connsiteX23" fmla="*/ 5397786 w 8007350"/>
                            <a:gd name="connsiteY23" fmla="*/ 2755900 h 2755900"/>
                            <a:gd name="connsiteX24" fmla="*/ 4877948 w 8007350"/>
                            <a:gd name="connsiteY24" fmla="*/ 2755900 h 2755900"/>
                            <a:gd name="connsiteX25" fmla="*/ 4428997 w 8007350"/>
                            <a:gd name="connsiteY25" fmla="*/ 2755900 h 2755900"/>
                            <a:gd name="connsiteX26" fmla="*/ 4050933 w 8007350"/>
                            <a:gd name="connsiteY26" fmla="*/ 2755900 h 2755900"/>
                            <a:gd name="connsiteX27" fmla="*/ 3601982 w 8007350"/>
                            <a:gd name="connsiteY27" fmla="*/ 2755900 h 2755900"/>
                            <a:gd name="connsiteX28" fmla="*/ 3153031 w 8007350"/>
                            <a:gd name="connsiteY28" fmla="*/ 2755900 h 2755900"/>
                            <a:gd name="connsiteX29" fmla="*/ 2562306 w 8007350"/>
                            <a:gd name="connsiteY29" fmla="*/ 2755900 h 2755900"/>
                            <a:gd name="connsiteX30" fmla="*/ 1971582 w 8007350"/>
                            <a:gd name="connsiteY30" fmla="*/ 2755900 h 2755900"/>
                            <a:gd name="connsiteX31" fmla="*/ 1451744 w 8007350"/>
                            <a:gd name="connsiteY31" fmla="*/ 2755900 h 2755900"/>
                            <a:gd name="connsiteX32" fmla="*/ 459326 w 8007350"/>
                            <a:gd name="connsiteY32" fmla="*/ 2755900 h 2755900"/>
                            <a:gd name="connsiteX33" fmla="*/ 0 w 8007350"/>
                            <a:gd name="connsiteY33" fmla="*/ 2296574 h 2755900"/>
                            <a:gd name="connsiteX34" fmla="*/ 0 w 8007350"/>
                            <a:gd name="connsiteY34" fmla="*/ 1892379 h 2755900"/>
                            <a:gd name="connsiteX35" fmla="*/ 0 w 8007350"/>
                            <a:gd name="connsiteY35" fmla="*/ 1414695 h 2755900"/>
                            <a:gd name="connsiteX36" fmla="*/ 0 w 8007350"/>
                            <a:gd name="connsiteY36" fmla="*/ 918638 h 2755900"/>
                            <a:gd name="connsiteX37" fmla="*/ 0 w 8007350"/>
                            <a:gd name="connsiteY37" fmla="*/ 459326 h 275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8007350" h="2755900" fill="none" extrusionOk="0">
                              <a:moveTo>
                                <a:pt x="0" y="459326"/>
                              </a:moveTo>
                              <a:cubicBezTo>
                                <a:pt x="62376" y="218016"/>
                                <a:pt x="174588" y="20054"/>
                                <a:pt x="459326" y="0"/>
                              </a:cubicBezTo>
                              <a:cubicBezTo>
                                <a:pt x="650898" y="-50163"/>
                                <a:pt x="869727" y="13200"/>
                                <a:pt x="1120938" y="0"/>
                              </a:cubicBezTo>
                              <a:cubicBezTo>
                                <a:pt x="1372149" y="-13200"/>
                                <a:pt x="1348896" y="24543"/>
                                <a:pt x="1569889" y="0"/>
                              </a:cubicBezTo>
                              <a:cubicBezTo>
                                <a:pt x="1790882" y="-24543"/>
                                <a:pt x="2114710" y="46041"/>
                                <a:pt x="2302387" y="0"/>
                              </a:cubicBezTo>
                              <a:cubicBezTo>
                                <a:pt x="2490064" y="-46041"/>
                                <a:pt x="2758920" y="28839"/>
                                <a:pt x="2893112" y="0"/>
                              </a:cubicBezTo>
                              <a:cubicBezTo>
                                <a:pt x="3027304" y="-28839"/>
                                <a:pt x="3277615" y="26532"/>
                                <a:pt x="3625611" y="0"/>
                              </a:cubicBezTo>
                              <a:cubicBezTo>
                                <a:pt x="3973607" y="-26532"/>
                                <a:pt x="3981670" y="67515"/>
                                <a:pt x="4287223" y="0"/>
                              </a:cubicBezTo>
                              <a:cubicBezTo>
                                <a:pt x="4592776" y="-67515"/>
                                <a:pt x="4699727" y="48018"/>
                                <a:pt x="4807061" y="0"/>
                              </a:cubicBezTo>
                              <a:cubicBezTo>
                                <a:pt x="4914395" y="-48018"/>
                                <a:pt x="5147923" y="32284"/>
                                <a:pt x="5468673" y="0"/>
                              </a:cubicBezTo>
                              <a:cubicBezTo>
                                <a:pt x="5789423" y="-32284"/>
                                <a:pt x="5741708" y="13432"/>
                                <a:pt x="5917623" y="0"/>
                              </a:cubicBezTo>
                              <a:cubicBezTo>
                                <a:pt x="6093538" y="-13432"/>
                                <a:pt x="6250881" y="1140"/>
                                <a:pt x="6508348" y="0"/>
                              </a:cubicBezTo>
                              <a:cubicBezTo>
                                <a:pt x="6765815" y="-1140"/>
                                <a:pt x="6727170" y="7433"/>
                                <a:pt x="6886412" y="0"/>
                              </a:cubicBezTo>
                              <a:cubicBezTo>
                                <a:pt x="7045654" y="-7433"/>
                                <a:pt x="7321748" y="30781"/>
                                <a:pt x="7548024" y="0"/>
                              </a:cubicBezTo>
                              <a:cubicBezTo>
                                <a:pt x="7805377" y="-12904"/>
                                <a:pt x="7986986" y="169449"/>
                                <a:pt x="8007350" y="459326"/>
                              </a:cubicBezTo>
                              <a:cubicBezTo>
                                <a:pt x="8063639" y="621394"/>
                                <a:pt x="7999165" y="833383"/>
                                <a:pt x="8007350" y="955383"/>
                              </a:cubicBezTo>
                              <a:cubicBezTo>
                                <a:pt x="8015535" y="1077383"/>
                                <a:pt x="7989726" y="1259001"/>
                                <a:pt x="8007350" y="1377950"/>
                              </a:cubicBezTo>
                              <a:cubicBezTo>
                                <a:pt x="8024974" y="1496899"/>
                                <a:pt x="7996965" y="1720025"/>
                                <a:pt x="8007350" y="1837262"/>
                              </a:cubicBezTo>
                              <a:cubicBezTo>
                                <a:pt x="8017735" y="1954499"/>
                                <a:pt x="7974734" y="2146531"/>
                                <a:pt x="8007350" y="2296574"/>
                              </a:cubicBezTo>
                              <a:cubicBezTo>
                                <a:pt x="8041681" y="2522027"/>
                                <a:pt x="7802565" y="2730765"/>
                                <a:pt x="7548024" y="2755900"/>
                              </a:cubicBezTo>
                              <a:cubicBezTo>
                                <a:pt x="7370588" y="2800084"/>
                                <a:pt x="7298003" y="2721421"/>
                                <a:pt x="7169960" y="2755900"/>
                              </a:cubicBezTo>
                              <a:cubicBezTo>
                                <a:pt x="7041917" y="2790379"/>
                                <a:pt x="6672573" y="2711618"/>
                                <a:pt x="6508348" y="2755900"/>
                              </a:cubicBezTo>
                              <a:cubicBezTo>
                                <a:pt x="6344123" y="2800182"/>
                                <a:pt x="6153568" y="2742301"/>
                                <a:pt x="6059397" y="2755900"/>
                              </a:cubicBezTo>
                              <a:cubicBezTo>
                                <a:pt x="5965226" y="2769499"/>
                                <a:pt x="5565210" y="2679688"/>
                                <a:pt x="5397786" y="2755900"/>
                              </a:cubicBezTo>
                              <a:cubicBezTo>
                                <a:pt x="5230362" y="2832112"/>
                                <a:pt x="5019074" y="2719049"/>
                                <a:pt x="4877948" y="2755900"/>
                              </a:cubicBezTo>
                              <a:cubicBezTo>
                                <a:pt x="4736822" y="2792751"/>
                                <a:pt x="4630795" y="2715969"/>
                                <a:pt x="4428997" y="2755900"/>
                              </a:cubicBezTo>
                              <a:cubicBezTo>
                                <a:pt x="4227199" y="2795831"/>
                                <a:pt x="4236014" y="2726150"/>
                                <a:pt x="4050933" y="2755900"/>
                              </a:cubicBezTo>
                              <a:cubicBezTo>
                                <a:pt x="3865852" y="2785650"/>
                                <a:pt x="3775208" y="2709040"/>
                                <a:pt x="3601982" y="2755900"/>
                              </a:cubicBezTo>
                              <a:cubicBezTo>
                                <a:pt x="3428756" y="2802760"/>
                                <a:pt x="3275326" y="2715664"/>
                                <a:pt x="3153031" y="2755900"/>
                              </a:cubicBezTo>
                              <a:cubicBezTo>
                                <a:pt x="3030736" y="2796136"/>
                                <a:pt x="2750181" y="2748396"/>
                                <a:pt x="2562306" y="2755900"/>
                              </a:cubicBezTo>
                              <a:cubicBezTo>
                                <a:pt x="2374432" y="2763404"/>
                                <a:pt x="2247906" y="2712175"/>
                                <a:pt x="1971582" y="2755900"/>
                              </a:cubicBezTo>
                              <a:cubicBezTo>
                                <a:pt x="1695258" y="2799625"/>
                                <a:pt x="1591939" y="2731418"/>
                                <a:pt x="1451744" y="2755900"/>
                              </a:cubicBezTo>
                              <a:cubicBezTo>
                                <a:pt x="1311549" y="2780382"/>
                                <a:pt x="808951" y="2710055"/>
                                <a:pt x="459326" y="2755900"/>
                              </a:cubicBezTo>
                              <a:cubicBezTo>
                                <a:pt x="141003" y="2762998"/>
                                <a:pt x="22725" y="2577947"/>
                                <a:pt x="0" y="2296574"/>
                              </a:cubicBezTo>
                              <a:cubicBezTo>
                                <a:pt x="-44404" y="2136913"/>
                                <a:pt x="24572" y="2067304"/>
                                <a:pt x="0" y="1892379"/>
                              </a:cubicBezTo>
                              <a:cubicBezTo>
                                <a:pt x="-24572" y="1717454"/>
                                <a:pt x="19157" y="1642078"/>
                                <a:pt x="0" y="1414695"/>
                              </a:cubicBezTo>
                              <a:cubicBezTo>
                                <a:pt x="-19157" y="1187312"/>
                                <a:pt x="33042" y="1127234"/>
                                <a:pt x="0" y="918638"/>
                              </a:cubicBezTo>
                              <a:cubicBezTo>
                                <a:pt x="-33042" y="710042"/>
                                <a:pt x="21002" y="656520"/>
                                <a:pt x="0" y="459326"/>
                              </a:cubicBezTo>
                              <a:close/>
                            </a:path>
                            <a:path w="8007350" h="2755900" stroke="0" extrusionOk="0">
                              <a:moveTo>
                                <a:pt x="0" y="459326"/>
                              </a:moveTo>
                              <a:cubicBezTo>
                                <a:pt x="-50755" y="174340"/>
                                <a:pt x="156846" y="18316"/>
                                <a:pt x="459326" y="0"/>
                              </a:cubicBezTo>
                              <a:cubicBezTo>
                                <a:pt x="797983" y="-10587"/>
                                <a:pt x="907368" y="3639"/>
                                <a:pt x="1191825" y="0"/>
                              </a:cubicBezTo>
                              <a:cubicBezTo>
                                <a:pt x="1476282" y="-3639"/>
                                <a:pt x="1484369" y="47239"/>
                                <a:pt x="1711663" y="0"/>
                              </a:cubicBezTo>
                              <a:cubicBezTo>
                                <a:pt x="1938957" y="-47239"/>
                                <a:pt x="1985734" y="12440"/>
                                <a:pt x="2160614" y="0"/>
                              </a:cubicBezTo>
                              <a:cubicBezTo>
                                <a:pt x="2335494" y="-12440"/>
                                <a:pt x="2546039" y="39931"/>
                                <a:pt x="2822225" y="0"/>
                              </a:cubicBezTo>
                              <a:cubicBezTo>
                                <a:pt x="3098411" y="-39931"/>
                                <a:pt x="3098882" y="62115"/>
                                <a:pt x="3342063" y="0"/>
                              </a:cubicBezTo>
                              <a:cubicBezTo>
                                <a:pt x="3585244" y="-62115"/>
                                <a:pt x="3720600" y="35111"/>
                                <a:pt x="4074562" y="0"/>
                              </a:cubicBezTo>
                              <a:cubicBezTo>
                                <a:pt x="4428524" y="-35111"/>
                                <a:pt x="4403850" y="52640"/>
                                <a:pt x="4523513" y="0"/>
                              </a:cubicBezTo>
                              <a:cubicBezTo>
                                <a:pt x="4643176" y="-52640"/>
                                <a:pt x="5021853" y="18571"/>
                                <a:pt x="5256012" y="0"/>
                              </a:cubicBezTo>
                              <a:cubicBezTo>
                                <a:pt x="5490171" y="-18571"/>
                                <a:pt x="5457597" y="9112"/>
                                <a:pt x="5634076" y="0"/>
                              </a:cubicBezTo>
                              <a:cubicBezTo>
                                <a:pt x="5810555" y="-9112"/>
                                <a:pt x="5993933" y="15919"/>
                                <a:pt x="6224800" y="0"/>
                              </a:cubicBezTo>
                              <a:cubicBezTo>
                                <a:pt x="6455667" y="-15919"/>
                                <a:pt x="6646287" y="68"/>
                                <a:pt x="6815525" y="0"/>
                              </a:cubicBezTo>
                              <a:cubicBezTo>
                                <a:pt x="6984764" y="-68"/>
                                <a:pt x="7259242" y="47341"/>
                                <a:pt x="7548024" y="0"/>
                              </a:cubicBezTo>
                              <a:cubicBezTo>
                                <a:pt x="7833782" y="39294"/>
                                <a:pt x="8022886" y="192044"/>
                                <a:pt x="8007350" y="459326"/>
                              </a:cubicBezTo>
                              <a:cubicBezTo>
                                <a:pt x="8051680" y="633427"/>
                                <a:pt x="8005689" y="760924"/>
                                <a:pt x="8007350" y="918638"/>
                              </a:cubicBezTo>
                              <a:cubicBezTo>
                                <a:pt x="8009011" y="1076352"/>
                                <a:pt x="7991797" y="1265044"/>
                                <a:pt x="8007350" y="1377950"/>
                              </a:cubicBezTo>
                              <a:cubicBezTo>
                                <a:pt x="8022903" y="1490856"/>
                                <a:pt x="7998388" y="1646515"/>
                                <a:pt x="8007350" y="1874007"/>
                              </a:cubicBezTo>
                              <a:cubicBezTo>
                                <a:pt x="8016312" y="2101499"/>
                                <a:pt x="7985173" y="2134860"/>
                                <a:pt x="8007350" y="2296574"/>
                              </a:cubicBezTo>
                              <a:cubicBezTo>
                                <a:pt x="7979922" y="2599296"/>
                                <a:pt x="7848583" y="2790735"/>
                                <a:pt x="7548024" y="2755900"/>
                              </a:cubicBezTo>
                              <a:cubicBezTo>
                                <a:pt x="7356882" y="2762354"/>
                                <a:pt x="7262806" y="2739029"/>
                                <a:pt x="7099073" y="2755900"/>
                              </a:cubicBezTo>
                              <a:cubicBezTo>
                                <a:pt x="6935340" y="2772771"/>
                                <a:pt x="6748225" y="2724809"/>
                                <a:pt x="6508348" y="2755900"/>
                              </a:cubicBezTo>
                              <a:cubicBezTo>
                                <a:pt x="6268471" y="2786991"/>
                                <a:pt x="6192358" y="2749111"/>
                                <a:pt x="6059397" y="2755900"/>
                              </a:cubicBezTo>
                              <a:cubicBezTo>
                                <a:pt x="5926436" y="2762689"/>
                                <a:pt x="5710286" y="2735061"/>
                                <a:pt x="5468673" y="2755900"/>
                              </a:cubicBezTo>
                              <a:cubicBezTo>
                                <a:pt x="5227060" y="2776739"/>
                                <a:pt x="5204643" y="2715251"/>
                                <a:pt x="5090609" y="2755900"/>
                              </a:cubicBezTo>
                              <a:cubicBezTo>
                                <a:pt x="4976575" y="2796549"/>
                                <a:pt x="4821232" y="2714941"/>
                                <a:pt x="4712545" y="2755900"/>
                              </a:cubicBezTo>
                              <a:cubicBezTo>
                                <a:pt x="4603858" y="2796859"/>
                                <a:pt x="4361723" y="2704818"/>
                                <a:pt x="4121820" y="2755900"/>
                              </a:cubicBezTo>
                              <a:cubicBezTo>
                                <a:pt x="3881917" y="2806982"/>
                                <a:pt x="3897040" y="2742003"/>
                                <a:pt x="3672869" y="2755900"/>
                              </a:cubicBezTo>
                              <a:cubicBezTo>
                                <a:pt x="3448698" y="2769797"/>
                                <a:pt x="3146387" y="2732830"/>
                                <a:pt x="3011257" y="2755900"/>
                              </a:cubicBezTo>
                              <a:cubicBezTo>
                                <a:pt x="2876127" y="2778970"/>
                                <a:pt x="2710481" y="2735341"/>
                                <a:pt x="2562306" y="2755900"/>
                              </a:cubicBezTo>
                              <a:cubicBezTo>
                                <a:pt x="2414131" y="2776459"/>
                                <a:pt x="2211110" y="2751870"/>
                                <a:pt x="1900695" y="2755900"/>
                              </a:cubicBezTo>
                              <a:cubicBezTo>
                                <a:pt x="1590280" y="2759930"/>
                                <a:pt x="1629738" y="2739022"/>
                                <a:pt x="1522631" y="2755900"/>
                              </a:cubicBezTo>
                              <a:cubicBezTo>
                                <a:pt x="1415524" y="2772778"/>
                                <a:pt x="947843" y="2690398"/>
                                <a:pt x="459326" y="2755900"/>
                              </a:cubicBezTo>
                              <a:cubicBezTo>
                                <a:pt x="233033" y="2781295"/>
                                <a:pt x="26320" y="2534516"/>
                                <a:pt x="0" y="2296574"/>
                              </a:cubicBezTo>
                              <a:cubicBezTo>
                                <a:pt x="-10805" y="2098727"/>
                                <a:pt x="54424" y="2059043"/>
                                <a:pt x="0" y="1837262"/>
                              </a:cubicBezTo>
                              <a:cubicBezTo>
                                <a:pt x="-54424" y="1615481"/>
                                <a:pt x="55873" y="1556107"/>
                                <a:pt x="0" y="1359578"/>
                              </a:cubicBezTo>
                              <a:cubicBezTo>
                                <a:pt x="-55873" y="1163049"/>
                                <a:pt x="43885" y="1086789"/>
                                <a:pt x="0" y="937010"/>
                              </a:cubicBezTo>
                              <a:cubicBezTo>
                                <a:pt x="-43885" y="787231"/>
                                <a:pt x="52069" y="677686"/>
                                <a:pt x="0" y="4593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A53C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A4C82" id="AutoShape 3" o:spid="_x0000_s1026" style="position:absolute;margin-left:-148.1pt;margin-top:25.1pt;width:630.5pt;height:21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vNQA4AAEFAAAAOAAAAZHJzL2Uyb0RvYy54bWy0W1tv48YVfi/Q/0DosYBizn3GiDdIt92i&#10;QNoUSAq0j7Qk20JkUSXl9W5+fb+5UD5DJasZpQ2ChWjynG/OzLkf8utvPj3vmo+bYdz2+7sF+6pd&#10;NJv9ql9v9493i3/++GFpF8147PbrbtfvN3eLz5tx8c273//u69fD7Yb3T/1uvRkaMNmPt6+Hu8XT&#10;8Xi4vbkZV0+b5278qj9s9rj50A/P3RGXw+PNeuhewf15d8PbVt+89sP6MPSrzTjir3+KNxfvAv+H&#10;h83q+P3Dw7g5Nru7BdZ2DP8O4d97/+/Nu6+728ehOzxtV2kZ3RWreO62e4CeWP2pO3bNy7A9Y/W8&#10;XQ392D8cv1r1zzf9w8N2tQkyQBrWzqT54ak7bIIs2JzxcNqm8X/HdvX3jz8c/jH4pY+H7/rVT2Oz&#10;798/dfvHzbfD0L8+bbo14JjfqJvXw3h7IvAXI0ib+9e/9Wscbfdy7MMefHoYnj1DSNd8Clv9+bTV&#10;m0/HZoU/2rY1QuFEVrjHjVKuDYdx091O5KuX8fiXTR9YdR+/G4/xrNb4FXZ63ey7Z+Cu+v1+3B43&#10;/wK3h+cdju8PN03bvDYTRqKbPf5v+rhUTnDdPDVkKTjMMwhGIBLNRRxK016G4ASCMd46YS/LQokK&#10;MATFUNpZ6y5jUKICDEkwuGi5sOYyBiUqwFAUwzqB/bqMQYkKMDTBEJorzdhlDEpUgGEIhuTWcC4u&#10;Y1CiAgw44pN1SNuaVhfIQYkKMBzBUFJbbQrkoEQFGIzarXLM6JLNyqhKUKjVatVaIQvMkFGqEhRq&#10;t9paLUsUmFGqEhRquUbh8Lm8rF6MUpWgUNtNrrcAhVIVe2FqwuVQlMopJay47I0ZteRyKErFhDFO&#10;lewgtehyLErFrDBc8wK5qGWXY1Eqzp1WRhZgUQsv1z9KlcLyZSxOvYNh2jldkApkVOVY1NqLfQSn&#10;VOVY1OZ1i3TFFYRTTqnKsajlKwAZqy9bMqdU5ViZ/VtYSomf5ZSqHIs6AIk464r2kFKVY1EPIFuF&#10;NK4gFHJKVY5FPYDQLXO2IA3ilKoci3oAwZRoRUEawSlVOVbmARTifFuihxlVrCwu+w1B/QZzhqmS&#10;PcyoiuUS1AMwqZiRBfE4oyrHoh6gtGIRlKgcijqAAqcr6PPFwURQ0y9Boc8z67gwrkAdqNGXoNDn&#10;mWRSO1WAQs29BIU+75jVKA0vlqyC2nkJCH3+lzIylOiPUxHePU11+erTPhXm+NWgf+BLfl+nH/rR&#10;dwFolY6Sf7pEFe47C90tqPzTF4hhOZQ4tiVKiaHVlJhXIUNZKbGoIoYOUmJZRQzVosSqihgaQ4l1&#10;FTE0gRKbKmK4fEpsq4jhwymxqyL2tR6lxnWVjs2VrE7LfHWWodfpmS+7MvI6TWMzVcN1lewzZWN1&#10;2uarpWzxdfrGZgqH66rFz1SO1ekcmykdrmvQfQ1BZcd1FflM61AmVJHPtA6ZfxX5TOuQzFeRz7QO&#10;+XkV+UzreJ3W+aw52/k6rfOJcEZep3U+t83I67SOz7QO1zVb5zNQio7rKvKZ1iHJrCKfaR0Sxyry&#10;mdYhI6win2kdUsMq8pnWiTqtEzOtw3UV+kzrkKYR8pgQpYRqwBTLz692YX51XDSYXw2LBvOre0+D&#10;FKs7+jxs+tm8kvnK09t4pXnY7sBmj0EcpnSfjsOLn9p9/9OUqT33Hzc/9oHL8W1wE1PAtLi3R1Yv&#10;99vVHzc/UwJUaCbuCme2RTCIqwvMUOQoG00FczsVjgorD/cShFfkk/pm7H8RDE1ZFxkuFcCC7kwc&#10;rXYm2TUTwMtWEocqwW7K4dDF40xGY12e80R72Loku1QyWwyLE5ZaQONaa6OBLfmcJ2dMmpToSN3K&#10;YLeT9GncUgnIJWZwOtrU8pynUSieorfh1orgpk6AcfZSCYihkBFtAjzjKbgxGvmH1wquVXQtE2Aa&#10;xNQCOoP2SDS85TlPZ5k2UUJtVEx9JsA0lakEhGJ7KQLV8pwnupOTlqIpH9OVE2Ac0dQCOiaFi5u2&#10;POOpoDMogANPwbnNjDDNayoBlbFOJpbLc55GMtNGI2VC5meYZjeVgBqdNLTuAxXscMYT8zkYTQxq&#10;sJDM7lOHthbPaGWTGi7PWOL4IGBgaWQMX9MBpnFOJZxppdLwjl7rl3OWRnC40Si7aA3kJA42NdZr&#10;8WyrMJ+IeIw7mCPl6eBIbdRf9NIl/B+5m8YGgTaLErm7zq+ix7etFho+xIupORNuBusc01GLrRAY&#10;1PwabBzj+Ls+Yl6MGTAyzH0iY9YaM+NsnIVBJnG5fyUh22EqbxrqVCDDvZp4rggjGr1nKpPBnALT&#10;lLAfzCBgxRR40qUMOY54KpAZBE2sncIZzpCNNL6p5t0s+lYqpoC/hJx6dBXIkulkjFxxDnefyYw5&#10;JHQ9IiMQwNCy23FQmW7TF0Qun7MRpj1lG9i8Nnd1hjv8MfpB7sN6LLYmmdPY6DpkhGLMpBOta9Ft&#10;pEJpbbgyEzJjOnf61EWlvmvxbmshMT1OrCEeQ+5AjBWhVCgdfQc3cNm5bqeR0lUyK2guT2bDDdxE&#10;rmEKh8xTqsK1ge6HCmna7TRgug4ZYiAViLQW3hHNFyIz0kLXJqODo4Zzyw5DxnHTVciwGW39eM2b&#10;DYIq8gWKLDX0OcVhIGOHcuQ4fLoOmXtRousEsrK5weJkMQFK9gxnxvCSFdmSNIq6CllYhEI1yWxx&#10;rBlrhBHFU7DnpsVu57fjYOo6ZJ9+qZRew20YnbPG9uP1rcQa6TayWCJzGlNdh9ziIFOph93WLJZ5&#10;k/ICGIYW8w1YFdLirOiBf/NDq6uQUUtJn91EDYN156GZc+RyJ9YMiUHmPdMI6ypkRHrF1eQqEJny&#10;YARtZhg/J9YC047MntNA6zpkvMGlUpHFjW1F7sMsKj7YWdwRhioyE5lUkbW+EzK8xQPNHepKoj8w&#10;OOxAQFV+QJ1FsVQRxXchPFVRIrKU0p9n4AmVcuj6UkCpTDr4Fq9Q5QcfAdMkqxwQFWTiyZCyopyk&#10;gAhZKsYspiVHZklvJsA41CoHJDyZNSL3zAJCRQnhsg2PnZvJqCJgnG+V472xRF3sudMNxV8inPbB&#10;KHMeEe1L+euuHzfxYH2j5WKXZTwO/U94LxWM/x9NFjQ7MNQOqoNzhFuggsL3WZkSWASGzBkR+wg0&#10;RYpqHJLimFQsGXKqTPcRXBEFw1JCNk92nOH4bbKacjTUp5pPPY8zltJKmEqAk9CZLKJCqZlGD8hb&#10;VAUeXq51SfOX5zydRa6WcnYOg6U7zZnGG5TxZjkgFwL+LVIt2RlP1OBt8qzC4XXWDBDpBq/eUdE6&#10;K/1ridiX5RlPf3fqMaEMy1seQsAVVG+p8CmCTBKe80Rto9GO88sRimFhRGckcjUEzMoz9C/yADFJ&#10;eMZTIoj498wBqLjOz1AqjkXUKo3UUuCt0wh4xlO16H2qyBM/TCYhwiqyoFoJoTEt9DsCnvOEY1cu&#10;em83T4B92pCWWq6k6HcgtEYXszxjCb3Eu0xhMSEToCeokZWg9Ag3y/G0RImgpx6Ezy4ynlrCJ8S7&#10;cDZEX1BbKuxoLRoMwkxtzpwhwrzjKS75ojg7u2v7K0KY5NGE43mfA5ks2p7JXaO5CrMh4mEj4ycS&#10;UN0vhaes6zG1VxQq73gO2ttx5rbBGGEiOlJk0hD512ArYzAYQ1OjoqK9ogWKBSIQmhwM8SSqDtqv&#10;X5D3ivYKeldJK2EuKE5myFak6QMyHD1r7tKdRq4isfGeuihA+jmHT268g0GVi95Opr2Inni/Ky4M&#10;fS5p88qFIte2V3xodlMJqvAzrz2MlRbFYVwYSgXfA6KH8ZvaK9CfpNSoxeBEMw3ybyCjwZeQhWvj&#10;THNK71Aa+tWk23WNHe2bv3DiYbcNuq+5f9UowaYYibQSvig7jN/UXuHIrJITRmmC1n3mHTRDY/1U&#10;M0l4zfx2fGP3KpnhkxBxpu3UWEcmFEJMy5MTwTxFISuh50zb+rVlEbo6+EzktNsoRXJkeCysLAnF&#10;4IpzZDgDeJerZEavFO+Wp6ILZbcvCony4pTR6kpGZ2BzuavGOXElJ+o6DfMZGOwmrRrNKpUjC43+&#10;7CRzK21e/KIDh7R32rE6ZDiot9Yh7Adv8VKZkaliODCxRmoGd0e2RKCzCK28arfROfR9/kSL0Smc&#10;NGWNtjC+3kq3BbfxJYPJntFJxHZPt+tkRmDXKAATa8ySMEwhyOh0+S2ekGH6mYb9pvYK6lmGDDt5&#10;EuQg2TlzZMNsalqiuWfzhaGXiAO6TsOQNcFgp4OE4863k6H/gMHEJDOezdQAZsYRcNLtut2GxEiY&#10;YqoM14n/s3wKnQ1UWJGzRjTNuyCkfKz1I6h62pQywnViypRFIogzWQwOGIkL1YC0TbXtFdZirhUl&#10;QYnjh6xEqzADmTYBbrnNh/URMH1H46mKsoDlG0/09BFaMz1VqJvjvmL/NTIjupoEKBQK0XAchYBv&#10;PJGAzDvb8CVRfGyEhlmdAzqMSN5ejMxyyHy+EjPKpTyxNNjPvDRFRyV5Ho1pN2IR2ewo3pfy13l7&#10;BfKfXmgJe/H2GfDY77brD3iLxTdhxuHx/v1uaD52eKnlw4dvlXifzit7bLf378MgHqAuCWQZj8/j&#10;iQW+Kl/3rz+iZ7Nodt14xA30EsJ/gXD38owPnSNc8lL4Ez4vJ3/CesfAMuhNto6hf9mvw8b4b6r/&#10;nH4fu+0u/gbpLrwCvQmfrcf3qsMn1/4ra/9B+3h7368/44vroY/fseO7e/x46oefF80rvmG/W4z/&#10;eemGDdb/1z2+2haIocgbjvRioBf39KLbr8DqbgHx48/3R78Bi+blMGwfn4DEwj7s+2/xpffD1n+P&#10;HdYXV5Uu8J16kD19U+8/hKfX4am3L//f/RcAAP//AwBQSwMEFAAGAAgAAAAhAPpBwPbhAAAACwEA&#10;AA8AAABkcnMvZG93bnJldi54bWxMj8FOwzAMhu9IvENkJG5buqorXWk6AWJop0l04+41oS00TtVk&#10;W+HpMSc4WZY//f7+Yj3ZXpzN6DtHChbzCISh2umOGgWH/WaWgfABSWPvyCj4Mh7W5fVVgbl2F3o1&#10;5yo0gkPI56igDWHIpfR1ayz6uRsM8e3djRYDr2Mj9YgXDre9jKMolRY74g8tDuapNfVndbIKnl+2&#10;uwo3d4+Lbaii5QH3b9nHt1K3N9PDPYhgpvAHw68+q0PJTkd3Iu1Fr2AWr9KYWQXLiCcTqzThMkcF&#10;SZbEIMtC/u9Q/gAAAP//AwBQSwECLQAUAAYACAAAACEAtoM4kv4AAADhAQAAEwAAAAAAAAAAAAAA&#10;AAAAAAAAW0NvbnRlbnRfVHlwZXNdLnhtbFBLAQItABQABgAIAAAAIQA4/SH/1gAAAJQBAAALAAAA&#10;AAAAAAAAAAAAAC8BAABfcmVscy8ucmVsc1BLAQItABQABgAIAAAAIQD1ORvNQA4AAEFAAAAOAAAA&#10;AAAAAAAAAAAAAC4CAABkcnMvZTJvRG9jLnhtbFBLAQItABQABgAIAAAAIQD6QcD24QAAAAsBAAAP&#10;AAAAAAAAAAAAAAAAAJoQAABkcnMvZG93bnJldi54bWxQSwUGAAAAAAQABADzAAAAqBEAAAAA&#10;" fillcolor="#ffa53c" strokeweight="2pt">
                <v:textbox inset="2.88pt,2.88pt,2.88pt,2.88pt"/>
              </v:roundrect>
            </w:pict>
          </mc:Fallback>
        </mc:AlternateContent>
      </w:r>
    </w:p>
    <w:p w14:paraId="5DD8D93B" w14:textId="70E2189C" w:rsidR="00C978A4" w:rsidRDefault="00C978A4">
      <w:pPr>
        <w:rPr>
          <w:noProof/>
        </w:rPr>
      </w:pPr>
    </w:p>
    <w:p w14:paraId="584BA1E3" w14:textId="3E3DAC5E" w:rsidR="00C978A4" w:rsidRDefault="00C978A4">
      <w:pPr>
        <w:rPr>
          <w:noProof/>
        </w:rPr>
      </w:pPr>
    </w:p>
    <w:p w14:paraId="381AF377" w14:textId="53DCD034" w:rsidR="00C978A4" w:rsidRDefault="00C978A4">
      <w:pPr>
        <w:rPr>
          <w:noProof/>
        </w:rPr>
      </w:pPr>
    </w:p>
    <w:p w14:paraId="42EA0045" w14:textId="63EA12ED" w:rsidR="00C978A4" w:rsidRDefault="00C978A4">
      <w:pPr>
        <w:rPr>
          <w:noProof/>
        </w:rPr>
      </w:pPr>
    </w:p>
    <w:p w14:paraId="31A3ACDD" w14:textId="307B6235" w:rsidR="00C978A4" w:rsidRDefault="00C978A4">
      <w:pPr>
        <w:rPr>
          <w:noProof/>
        </w:rPr>
      </w:pPr>
    </w:p>
    <w:p w14:paraId="71ED3777" w14:textId="28F1908A" w:rsidR="00C978A4" w:rsidRDefault="00C978A4">
      <w:pPr>
        <w:rPr>
          <w:noProof/>
        </w:rPr>
      </w:pPr>
    </w:p>
    <w:p w14:paraId="25CD0F74" w14:textId="5A09739B" w:rsidR="00C978A4" w:rsidRDefault="00C978A4">
      <w:pPr>
        <w:rPr>
          <w:noProof/>
        </w:rPr>
      </w:pPr>
    </w:p>
    <w:p w14:paraId="32D8DDD1" w14:textId="1E0FD7DD" w:rsidR="00C978A4" w:rsidRDefault="00C978A4">
      <w:pPr>
        <w:rPr>
          <w:noProof/>
        </w:rPr>
      </w:pPr>
    </w:p>
    <w:p w14:paraId="716B475E" w14:textId="146B90BB" w:rsidR="00C978A4" w:rsidRDefault="00C978A4">
      <w:pPr>
        <w:rPr>
          <w:noProof/>
        </w:rPr>
      </w:pPr>
    </w:p>
    <w:p w14:paraId="2F1DD695" w14:textId="7A53ACEC" w:rsidR="00C978A4" w:rsidRDefault="005C69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791CC" wp14:editId="257D7112">
                <wp:simplePos x="0" y="0"/>
                <wp:positionH relativeFrom="column">
                  <wp:posOffset>-265470</wp:posOffset>
                </wp:positionH>
                <wp:positionV relativeFrom="paragraph">
                  <wp:posOffset>363261</wp:posOffset>
                </wp:positionV>
                <wp:extent cx="7371346" cy="3771900"/>
                <wp:effectExtent l="19050" t="38100" r="58420" b="571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1346" cy="3771900"/>
                        </a:xfrm>
                        <a:custGeom>
                          <a:avLst/>
                          <a:gdLst>
                            <a:gd name="connsiteX0" fmla="*/ 0 w 7371346"/>
                            <a:gd name="connsiteY0" fmla="*/ 628663 h 3771900"/>
                            <a:gd name="connsiteX1" fmla="*/ 628663 w 7371346"/>
                            <a:gd name="connsiteY1" fmla="*/ 0 h 3771900"/>
                            <a:gd name="connsiteX2" fmla="*/ 1001062 w 7371346"/>
                            <a:gd name="connsiteY2" fmla="*/ 0 h 3771900"/>
                            <a:gd name="connsiteX3" fmla="*/ 1434602 w 7371346"/>
                            <a:gd name="connsiteY3" fmla="*/ 0 h 3771900"/>
                            <a:gd name="connsiteX4" fmla="*/ 2112702 w 7371346"/>
                            <a:gd name="connsiteY4" fmla="*/ 0 h 3771900"/>
                            <a:gd name="connsiteX5" fmla="*/ 2485102 w 7371346"/>
                            <a:gd name="connsiteY5" fmla="*/ 0 h 3771900"/>
                            <a:gd name="connsiteX6" fmla="*/ 3102062 w 7371346"/>
                            <a:gd name="connsiteY6" fmla="*/ 0 h 3771900"/>
                            <a:gd name="connsiteX7" fmla="*/ 3657882 w 7371346"/>
                            <a:gd name="connsiteY7" fmla="*/ 0 h 3771900"/>
                            <a:gd name="connsiteX8" fmla="*/ 4091422 w 7371346"/>
                            <a:gd name="connsiteY8" fmla="*/ 0 h 3771900"/>
                            <a:gd name="connsiteX9" fmla="*/ 4769522 w 7371346"/>
                            <a:gd name="connsiteY9" fmla="*/ 0 h 3771900"/>
                            <a:gd name="connsiteX10" fmla="*/ 5325342 w 7371346"/>
                            <a:gd name="connsiteY10" fmla="*/ 0 h 3771900"/>
                            <a:gd name="connsiteX11" fmla="*/ 5697741 w 7371346"/>
                            <a:gd name="connsiteY11" fmla="*/ 0 h 3771900"/>
                            <a:gd name="connsiteX12" fmla="*/ 6742683 w 7371346"/>
                            <a:gd name="connsiteY12" fmla="*/ 0 h 3771900"/>
                            <a:gd name="connsiteX13" fmla="*/ 7371346 w 7371346"/>
                            <a:gd name="connsiteY13" fmla="*/ 628663 h 3771900"/>
                            <a:gd name="connsiteX14" fmla="*/ 7371346 w 7371346"/>
                            <a:gd name="connsiteY14" fmla="*/ 1056141 h 3771900"/>
                            <a:gd name="connsiteX15" fmla="*/ 7371346 w 7371346"/>
                            <a:gd name="connsiteY15" fmla="*/ 1609347 h 3771900"/>
                            <a:gd name="connsiteX16" fmla="*/ 7371346 w 7371346"/>
                            <a:gd name="connsiteY16" fmla="*/ 2162553 h 3771900"/>
                            <a:gd name="connsiteX17" fmla="*/ 7371346 w 7371346"/>
                            <a:gd name="connsiteY17" fmla="*/ 2640322 h 3771900"/>
                            <a:gd name="connsiteX18" fmla="*/ 7371346 w 7371346"/>
                            <a:gd name="connsiteY18" fmla="*/ 3143237 h 3771900"/>
                            <a:gd name="connsiteX19" fmla="*/ 6742683 w 7371346"/>
                            <a:gd name="connsiteY19" fmla="*/ 3771900 h 3771900"/>
                            <a:gd name="connsiteX20" fmla="*/ 6309143 w 7371346"/>
                            <a:gd name="connsiteY20" fmla="*/ 3771900 h 3771900"/>
                            <a:gd name="connsiteX21" fmla="*/ 5631043 w 7371346"/>
                            <a:gd name="connsiteY21" fmla="*/ 3771900 h 3771900"/>
                            <a:gd name="connsiteX22" fmla="*/ 4952943 w 7371346"/>
                            <a:gd name="connsiteY22" fmla="*/ 3771900 h 3771900"/>
                            <a:gd name="connsiteX23" fmla="*/ 4458263 w 7371346"/>
                            <a:gd name="connsiteY23" fmla="*/ 3771900 h 3771900"/>
                            <a:gd name="connsiteX24" fmla="*/ 4024723 w 7371346"/>
                            <a:gd name="connsiteY24" fmla="*/ 3771900 h 3771900"/>
                            <a:gd name="connsiteX25" fmla="*/ 3468903 w 7371346"/>
                            <a:gd name="connsiteY25" fmla="*/ 3771900 h 3771900"/>
                            <a:gd name="connsiteX26" fmla="*/ 2913083 w 7371346"/>
                            <a:gd name="connsiteY26" fmla="*/ 3771900 h 3771900"/>
                            <a:gd name="connsiteX27" fmla="*/ 2296123 w 7371346"/>
                            <a:gd name="connsiteY27" fmla="*/ 3771900 h 3771900"/>
                            <a:gd name="connsiteX28" fmla="*/ 1923724 w 7371346"/>
                            <a:gd name="connsiteY28" fmla="*/ 3771900 h 3771900"/>
                            <a:gd name="connsiteX29" fmla="*/ 1490184 w 7371346"/>
                            <a:gd name="connsiteY29" fmla="*/ 3771900 h 3771900"/>
                            <a:gd name="connsiteX30" fmla="*/ 1117785 w 7371346"/>
                            <a:gd name="connsiteY30" fmla="*/ 3771900 h 3771900"/>
                            <a:gd name="connsiteX31" fmla="*/ 628663 w 7371346"/>
                            <a:gd name="connsiteY31" fmla="*/ 3771900 h 3771900"/>
                            <a:gd name="connsiteX32" fmla="*/ 0 w 7371346"/>
                            <a:gd name="connsiteY32" fmla="*/ 3143237 h 3771900"/>
                            <a:gd name="connsiteX33" fmla="*/ 0 w 7371346"/>
                            <a:gd name="connsiteY33" fmla="*/ 2590031 h 3771900"/>
                            <a:gd name="connsiteX34" fmla="*/ 0 w 7371346"/>
                            <a:gd name="connsiteY34" fmla="*/ 2162553 h 3771900"/>
                            <a:gd name="connsiteX35" fmla="*/ 0 w 7371346"/>
                            <a:gd name="connsiteY35" fmla="*/ 1659638 h 3771900"/>
                            <a:gd name="connsiteX36" fmla="*/ 0 w 7371346"/>
                            <a:gd name="connsiteY36" fmla="*/ 1181869 h 3771900"/>
                            <a:gd name="connsiteX37" fmla="*/ 0 w 7371346"/>
                            <a:gd name="connsiteY37" fmla="*/ 628663 h 3771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371346" h="3771900" fill="none" extrusionOk="0">
                              <a:moveTo>
                                <a:pt x="0" y="628663"/>
                              </a:moveTo>
                              <a:cubicBezTo>
                                <a:pt x="-7875" y="268402"/>
                                <a:pt x="309820" y="-51122"/>
                                <a:pt x="628663" y="0"/>
                              </a:cubicBezTo>
                              <a:cubicBezTo>
                                <a:pt x="778802" y="-18079"/>
                                <a:pt x="897211" y="34467"/>
                                <a:pt x="1001062" y="0"/>
                              </a:cubicBezTo>
                              <a:cubicBezTo>
                                <a:pt x="1104913" y="-34467"/>
                                <a:pt x="1316378" y="29570"/>
                                <a:pt x="1434602" y="0"/>
                              </a:cubicBezTo>
                              <a:cubicBezTo>
                                <a:pt x="1552826" y="-29570"/>
                                <a:pt x="1897274" y="22958"/>
                                <a:pt x="2112702" y="0"/>
                              </a:cubicBezTo>
                              <a:cubicBezTo>
                                <a:pt x="2328130" y="-22958"/>
                                <a:pt x="2322934" y="3564"/>
                                <a:pt x="2485102" y="0"/>
                              </a:cubicBezTo>
                              <a:cubicBezTo>
                                <a:pt x="2647270" y="-3564"/>
                                <a:pt x="2914312" y="29464"/>
                                <a:pt x="3102062" y="0"/>
                              </a:cubicBezTo>
                              <a:cubicBezTo>
                                <a:pt x="3289812" y="-29464"/>
                                <a:pt x="3419896" y="13900"/>
                                <a:pt x="3657882" y="0"/>
                              </a:cubicBezTo>
                              <a:cubicBezTo>
                                <a:pt x="3895868" y="-13900"/>
                                <a:pt x="3931277" y="7580"/>
                                <a:pt x="4091422" y="0"/>
                              </a:cubicBezTo>
                              <a:cubicBezTo>
                                <a:pt x="4251567" y="-7580"/>
                                <a:pt x="4446022" y="60273"/>
                                <a:pt x="4769522" y="0"/>
                              </a:cubicBezTo>
                              <a:cubicBezTo>
                                <a:pt x="5093022" y="-60273"/>
                                <a:pt x="5065341" y="57900"/>
                                <a:pt x="5325342" y="0"/>
                              </a:cubicBezTo>
                              <a:cubicBezTo>
                                <a:pt x="5585343" y="-57900"/>
                                <a:pt x="5562653" y="32550"/>
                                <a:pt x="5697741" y="0"/>
                              </a:cubicBezTo>
                              <a:cubicBezTo>
                                <a:pt x="5832829" y="-32550"/>
                                <a:pt x="6248789" y="4268"/>
                                <a:pt x="6742683" y="0"/>
                              </a:cubicBezTo>
                              <a:cubicBezTo>
                                <a:pt x="7070956" y="-13760"/>
                                <a:pt x="7366949" y="272244"/>
                                <a:pt x="7371346" y="628663"/>
                              </a:cubicBezTo>
                              <a:cubicBezTo>
                                <a:pt x="7379747" y="825979"/>
                                <a:pt x="7356662" y="881252"/>
                                <a:pt x="7371346" y="1056141"/>
                              </a:cubicBezTo>
                              <a:cubicBezTo>
                                <a:pt x="7386030" y="1231030"/>
                                <a:pt x="7320308" y="1455117"/>
                                <a:pt x="7371346" y="1609347"/>
                              </a:cubicBezTo>
                              <a:cubicBezTo>
                                <a:pt x="7422384" y="1763577"/>
                                <a:pt x="7355399" y="2033430"/>
                                <a:pt x="7371346" y="2162553"/>
                              </a:cubicBezTo>
                              <a:cubicBezTo>
                                <a:pt x="7387293" y="2291676"/>
                                <a:pt x="7342276" y="2487378"/>
                                <a:pt x="7371346" y="2640322"/>
                              </a:cubicBezTo>
                              <a:cubicBezTo>
                                <a:pt x="7400416" y="2793266"/>
                                <a:pt x="7350739" y="2973826"/>
                                <a:pt x="7371346" y="3143237"/>
                              </a:cubicBezTo>
                              <a:cubicBezTo>
                                <a:pt x="7339199" y="3450165"/>
                                <a:pt x="7022297" y="3740825"/>
                                <a:pt x="6742683" y="3771900"/>
                              </a:cubicBezTo>
                              <a:cubicBezTo>
                                <a:pt x="6583278" y="3772599"/>
                                <a:pt x="6450875" y="3765794"/>
                                <a:pt x="6309143" y="3771900"/>
                              </a:cubicBezTo>
                              <a:cubicBezTo>
                                <a:pt x="6167411" y="3778006"/>
                                <a:pt x="5939382" y="3693564"/>
                                <a:pt x="5631043" y="3771900"/>
                              </a:cubicBezTo>
                              <a:cubicBezTo>
                                <a:pt x="5322704" y="3850236"/>
                                <a:pt x="5102512" y="3770190"/>
                                <a:pt x="4952943" y="3771900"/>
                              </a:cubicBezTo>
                              <a:cubicBezTo>
                                <a:pt x="4803374" y="3773610"/>
                                <a:pt x="4597942" y="3749120"/>
                                <a:pt x="4458263" y="3771900"/>
                              </a:cubicBezTo>
                              <a:cubicBezTo>
                                <a:pt x="4318584" y="3794680"/>
                                <a:pt x="4130078" y="3754966"/>
                                <a:pt x="4024723" y="3771900"/>
                              </a:cubicBezTo>
                              <a:cubicBezTo>
                                <a:pt x="3919368" y="3788834"/>
                                <a:pt x="3682330" y="3718367"/>
                                <a:pt x="3468903" y="3771900"/>
                              </a:cubicBezTo>
                              <a:cubicBezTo>
                                <a:pt x="3255476" y="3825433"/>
                                <a:pt x="3032064" y="3730771"/>
                                <a:pt x="2913083" y="3771900"/>
                              </a:cubicBezTo>
                              <a:cubicBezTo>
                                <a:pt x="2794102" y="3813029"/>
                                <a:pt x="2533501" y="3766109"/>
                                <a:pt x="2296123" y="3771900"/>
                              </a:cubicBezTo>
                              <a:cubicBezTo>
                                <a:pt x="2058745" y="3777691"/>
                                <a:pt x="2086844" y="3755709"/>
                                <a:pt x="1923724" y="3771900"/>
                              </a:cubicBezTo>
                              <a:cubicBezTo>
                                <a:pt x="1760604" y="3788091"/>
                                <a:pt x="1607334" y="3747608"/>
                                <a:pt x="1490184" y="3771900"/>
                              </a:cubicBezTo>
                              <a:cubicBezTo>
                                <a:pt x="1373034" y="3796192"/>
                                <a:pt x="1226438" y="3755167"/>
                                <a:pt x="1117785" y="3771900"/>
                              </a:cubicBezTo>
                              <a:cubicBezTo>
                                <a:pt x="1009132" y="3788633"/>
                                <a:pt x="742612" y="3713754"/>
                                <a:pt x="628663" y="3771900"/>
                              </a:cubicBezTo>
                              <a:cubicBezTo>
                                <a:pt x="326171" y="3849807"/>
                                <a:pt x="-35703" y="3467680"/>
                                <a:pt x="0" y="3143237"/>
                              </a:cubicBezTo>
                              <a:cubicBezTo>
                                <a:pt x="-36091" y="3001444"/>
                                <a:pt x="16265" y="2781009"/>
                                <a:pt x="0" y="2590031"/>
                              </a:cubicBezTo>
                              <a:cubicBezTo>
                                <a:pt x="-16265" y="2399053"/>
                                <a:pt x="30894" y="2254730"/>
                                <a:pt x="0" y="2162553"/>
                              </a:cubicBezTo>
                              <a:cubicBezTo>
                                <a:pt x="-30894" y="2070376"/>
                                <a:pt x="12622" y="1874825"/>
                                <a:pt x="0" y="1659638"/>
                              </a:cubicBezTo>
                              <a:cubicBezTo>
                                <a:pt x="-12622" y="1444452"/>
                                <a:pt x="35906" y="1309740"/>
                                <a:pt x="0" y="1181869"/>
                              </a:cubicBezTo>
                              <a:cubicBezTo>
                                <a:pt x="-35906" y="1053998"/>
                                <a:pt x="64631" y="771003"/>
                                <a:pt x="0" y="628663"/>
                              </a:cubicBezTo>
                              <a:close/>
                            </a:path>
                            <a:path w="7371346" h="3771900" stroke="0" extrusionOk="0">
                              <a:moveTo>
                                <a:pt x="0" y="628663"/>
                              </a:moveTo>
                              <a:cubicBezTo>
                                <a:pt x="55172" y="354312"/>
                                <a:pt x="262995" y="51064"/>
                                <a:pt x="628663" y="0"/>
                              </a:cubicBezTo>
                              <a:cubicBezTo>
                                <a:pt x="758331" y="-30987"/>
                                <a:pt x="903677" y="43228"/>
                                <a:pt x="1062203" y="0"/>
                              </a:cubicBezTo>
                              <a:cubicBezTo>
                                <a:pt x="1220729" y="-43228"/>
                                <a:pt x="1432206" y="37987"/>
                                <a:pt x="1679163" y="0"/>
                              </a:cubicBezTo>
                              <a:cubicBezTo>
                                <a:pt x="1926120" y="-37987"/>
                                <a:pt x="1897673" y="8780"/>
                                <a:pt x="2051562" y="0"/>
                              </a:cubicBezTo>
                              <a:cubicBezTo>
                                <a:pt x="2205451" y="-8780"/>
                                <a:pt x="2526759" y="49750"/>
                                <a:pt x="2668522" y="0"/>
                              </a:cubicBezTo>
                              <a:cubicBezTo>
                                <a:pt x="2810285" y="-49750"/>
                                <a:pt x="2918108" y="51266"/>
                                <a:pt x="3102062" y="0"/>
                              </a:cubicBezTo>
                              <a:cubicBezTo>
                                <a:pt x="3286016" y="-51266"/>
                                <a:pt x="3294329" y="36038"/>
                                <a:pt x="3474461" y="0"/>
                              </a:cubicBezTo>
                              <a:cubicBezTo>
                                <a:pt x="3654593" y="-36038"/>
                                <a:pt x="3700971" y="3434"/>
                                <a:pt x="3846861" y="0"/>
                              </a:cubicBezTo>
                              <a:cubicBezTo>
                                <a:pt x="3992751" y="-3434"/>
                                <a:pt x="4173902" y="12915"/>
                                <a:pt x="4341541" y="0"/>
                              </a:cubicBezTo>
                              <a:cubicBezTo>
                                <a:pt x="4509180" y="-12915"/>
                                <a:pt x="4710888" y="24095"/>
                                <a:pt x="4958501" y="0"/>
                              </a:cubicBezTo>
                              <a:cubicBezTo>
                                <a:pt x="5206114" y="-24095"/>
                                <a:pt x="5290894" y="63675"/>
                                <a:pt x="5514321" y="0"/>
                              </a:cubicBezTo>
                              <a:cubicBezTo>
                                <a:pt x="5737748" y="-63675"/>
                                <a:pt x="5909902" y="57218"/>
                                <a:pt x="6009001" y="0"/>
                              </a:cubicBezTo>
                              <a:cubicBezTo>
                                <a:pt x="6108100" y="-57218"/>
                                <a:pt x="6382431" y="64794"/>
                                <a:pt x="6742683" y="0"/>
                              </a:cubicBezTo>
                              <a:cubicBezTo>
                                <a:pt x="7018874" y="39151"/>
                                <a:pt x="7408503" y="189668"/>
                                <a:pt x="7371346" y="628663"/>
                              </a:cubicBezTo>
                              <a:cubicBezTo>
                                <a:pt x="7419308" y="767233"/>
                                <a:pt x="7325916" y="968583"/>
                                <a:pt x="7371346" y="1081286"/>
                              </a:cubicBezTo>
                              <a:cubicBezTo>
                                <a:pt x="7416776" y="1193989"/>
                                <a:pt x="7356614" y="1372677"/>
                                <a:pt x="7371346" y="1584201"/>
                              </a:cubicBezTo>
                              <a:cubicBezTo>
                                <a:pt x="7386078" y="1795726"/>
                                <a:pt x="7369237" y="1930671"/>
                                <a:pt x="7371346" y="2087116"/>
                              </a:cubicBezTo>
                              <a:cubicBezTo>
                                <a:pt x="7373455" y="2243562"/>
                                <a:pt x="7370918" y="2351088"/>
                                <a:pt x="7371346" y="2539739"/>
                              </a:cubicBezTo>
                              <a:cubicBezTo>
                                <a:pt x="7371774" y="2728390"/>
                                <a:pt x="7346119" y="3001401"/>
                                <a:pt x="7371346" y="3143237"/>
                              </a:cubicBezTo>
                              <a:cubicBezTo>
                                <a:pt x="7268215" y="3486457"/>
                                <a:pt x="7165130" y="3829559"/>
                                <a:pt x="6742683" y="3771900"/>
                              </a:cubicBezTo>
                              <a:cubicBezTo>
                                <a:pt x="6528474" y="3821644"/>
                                <a:pt x="6292721" y="3703174"/>
                                <a:pt x="6125723" y="3771900"/>
                              </a:cubicBezTo>
                              <a:cubicBezTo>
                                <a:pt x="5958725" y="3840626"/>
                                <a:pt x="5782433" y="3753013"/>
                                <a:pt x="5631043" y="3771900"/>
                              </a:cubicBezTo>
                              <a:cubicBezTo>
                                <a:pt x="5479653" y="3790787"/>
                                <a:pt x="5306681" y="3738481"/>
                                <a:pt x="5136363" y="3771900"/>
                              </a:cubicBezTo>
                              <a:cubicBezTo>
                                <a:pt x="4966045" y="3805319"/>
                                <a:pt x="4794233" y="3723879"/>
                                <a:pt x="4458263" y="3771900"/>
                              </a:cubicBezTo>
                              <a:cubicBezTo>
                                <a:pt x="4122293" y="3819921"/>
                                <a:pt x="4163039" y="3728953"/>
                                <a:pt x="4085863" y="3771900"/>
                              </a:cubicBezTo>
                              <a:cubicBezTo>
                                <a:pt x="4008687" y="3814847"/>
                                <a:pt x="3851392" y="3765458"/>
                                <a:pt x="3713464" y="3771900"/>
                              </a:cubicBezTo>
                              <a:cubicBezTo>
                                <a:pt x="3575536" y="3778342"/>
                                <a:pt x="3426292" y="3731168"/>
                                <a:pt x="3279924" y="3771900"/>
                              </a:cubicBezTo>
                              <a:cubicBezTo>
                                <a:pt x="3133556" y="3812632"/>
                                <a:pt x="2901654" y="3745219"/>
                                <a:pt x="2724104" y="3771900"/>
                              </a:cubicBezTo>
                              <a:cubicBezTo>
                                <a:pt x="2546554" y="3798581"/>
                                <a:pt x="2453671" y="3759351"/>
                                <a:pt x="2351705" y="3771900"/>
                              </a:cubicBezTo>
                              <a:cubicBezTo>
                                <a:pt x="2249739" y="3784449"/>
                                <a:pt x="1928632" y="3753447"/>
                                <a:pt x="1795885" y="3771900"/>
                              </a:cubicBezTo>
                              <a:cubicBezTo>
                                <a:pt x="1663138" y="3790353"/>
                                <a:pt x="1483259" y="3727413"/>
                                <a:pt x="1362345" y="3771900"/>
                              </a:cubicBezTo>
                              <a:cubicBezTo>
                                <a:pt x="1241431" y="3816387"/>
                                <a:pt x="836105" y="3710787"/>
                                <a:pt x="628663" y="3771900"/>
                              </a:cubicBezTo>
                              <a:cubicBezTo>
                                <a:pt x="257399" y="3793368"/>
                                <a:pt x="92075" y="3522172"/>
                                <a:pt x="0" y="3143237"/>
                              </a:cubicBezTo>
                              <a:cubicBezTo>
                                <a:pt x="-30121" y="3002832"/>
                                <a:pt x="14380" y="2745160"/>
                                <a:pt x="0" y="2615176"/>
                              </a:cubicBezTo>
                              <a:cubicBezTo>
                                <a:pt x="-14380" y="2485192"/>
                                <a:pt x="13776" y="2365000"/>
                                <a:pt x="0" y="2187699"/>
                              </a:cubicBezTo>
                              <a:cubicBezTo>
                                <a:pt x="-13776" y="2010398"/>
                                <a:pt x="32437" y="1880314"/>
                                <a:pt x="0" y="1709930"/>
                              </a:cubicBezTo>
                              <a:cubicBezTo>
                                <a:pt x="-32437" y="1539546"/>
                                <a:pt x="49275" y="1417874"/>
                                <a:pt x="0" y="1156724"/>
                              </a:cubicBezTo>
                              <a:cubicBezTo>
                                <a:pt x="-49275" y="895574"/>
                                <a:pt x="43203" y="883382"/>
                                <a:pt x="0" y="6286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D2A9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318794245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170B" id="Rectangle: Rounded Corners 18" o:spid="_x0000_s1026" style="position:absolute;margin-left:-20.9pt;margin-top:28.6pt;width:580.4pt;height:29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+MyQ4AAE9BAAAOAAAAZHJzL2Uyb0RvYy54bWy0XFuP28YVfi/Q/0DosYCynPtw4XXg2khR&#10;IEgCJEXaR1or7QqRRJXketf59f3mQu0ZyrVmlPbFEZc85+OcOfczzJtvX/a76tO6H7bd4W7BvqkX&#10;1fqw6u63h4e7xT9++W5pF9Uwtof7dtcd1neLz+th8e3bP//pzfPxds27x253v+4rMDkMt8/Hu8Xj&#10;OB5vb26G1eN63w7fdMf1ATc3Xb9vR1z2Dzf3ffsM7vvdDa9rffPc9ffHvluthwF//RBuLt56/pvN&#10;ejX+uNkM67Ha3S3wbqP/t/f/fnT/3rx9094+9O3xcbuKr9Fe8Rb7dnsA6InVh3Zsq6d+e8Zqv131&#10;3dBtxm9W3f6m22y2q7VfA1bD6tlqfn5sj2u/FghnOJ7ENPzv2K5++PTz8aceYng+DrcDfrpVvGz6&#10;vfsv3q968cL6fBLW+mWsVvijEYYJqRfVCveEMaypvThvXslXT8P4t3XnWbWfvh/GIO17/PKyuq8O&#10;7R5KseoOh2E7rv+JHdrsd9iAv9xUdfVcTRiRbvb4v+jjmlutRfVYkVfBdpxBMAIRaS7iUJr6MgQn&#10;EKzGtmp+eS2UKANDUAyJfagzMChRBoYkGJwxbnIwKFEGhqIY0iqWg0GJMjCgoyetEgDI2g9KlIFh&#10;KIZWxtqM/aBEGRhwpad1yLphkmdgUKIMjIZiGN2oHAxKlIHBqN0qwZWQGQtJqHJQqNUq3Rgj2WUz&#10;ZJQqB4XarTaSaysyUChVDgq13OgUM1AoVbZ/pAacD0WpWK00g7Av+2JqyPlYlIrpuhHSZGBRg87H&#10;olScaa5UToyhhp2PRam4lrWA7V2WITXwfCxKJZgUXOTIkBp6vrJTqhidL6+LUyehhXN3GYaVUOVj&#10;UaNXGjEiC4tS5WNR05fwr00WFqXKx6IOQEplOTKki9kOp1T5WNQDyJpLw3OwKFU+FvUAyH1sU+dg&#10;JVQhYc3Qw8QDNEzUOQ6eU6r8dSUegDeaZcmQUuVjUQ/AGtg/lxm6QanysagHYLKpmc3BolTZWIL6&#10;DcaYMVZdXldClY9FPUBuMSEoUT4UdQAZpZGgz2c7eEFNPweFPs8VKkCREfYFNfocFPp8dhAW1Nxz&#10;UOjzTKtGC3vZPQhq6Dko9HnGLLO6yUChJp6DQp//UuaHIv1hKsPbx6kyX70cYmmOX1XrWji172oc&#10;u8H1AWidjqJ/ukQdjgIdLEHl6voLxNB/SsyKiKHWlJgXEUNbKbEoIoYSUmJZRAzdosSqiBgqQ4l1&#10;ETE0gRKbImJ4e0psi4jhvilxU0Tsqj1KjesiHZsrWZmWsZma4boIfaZorEzT2EzVcF2EPlM2VqZt&#10;bKZuuC5CnykcK9M4NlM5XBehz5SOlWmdKx+o1uG6BJ3PtA7XReQzreNlWufy9uTly7SOz7QO10Uv&#10;P9M6XqZ1LmFOXr5M6/hM63Bd9PIzreNlWsdnWofrEnSXfNK147qIfKZ1SDCLyGdah8yxiHymdUgh&#10;i8hnWofcsIh8pnVI+orIZ1qHbK6IfKZ1ItG6kBDFhKrHJMrNoHZ+BjUuKsyg+kWFGdRHB9neHtvR&#10;5WHTz+qZTFgeXwcs1Wa7A5sDhmmYtL2M/ZObvP3425Sp7btP6186z2V8Hd2EFDCu7fWR1dPH7eqv&#10;698pwdJYE4SKVibq+Ph2nhm6MDa6yKXCQCC5GTGcJp/0N+H/JTRUZxYYjmjJbG284UAYHs42BmMH&#10;f1NIqb1wp3txruJv5sMxdHZQwge8c56CaWGCK+CNMp7vCTAMWUoBleLougTAc55uhSZYAMdd73Um&#10;wDhxKQTkglv0KCLgGU+0FNEu9XeF0t7WTnhh+lKKp9HogaT8Dp6xdE27mEuhz5XixUlMIR6W19jI&#10;cnnOU7LGNkHcTMSB5LRAEcYypYAW+6KDUizPeTZYnwluwCibaEwc0RTiSa6Ygq57gZ6xhBnUMDt3&#10;Ez+M97XT+mQY1xTiKfTPJ5bLM56q1pjOBBtUZibQOLopBVQWLKMNnvNUmgPS88RkSCUSjVOcUkAL&#10;pYkhennGU3NpjQ0B3E1vqL+LLe5CPFObulHR5pkwOlmDEVo3MuBxw7lMjDA28D1i4rRT55leBW8J&#10;0sbIoDgWvZjUlxrYptZBcywMSCW+m8LG6U0MFilSejXhWl1Hj4N+JXO/Q0TzTtwIjr8E+2FSIWwk&#10;fjxBDrOcfGQMQIUN3owZLRQMMUHGsKaJkq4FdG72YvH8AmwpNpXykYU1cKR+m+BRmTY+cZgs0WCg&#10;yfEnZ6ZOvVxQSV6MIIc5Tz6yrGsZSzRuGsH1DFnVRsQ1N0a42PNfkGNTMB9ZiIZFcQqparTIEtZw&#10;IrwJ6ieMrKGC9DY1pdj0zEbWChYc4zJoodtJmqDxMlPOAmuDS0lMKs6O/GYUI2Nn5ZSCIFfBgSO6&#10;KNWIBiIOrHUzD39xknQVMnwrwmqM1FbVPKSmk4a5cxIqhkEsqsbhG/pica50FbK0sJWYlIC10KH1&#10;MiFL51lkXLNBNhVq5NPtMGW6Dlkwq6I9w5lhrpMuCnlNfVIDJZtU9ePM6Spkp9kiBnkYq7WhDJkW&#10;hVtcRBeHU09WpLlonEBdh4wYh8AdaGEzMtRPJ2QMgWvkTc6TCCNqTK3oPsP1uHnUVcjwHhJaFJHB&#10;J1StEzJOZQgYeWStoQWJ0cHW3XTqOuRaWSNDkQENQ9qSLqpGvoWwGNaskIcnyHFWdRUyokStJ6ty&#10;pUeKjMMEBnEissa2IG4R7xknV9chu907sYbsmiQAo5bSUoQoKQyiZKphcY51HXKNVbpxkFcha3Wq&#10;Ye7IysmRIFtRqfP0p+quwkVoYtBWD2tlg+KOynKJaF1H9UFpNzP1UE+URqilQAIREXHsTqapFQ5v&#10;IGK510EsQfmYKFUAjBMs956ueL9YvS4JT2QaNfJWoi6wTEQiDwi7xvbTmxEwnCjJByQ8kWUi2lGe&#10;jOtYGzDY1ywAB8A418oHJDwhT5mmjQITv6nYqpF8fmGFccSVD0h4Qp5Nk1igljic4UUKR4hhI119&#10;WODXkuZdN6zD1rpmy8VOyzD23W84nQrG/49GC4zcRKuE14cJEtXBRjZNUFZE+rRuvq7PghQqSm7p&#10;ujiJLeL0hI41LA4Chd7nFAbc4VUk8F7mfnuzDAPurEaC7KmW5zzdX6LiIM6nLwPPh3y6GLBxXiyo&#10;wPKcJ/osGsWys0UUe4ma8trV22Ej8heI91dSBVVcnrFUXBsVVi8bk9awSNgtDlUWChRNnZrboBHL&#10;c54NBsmxxkJWmOZFV/dZNFL8sIPnPN2ppbi/cLoIXER5cRwPbYogm3yJojuD1DLskXPkM54GDnuK&#10;JujEJXgWmWI5XtNwM+0gasOEpWQoomJuxJBkJaUMnmUq9kTy14ciBbsUNfScJ9wZ0k4vbo7GUQqI&#10;DtSUiuUDKpgYi6PE5RlPnDs7hScN808A4ZqwvaU7qFDnIuwElTnn2dSIkEHvFfq6icpo7C4idqFR&#10;ICd1gTzq6BlPVGbwq/4umpSzojCc1C0ERJ1lEVk9FUoGaA9Re1fzqugpGZqQaSuJ9jm+FqOSnCM2&#10;WNDUnDoocGOoRBJYdLTgMP07NXAtqAboS00facDzOWkhnXO3s5w4Kl+EhRjf8QrorKas0VGK+oW8&#10;ES4vCSp0wQxVHT5vyUcWaCnFSo8ZdOLnXQztzqv5JTvR6LQoosgcnQH2OsFOpJvmd1MzC70bFdNE&#10;qI+LDKk4nRV7ZC4QmmGy6e3wSYxLMpG8uE5MtrSxUzCfwNpwC/+TsoZLxTTbp9MuuQ3inMI0XXNp&#10;2gzpWg4X51lLi3ZKupHIGaeJAkyqUYhsZM1/rLHDLYJFQMY76DRjRxKEDmmwYIFsl+FRiowuJqwh&#10;UCffH6U7m16FfVZwqWgkRWSJJCfJpPH9BjZ/Yq1EHU5wTNL+Q40duKJTgxsddYzb6KKABc8xrRnd&#10;Tfwma8ZOwLNOL0a/uUpXmV6FNbuGST2V3RbJdTgcMS3KuUjnW7waQK42bSDH48NXSVsiH5zapcKi&#10;iRgORpyQke/VsWkJR4KBS+LDnF9F1Xodcu2aCbEraZmEulFxCnxwJFCJhzW7DCSx5+A8o34Wahjq&#10;W7Sfg/dEXERHKfEkuHTqHZEFfFSKjO5ME09kgJp8W5fubHoV9lkwdG7i/AHSxpnvBBmBHxY9LQoV&#10;XaoGsDi0habbZcgoczXaWXFRDbYtUV4uIZApiUOCDAdKN8M5VFNHmyxcM+Yo3tuGjUT3CBMWYjbo&#10;tkCDJmlj/JSqgYsxNmbXpdJm+OqQnTo3KKVS5YXKuQAdRYJhb+pJYM4cASfeLpM2w0ZNCQ72GcdV&#10;E91GlxKjnMiZzf0MqSJLVwyvO41VUGkJ1zclom5Q+UVUlDmuxCU3Q65WGqBQsbIpDNQog1J9hgxi&#10;Wg3ponGWhM0AiNoQqpWf+SwJTzcVn/XqILBg12jKqzp89Tr5sgiIBowOU4qsVAuD5RNPfC+KVItK&#10;TSAWxWwHLUtIj94MgDCcBpmQu5EHSHgiUYHdUp7SlUZec/AZFwLUlwDdkPr1iNjFxApF68QT/l2l&#10;LFFsxMQZnXc3UDlTma+lzPO2DgRwOkzjhfH6EfLQ7bb33+EEjWv+DP3Dx/e7vvrU4kANf/eBv5uy&#10;teSx3cGdxYEHRh1frVp8o77ZtSN+7o/3d4vh8LCo2t0DPn5fjb0/LJ1QJyBwO/y9DA89tvfrAO1U&#10;aNq5+LjfxYTPsR/GD+3wGEj8rSClPb6b7qvddo/WhmM0cdr5o9hr/wl8ON998/qFt/v1sbv//FNf&#10;9V34Jn44rr7bAuT7dhh/ant8g43l4sP+8Uf8s9l1kAGOFvlfi+qx63//0t/d8/g2HXcX1TM+qod8&#10;/v3U9utFtfv7AV+t4zwImoTV6C+QZ7qOTU/vfKR3Dk/79x32BtkQ3s7/dM+Pu+nnpu/2v+L7/3cO&#10;FbfawwrYYSfixfsR17iF/4PAav3unf+NL++hIN8ffj6uHHPfCMTKf3n5te2PlZP03WJEy++HbvoA&#10;v72dPl93ynV61lEeundPY7fZum/bvYSDXOPF83D0exn/DwPufwtAr/1Tr/8fhLf/AQAA//8DAFBL&#10;AwQUAAYACAAAACEAKzY9nN8AAAALAQAADwAAAGRycy9kb3ducmV2LnhtbEyPwU7DMBBE70j8g7VI&#10;3FrHURsgxKkKEpyqShQ+YBO7cSBeR7bbhL/HPZXjaEYzb6rNbAd21j70jiSIZQZMU+tUT52Er8+3&#10;xSOwEJEUDo60hF8dYFPf3lRYKjfRhz4fYsdSCYUSJZgYx5Lz0BptMSzdqCl5R+ctxiR9x5XHKZXb&#10;gedZVnCLPaUFg6N+Nbr9OZysBN8fX97HXVQGp2Hlvvdt0Wx3Ut7fzdtnYFHP8RqGC35ChzoxNe5E&#10;KrBBwmIlEnqUsH7IgV0CQjyld42EYi1y4HXF/3+o/wAAAP//AwBQSwECLQAUAAYACAAAACEAtoM4&#10;kv4AAADhAQAAEwAAAAAAAAAAAAAAAAAAAAAAW0NvbnRlbnRfVHlwZXNdLnhtbFBLAQItABQABgAI&#10;AAAAIQA4/SH/1gAAAJQBAAALAAAAAAAAAAAAAAAAAC8BAABfcmVscy8ucmVsc1BLAQItABQABgAI&#10;AAAAIQDGM7+MyQ4AAE9BAAAOAAAAAAAAAAAAAAAAAC4CAABkcnMvZTJvRG9jLnhtbFBLAQItABQA&#10;BgAIAAAAIQArNj2c3wAAAAsBAAAPAAAAAAAAAAAAAAAAACMRAABkcnMvZG93bnJldi54bWxQSwUG&#10;AAAAAAQABADzAAAALxIAAAAA&#10;" fillcolor="#2ad2a9" strokecolor="#2f528f" strokeweight="1.5pt">
                <v:stroke joinstyle="miter"/>
              </v:roundrect>
            </w:pict>
          </mc:Fallback>
        </mc:AlternateContent>
      </w:r>
    </w:p>
    <w:p w14:paraId="5FC7729E" w14:textId="30C46B43" w:rsidR="00C978A4" w:rsidRDefault="002F5E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6E96B4" wp14:editId="1142D96A">
                <wp:simplePos x="0" y="0"/>
                <wp:positionH relativeFrom="column">
                  <wp:posOffset>-76200</wp:posOffset>
                </wp:positionH>
                <wp:positionV relativeFrom="paragraph">
                  <wp:posOffset>135890</wp:posOffset>
                </wp:positionV>
                <wp:extent cx="6795770" cy="37020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770" cy="370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75F22" w14:textId="5043EEDC" w:rsidR="002F5E86" w:rsidRPr="00417C05" w:rsidRDefault="002F5E86" w:rsidP="002F5E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Who w</w:t>
                            </w:r>
                            <w:r w:rsidR="00417C05"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as</w:t>
                            </w:r>
                            <w:r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involved from different alliances and wider voluntary sector</w:t>
                            </w:r>
                          </w:p>
                          <w:p w14:paraId="48398394" w14:textId="5C1AD4BD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Good</w:t>
                            </w:r>
                            <w:r w:rsidR="00EB0A5C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hings </w:t>
                            </w:r>
                            <w:r w:rsidR="00417C05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oundation</w:t>
                            </w:r>
                          </w:p>
                          <w:p w14:paraId="617991B7" w14:textId="1E8CD36B" w:rsidR="002F5E86" w:rsidRPr="00417C05" w:rsidRDefault="00417C05" w:rsidP="002F5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ace 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quality 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oundation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Mental Health 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Consortium</w:t>
                            </w:r>
                          </w:p>
                          <w:p w14:paraId="0FD8083A" w14:textId="77777777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Westminster society</w:t>
                            </w:r>
                          </w:p>
                          <w:p w14:paraId="6DC05E60" w14:textId="3358D258" w:rsidR="002F5E86" w:rsidRPr="00417C05" w:rsidRDefault="00417C05" w:rsidP="002F5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Open university, Manchester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Metropolitan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niversity, Lancaster 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niversity</w:t>
                            </w:r>
                          </w:p>
                          <w:p w14:paraId="07F189C1" w14:textId="77777777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RICS centre </w:t>
                            </w:r>
                          </w:p>
                          <w:p w14:paraId="583E74C6" w14:textId="77777777" w:rsidR="002F5E86" w:rsidRPr="00417C05" w:rsidRDefault="002F5E86" w:rsidP="002F5E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Self - Advocates from:</w:t>
                            </w:r>
                          </w:p>
                          <w:p w14:paraId="6F12AA97" w14:textId="68D318F0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My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Life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My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Choice</w:t>
                            </w:r>
                          </w:p>
                          <w:p w14:paraId="3A275AD1" w14:textId="77777777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Talkback -UK</w:t>
                            </w:r>
                          </w:p>
                          <w:p w14:paraId="12D3D66D" w14:textId="77777777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Inclusion North</w:t>
                            </w:r>
                          </w:p>
                          <w:p w14:paraId="63D5C68C" w14:textId="208134CC" w:rsidR="002F5E86" w:rsidRPr="00417C0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Inclusion East </w:t>
                            </w:r>
                          </w:p>
                          <w:p w14:paraId="17D3435D" w14:textId="1DA0AC8A" w:rsidR="0052708A" w:rsidRPr="00417C05" w:rsidRDefault="0052708A" w:rsidP="002F5E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Pathways</w:t>
                            </w:r>
                          </w:p>
                          <w:p w14:paraId="1B2ED67B" w14:textId="48767EF8" w:rsidR="002F5E86" w:rsidRPr="006F2738" w:rsidRDefault="00417C05" w:rsidP="002F5E8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ore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people joined 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by</w:t>
                            </w:r>
                            <w:r w:rsidR="002F5E86" w:rsidRPr="00417C0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sharing on social medi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EE6FC8E" w14:textId="77777777" w:rsidR="002F5E86" w:rsidRPr="006F2738" w:rsidRDefault="002F5E86" w:rsidP="002F5E86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96B4" id="Text Box 19" o:spid="_x0000_s1031" type="#_x0000_t202" style="position:absolute;margin-left:-6pt;margin-top:10.7pt;width:535.1pt;height:29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vTGgIAADQEAAAOAAAAZHJzL2Uyb0RvYy54bWysU01vGyEQvVfqf0Dc6107dtysvI7cRK4q&#10;WUkkp8oZs+BdCRgK2Lvur+/A+qtpT1UvMDDDfLz3mN13WpG9cL4BU9LhIKdEGA5VY7Yl/f66/PSZ&#10;Eh+YqZgCI0p6EJ7ezz9+mLW2ECOoQVXCEUxifNHaktYh2CLLPK+FZn4AVhh0SnCaBTy6bVY51mJ2&#10;rbJRnt9mLbjKOuDCe7x97J10nvJLKXh4ltKLQFRJsbeQVpfWTVyz+YwVW8ds3fBjG+wfutCsMVj0&#10;nOqRBUZ2rvkjlW64Aw8yDDjoDKRsuEgz4DTD/N0065pZkWZBcLw9w+T/X1r+tF/bF0dC9wU6JDAC&#10;0lpfeLyM83TS6bhjpwT9COHhDJvoAuF4eTu9m0yn6OLou5nmo3ySgM0uz63z4asATaJRUoe8JLjY&#10;fuUDlsTQU0isZmDZKJW4UYa0WOIGU/7mwRfK4MNLs9EK3aYjTVXSyWmQDVQHnM9BT723fNlgDyvm&#10;wwtzyDX2jfoNz7hIBVgLjhYlNbiff7uP8UgBeilpUTsl9T92zAlK1DeD5NwNx+MotnQYT6YjPLhr&#10;z+baY3b6AVCeQ/wpliczxgd1MqUD/YYyX8Sq6GKGY+2ShpP5EHpF4zfhYrFIQSgvy8LKrC2PqSN2&#10;EeHX7o05e6QhIINPcFIZK96x0cf2qC92AWSTqIo496ge4UdpJgaP3yhq//qcoi6fff4LAAD//wMA&#10;UEsDBBQABgAIAAAAIQCqtHKe4gAAAAsBAAAPAAAAZHJzL2Rvd25yZXYueG1sTI8xa8MwFIT3Qv+D&#10;eIVuiWTjBOP6OQRDKJR2SJqlm2wptqn05FpK4vbXV5na8bjj7rtyM1vDLnrygyOEZCmAaWqdGqhD&#10;OL7vFjkwHyQpaRxphG/tYVPd35WyUO5Ke305hI7FEvKFROhDGAvOfdtrK/3SjZqid3KTlSHKqeNq&#10;ktdYbg1PhVhzKweKC70cdd3r9vNwtggv9e5N7pvU5j+mfn49bcev48cK8fFh3j4BC3oOf2G44Ud0&#10;qCJT486kPDMIiySNXwJCmmTAbgGxylNgDcJaZBnwquT/P1S/AAAA//8DAFBLAQItABQABgAIAAAA&#10;IQC2gziS/gAAAOEBAAATAAAAAAAAAAAAAAAAAAAAAABbQ29udGVudF9UeXBlc10ueG1sUEsBAi0A&#10;FAAGAAgAAAAhADj9If/WAAAAlAEAAAsAAAAAAAAAAAAAAAAALwEAAF9yZWxzLy5yZWxzUEsBAi0A&#10;FAAGAAgAAAAhAMILW9MaAgAANAQAAA4AAAAAAAAAAAAAAAAALgIAAGRycy9lMm9Eb2MueG1sUEsB&#10;Ai0AFAAGAAgAAAAhAKq0cp7iAAAACwEAAA8AAAAAAAAAAAAAAAAAdAQAAGRycy9kb3ducmV2Lnht&#10;bFBLBQYAAAAABAAEAPMAAACDBQAAAAA=&#10;" filled="f" stroked="f" strokeweight=".5pt">
                <v:textbox>
                  <w:txbxContent>
                    <w:p w14:paraId="75E75F22" w14:textId="5043EEDC" w:rsidR="002F5E86" w:rsidRPr="00417C05" w:rsidRDefault="002F5E86" w:rsidP="002F5E8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Who w</w:t>
                      </w:r>
                      <w:r w:rsidR="00417C05"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as</w:t>
                      </w:r>
                      <w:r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involved from different alliances and wider voluntary sector</w:t>
                      </w:r>
                    </w:p>
                    <w:p w14:paraId="48398394" w14:textId="5C1AD4BD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Good</w:t>
                      </w:r>
                      <w:r w:rsidR="00EB0A5C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hings </w:t>
                      </w:r>
                      <w:r w:rsidR="00417C05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oundation</w:t>
                      </w:r>
                    </w:p>
                    <w:p w14:paraId="617991B7" w14:textId="1E8CD36B" w:rsidR="002F5E86" w:rsidRPr="00417C05" w:rsidRDefault="00417C05" w:rsidP="002F5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ace 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quality 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oundation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Mental Health 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Consortium</w:t>
                      </w:r>
                    </w:p>
                    <w:p w14:paraId="0FD8083A" w14:textId="77777777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Westminster society</w:t>
                      </w:r>
                    </w:p>
                    <w:p w14:paraId="6DC05E60" w14:textId="3358D258" w:rsidR="002F5E86" w:rsidRPr="00417C05" w:rsidRDefault="00417C05" w:rsidP="002F5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Open university, Manchester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Metropolitan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niversity, Lancaster 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niversity</w:t>
                      </w:r>
                    </w:p>
                    <w:p w14:paraId="07F189C1" w14:textId="77777777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RICS centre </w:t>
                      </w:r>
                    </w:p>
                    <w:p w14:paraId="583E74C6" w14:textId="77777777" w:rsidR="002F5E86" w:rsidRPr="00417C05" w:rsidRDefault="002F5E86" w:rsidP="002F5E8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Self - Advocates from:</w:t>
                      </w:r>
                    </w:p>
                    <w:p w14:paraId="6F12AA97" w14:textId="68D318F0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My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Life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My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Choice</w:t>
                      </w:r>
                    </w:p>
                    <w:p w14:paraId="3A275AD1" w14:textId="77777777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Talkback -UK</w:t>
                      </w:r>
                    </w:p>
                    <w:p w14:paraId="12D3D66D" w14:textId="77777777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Inclusion North</w:t>
                      </w:r>
                    </w:p>
                    <w:p w14:paraId="63D5C68C" w14:textId="208134CC" w:rsidR="002F5E86" w:rsidRPr="00417C05" w:rsidRDefault="002F5E86" w:rsidP="002F5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Inclusion East </w:t>
                      </w:r>
                    </w:p>
                    <w:p w14:paraId="17D3435D" w14:textId="1DA0AC8A" w:rsidR="0052708A" w:rsidRPr="00417C05" w:rsidRDefault="0052708A" w:rsidP="002F5E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Pathways</w:t>
                      </w:r>
                    </w:p>
                    <w:p w14:paraId="1B2ED67B" w14:textId="48767EF8" w:rsidR="002F5E86" w:rsidRPr="006F2738" w:rsidRDefault="00417C05" w:rsidP="002F5E86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ore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people joined 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by</w:t>
                      </w:r>
                      <w:r w:rsidR="002F5E86" w:rsidRPr="00417C0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sharing on social medi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  <w:p w14:paraId="6EE6FC8E" w14:textId="77777777" w:rsidR="002F5E86" w:rsidRPr="006F2738" w:rsidRDefault="002F5E86" w:rsidP="002F5E86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C5437" w14:textId="1D864AED" w:rsidR="00C978A4" w:rsidRDefault="00C978A4">
      <w:pPr>
        <w:rPr>
          <w:noProof/>
        </w:rPr>
      </w:pPr>
    </w:p>
    <w:p w14:paraId="60340C2B" w14:textId="34BE848F" w:rsidR="00C978A4" w:rsidRDefault="00C978A4">
      <w:pPr>
        <w:rPr>
          <w:noProof/>
        </w:rPr>
      </w:pPr>
    </w:p>
    <w:p w14:paraId="3846E82D" w14:textId="42CC0B95" w:rsidR="00C978A4" w:rsidRDefault="00C978A4">
      <w:pPr>
        <w:rPr>
          <w:noProof/>
        </w:rPr>
      </w:pPr>
    </w:p>
    <w:p w14:paraId="7BD5D62C" w14:textId="5068ACA2" w:rsidR="00C978A4" w:rsidRDefault="00C978A4">
      <w:pPr>
        <w:rPr>
          <w:noProof/>
        </w:rPr>
      </w:pPr>
    </w:p>
    <w:p w14:paraId="2FBFD941" w14:textId="169CB995" w:rsidR="00D02AF7" w:rsidRDefault="00C978A4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63257D5" wp14:editId="157D8F85">
                <wp:simplePos x="0" y="0"/>
                <wp:positionH relativeFrom="column">
                  <wp:posOffset>-795131</wp:posOffset>
                </wp:positionH>
                <wp:positionV relativeFrom="paragraph">
                  <wp:posOffset>6977270</wp:posOffset>
                </wp:positionV>
                <wp:extent cx="6454775" cy="1987550"/>
                <wp:effectExtent l="15875" t="12700" r="158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198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A53C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A6FA4" id="AutoShape 3" o:spid="_x0000_s1026" style="position:absolute;margin-left:-62.6pt;margin-top:549.4pt;width:508.25pt;height:156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UjTAIAAI4EAAAOAAAAZHJzL2Uyb0RvYy54bWysVNuO0zAQfUfiHyy/s0m6TbpETVdVlyKk&#10;5SJ2+QDXdi7geIztNi1fz8RJQ4A3RB+iGdtz5syZma7vz60iJ2ldA7qgyU1MidQcRKOrgn553r+6&#10;o8R5pgVToGVBL9LR+83LF+vO5HIBNSghLUEQ7fLOFLT23uRR5HgtW+ZuwEiNlyXYlnl0bRUJyzpE&#10;b1W0iOMs6sAKY4FL5/D0Ybikm4BflpL7j2XppCeqoMjNh68N30P/jTZrlleWmbrhIw32Dyxa1mhM&#10;OkE9MM/I0TZ/QbUNt+Cg9Dcc2gjKsuEy1IDVJPEf1TzVzMhQC4rjzCST+3+w/MPpyXyyPXVnHoF/&#10;c0TDrma6kltroaslE5gu6YWKOuPyKaB3HIaSQ/ceBLaWHT0EDc6lbXtArI6cg9SXSWp59oTjYbZM&#10;l6tVSgnHu+T13SpNQzMill/DjXX+rYSW9EZBLRy1+IwNDTnY6dH5ILggmrV9evGVkrJV2L4TUyTJ&#10;smwVWLN8fIzYV8xQL6hG7BulgmOrw05ZgqEF3e+36e1uDHbzZ0qTrqCLdBnHgcZvl+7iJggcUQHd&#10;M5ZLiWLO4wVqEH4hUB1bVG1IN04hHuGszo6Q7wCJ0qM55xHECLPbN+iNFsH2rFGDje+V7uuSYQdQ&#10;q2v/+pb12+HyA4gLts/CsBS4xGjUYH9Q0uFCFNR9PzIrkf87jSNwm6WrDDdo7ti5c5g7THOEKiiW&#10;P5g7P2zd0dimqjFTEnTQsMWxKZuJ38BqHDYc+lD7uKD9Vs398OrX38jmJwAAAP//AwBQSwMEFAAG&#10;AAgAAAAhAPLi/KjhAAAADgEAAA8AAABkcnMvZG93bnJldi54bWxMj81OwzAQhO9IvIO1SNxaO4HQ&#10;JMSpEKIXbg0VXN14mwRiO4qdH96e5QTHnfk0O1PsV9OzGUffOSsh2gpgaGunO9tIOL0dNikwH5TV&#10;qncWJXyjh315fVWoXLvFHnGuQsMoxPpcSWhDGHLOfd2iUX7rBrTkXdxoVKBzbLge1ULhpuexEA/c&#10;qM7Sh1YN+Nxi/VVNRgKq9+qSzKfD6zH7/Eh208sOFyHl7c369Ags4Br+YPitT9WhpE5nN1ntWS9h&#10;E8VJTCw5IktpBTFpFt0BO5N0H0Up8LLg/2eUPwAAAP//AwBQSwECLQAUAAYACAAAACEAtoM4kv4A&#10;AADhAQAAEwAAAAAAAAAAAAAAAAAAAAAAW0NvbnRlbnRfVHlwZXNdLnhtbFBLAQItABQABgAIAAAA&#10;IQA4/SH/1gAAAJQBAAALAAAAAAAAAAAAAAAAAC8BAABfcmVscy8ucmVsc1BLAQItABQABgAIAAAA&#10;IQBjdZUjTAIAAI4EAAAOAAAAAAAAAAAAAAAAAC4CAABkcnMvZTJvRG9jLnhtbFBLAQItABQABgAI&#10;AAAAIQDy4vyo4QAAAA4BAAAPAAAAAAAAAAAAAAAAAKYEAABkcnMvZG93bnJldi54bWxQSwUGAAAA&#10;AAQABADzAAAAtAUAAAAA&#10;" fillcolor="#ffa53c" strokeweight="2pt">
                <v:shadow color="black [0]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4B0492D" wp14:editId="47230FEE">
                <wp:simplePos x="0" y="0"/>
                <wp:positionH relativeFrom="column">
                  <wp:posOffset>193</wp:posOffset>
                </wp:positionH>
                <wp:positionV relativeFrom="paragraph">
                  <wp:posOffset>4949687</wp:posOffset>
                </wp:positionV>
                <wp:extent cx="6125845" cy="1628775"/>
                <wp:effectExtent l="19685" t="18415" r="17145" b="196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84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AD2A9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EB24C0" id="AutoShape 5" o:spid="_x0000_s1026" style="position:absolute;margin-left:0;margin-top:389.75pt;width:482.35pt;height:128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DsSQIAAI4EAAAOAAAAZHJzL2Uyb0RvYy54bWysVNuO0zAQfUfiHyy/s7mwTUvUdFW1LEJa&#10;LmKXD3Bt5wKOx9hu0+7XM3HSEOANkQdrxuM5M3NmJuu7c6vISVrXgC5ochNTIjUH0eiqoF+f7l+t&#10;KHGeacEUaFnQi3T0bvPyxbozuUyhBiWkJQiiXd6ZgtbemzyKHK9ly9wNGKnRWIJtmUfVVpGwrEP0&#10;VkVpHGdRB1YYC1w6h7f7wUg3Ab8sJfefytJJT1RBMTcfThvOQ39GmzXLK8tM3fAxDfYPWbSs0Rh0&#10;gtozz8jRNn9BtQ234KD0NxzaCMqy4TLUgNUk8R/VPNbMyFALkuPMRJP7f7D84+nRfLZ96s48AP/u&#10;iIZdzXQlt9ZCV0smMFzSExV1xuWTQ684dCWH7gMIbC07eggcnEvb9oBYHTkHqi8T1fLsCcfLLEkX&#10;q9sFJRxtSZaulstFiMHyq7uxzr+T0JJeKKiFoxZfsKEhBjs9OB8IF0Sztg8vvlFStgrbd2KKJFmW&#10;LUfE8XHE8itmqBdUI+4bpYJiq8NOWYKuBU23+3T7ZnR282dKkw7ti9s4Dmn8ZnQXN0HgiAronrBc&#10;ShRzHg3IQfiCozq2yNoQbpxCvMJZnV1hvgMkUo/iPI9ARpjdvkFvtQiyZ40aZHyvdF+XDDuAXF37&#10;17es3w6XH0BcsH0WhqXAJUahBvtMSYcLUVD348isxPzfaxyB19limeEGzRU7Vw5zhWmOUAXF8gdx&#10;54etOxrbVDVGSgIPGrY4NmUz5TdkNQ4bDn2ofVzQfqvmenj16zey+QkAAP//AwBQSwMEFAAGAAgA&#10;AAAhAI8mkTXgAAAACQEAAA8AAABkcnMvZG93bnJldi54bWxMj8FOwzAQRO9I/IO1SFxQ6wAhoSFO&#10;hUBwqkRpOcBtG2/jiHgdxW6a/j3mBMfRjGbelMvJdmKkwbeOFVzPExDEtdMtNwo+ti+zexA+IGvs&#10;HJOCE3lYVudnJRbaHfmdxk1oRCxhX6ACE0JfSOlrQxb93PXE0du7wWKIcmikHvAYy20nb5IkkxZb&#10;jgsGe3oyVH9vDlZBul5/tuYrzZ/rU3+VmtXb/hVHpS4vpscHEIGm8BeGX/yIDlVk2rkDay86BfFI&#10;UJDnizsQ0V5kaQ5iF3PJbZaArEr5/0H1AwAA//8DAFBLAQItABQABgAIAAAAIQC2gziS/gAAAOEB&#10;AAATAAAAAAAAAAAAAAAAAAAAAABbQ29udGVudF9UeXBlc10ueG1sUEsBAi0AFAAGAAgAAAAhADj9&#10;If/WAAAAlAEAAAsAAAAAAAAAAAAAAAAALwEAAF9yZWxzLy5yZWxzUEsBAi0AFAAGAAgAAAAhALRH&#10;oOxJAgAAjgQAAA4AAAAAAAAAAAAAAAAALgIAAGRycy9lMm9Eb2MueG1sUEsBAi0AFAAGAAgAAAAh&#10;AI8mkTXgAAAACQEAAA8AAAAAAAAAAAAAAAAAowQAAGRycy9kb3ducmV2LnhtbFBLBQYAAAAABAAE&#10;APMAAACwBQAAAAA=&#10;" fillcolor="#2ad2a9" strokeweight="2pt">
                <v:shadow color="black [0]"/>
                <v:textbox inset="2.88pt,2.88pt,2.88pt,2.88pt"/>
              </v:roundrect>
            </w:pict>
          </mc:Fallback>
        </mc:AlternateContent>
      </w:r>
    </w:p>
    <w:p w14:paraId="67D2B895" w14:textId="65574437" w:rsidR="00C978A4" w:rsidRPr="00C978A4" w:rsidRDefault="00C978A4" w:rsidP="00C978A4"/>
    <w:p w14:paraId="712D60D1" w14:textId="7F8C97EB" w:rsidR="00C978A4" w:rsidRPr="00C978A4" w:rsidRDefault="00C978A4" w:rsidP="00C978A4"/>
    <w:p w14:paraId="06EF9ABF" w14:textId="3B6D4160" w:rsidR="00C978A4" w:rsidRPr="00C978A4" w:rsidRDefault="00C978A4" w:rsidP="00C978A4"/>
    <w:p w14:paraId="559F4171" w14:textId="07402791" w:rsidR="00C978A4" w:rsidRPr="00C978A4" w:rsidRDefault="00C978A4" w:rsidP="00C978A4"/>
    <w:p w14:paraId="2F7ACDB0" w14:textId="27A41BF9" w:rsidR="00C978A4" w:rsidRPr="00C978A4" w:rsidRDefault="00C978A4" w:rsidP="00C978A4"/>
    <w:p w14:paraId="5F100411" w14:textId="6188CFC5" w:rsidR="00C978A4" w:rsidRDefault="00C72FA0" w:rsidP="00C978A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3B064AB0" wp14:editId="0FF9AAA4">
                <wp:simplePos x="0" y="0"/>
                <wp:positionH relativeFrom="column">
                  <wp:posOffset>-914400</wp:posOffset>
                </wp:positionH>
                <wp:positionV relativeFrom="paragraph">
                  <wp:posOffset>-1002891</wp:posOffset>
                </wp:positionV>
                <wp:extent cx="7572375" cy="10795819"/>
                <wp:effectExtent l="0" t="0" r="2857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079581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CBBC" w14:textId="77777777" w:rsidR="00C72FA0" w:rsidRDefault="00C72FA0" w:rsidP="00C72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4AB0" id="_x0000_s1032" type="#_x0000_t202" style="position:absolute;margin-left:-1in;margin-top:-78.95pt;width:596.25pt;height:850.05pt;z-index:2516602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KYUAIAAKgEAAAOAAAAZHJzL2Uyb0RvYy54bWysVN9v2jAQfp+0/8Hy+0igUAoiVIyKaRJr&#10;K9Gpz45jQzTH59mGhP31OzvhR7s9TePB3PnO3919d5fZfVMpchDWlaAz2u+llAjNoSj1NqPfX1af&#10;7ihxnumCKdAio0fh6P3844dZbaZiADtQhbAEQbSb1iajO+/NNEkc34mKuR4YodEowVbMo2q3SWFZ&#10;jeiVSgZpepvUYAtjgQvn8PahNdJ5xJdScP8kpROeqIxibj6eNp55OJP5jE23lpldybs02D9kUbFS&#10;Y9Az1APzjOxt+QdUVXILDqTvcagSkLLkItaA1fTTd9VsdsyIWAuS48yZJvf/YPnjYWOeLfHNZ2iw&#10;gYGQ2ripw8tQTyNtFf4xU4J2pPB4pk00nnC8HI/Gg5vxiBKOtn46nozu+pMAlFzeG+v8FwEVCUJG&#10;LTYm8sUOa+db15NLCOdAlcWqVCoqdpsvlSUHhk0cDseD5TC+VfvqGxTt9SjFXxfTtf4x/hsgpUmd&#10;0dubURrfv7GF6OcguWL8xwntkgrWozTCXggKkm/yhpQFAp/Iy6E4IqcW2nFzhq9KhF8z55+ZxflC&#10;GnFn/BMeUgHmBJ1EyQ7sr7/dB39sO1opqXFeM+p+7pkVlKivGgdi0h8Ow4BHZYgdQcVeW/Jri95X&#10;S0A2+7idhkcx+Ht1EqWF6hVXaxGioolpjrEz6k/i0rdbhKvJxWIRnXCkDfNrvTE8QIfeBVpfmldm&#10;Tdd5j1PzCKfJZtN3A9D6hpcaFnsPsozTEXhuWe3ox3WI/e1WN+zbtR69Lh+Y+W8AAAD//wMAUEsD&#10;BBQABgAIAAAAIQBjfeNX4gAAAA8BAAAPAAAAZHJzL2Rvd25yZXYueG1sTI/BTsMwEETvSPyDtUjc&#10;WqfBgTbEqVAlkOBUSi+9ubGbpMTryHba8PdsTnCb1Y5m3hTr0XbsYnxoHUpYzBNgBiunW6wl7L9e&#10;Z0tgISrUqnNoJPyYAOvy9qZQuXZX/DSXXawZhWDIlYQmxj7nPFSNsSrMXW+QfifnrYp0+pprr64U&#10;bjueJskjt6pFamhUbzaNqb53g6WS1fuHf6uHfdx4Xm8PD2fU4izl/d348gwsmjH+mWHCJ3Qoieno&#10;BtSBdRJmCyFoTJxU9rQCNnkSscyAHUllIk2BlwX/v6P8BQAA//8DAFBLAQItABQABgAIAAAAIQC2&#10;gziS/gAAAOEBAAATAAAAAAAAAAAAAAAAAAAAAABbQ29udGVudF9UeXBlc10ueG1sUEsBAi0AFAAG&#10;AAgAAAAhADj9If/WAAAAlAEAAAsAAAAAAAAAAAAAAAAALwEAAF9yZWxzLy5yZWxzUEsBAi0AFAAG&#10;AAgAAAAhAL5ZsphQAgAAqAQAAA4AAAAAAAAAAAAAAAAALgIAAGRycy9lMm9Eb2MueG1sUEsBAi0A&#10;FAAGAAgAAAAhAGN941fiAAAADwEAAA8AAAAAAAAAAAAAAAAAqgQAAGRycy9kb3ducmV2LnhtbFBL&#10;BQYAAAAABAAEAPMAAAC5BQAAAAA=&#10;" fillcolor="#203864" strokeweight=".5pt">
                <v:textbox>
                  <w:txbxContent>
                    <w:p w14:paraId="3005CBBC" w14:textId="77777777" w:rsidR="00C72FA0" w:rsidRDefault="00C72FA0" w:rsidP="00C72FA0"/>
                  </w:txbxContent>
                </v:textbox>
              </v:shape>
            </w:pict>
          </mc:Fallback>
        </mc:AlternateContent>
      </w:r>
      <w:r w:rsidR="0007546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75F607" wp14:editId="1446980E">
                <wp:simplePos x="0" y="0"/>
                <wp:positionH relativeFrom="column">
                  <wp:posOffset>-512794</wp:posOffset>
                </wp:positionH>
                <wp:positionV relativeFrom="paragraph">
                  <wp:posOffset>-545547</wp:posOffset>
                </wp:positionV>
                <wp:extent cx="6341806" cy="23302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806" cy="233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A6963" w14:textId="7AB6F1DF" w:rsidR="00926909" w:rsidRPr="009A0518" w:rsidRDefault="00926909" w:rsidP="009269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Who was involved with lived experience? </w:t>
                            </w:r>
                          </w:p>
                          <w:p w14:paraId="5769EABA" w14:textId="53E6A4E7" w:rsidR="00C51791" w:rsidRPr="009A0518" w:rsidRDefault="006B5947" w:rsidP="006B59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Questions framework co-produced with people with lived experience</w:t>
                            </w:r>
                          </w:p>
                          <w:p w14:paraId="5251181F" w14:textId="5574EF1B" w:rsidR="006B5947" w:rsidRPr="009A0518" w:rsidRDefault="0014546F" w:rsidP="006B59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Workshops</w:t>
                            </w:r>
                            <w:r w:rsidR="006B5947"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were </w:t>
                            </w:r>
                            <w:r w:rsidR="006B5947"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co-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facilitated</w:t>
                            </w:r>
                          </w:p>
                          <w:p w14:paraId="4A4518EC" w14:textId="17C6B6E6" w:rsidR="00926909" w:rsidRPr="009A0518" w:rsidRDefault="00926909" w:rsidP="009A05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workshops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including 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18 people with lived experience </w:t>
                            </w:r>
                          </w:p>
                          <w:p w14:paraId="57D9E887" w14:textId="737BFDC7" w:rsidR="00926909" w:rsidRPr="009A0518" w:rsidRDefault="00926909" w:rsidP="009269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Some 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people joined 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from another digital inclusion group- 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facilitated an extra session with a further 15 </w:t>
                            </w:r>
                          </w:p>
                          <w:p w14:paraId="5DBA783B" w14:textId="5890DCA7" w:rsidR="00926909" w:rsidRPr="009A0518" w:rsidRDefault="00926909" w:rsidP="009269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Phone calls with another 3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people</w:t>
                            </w:r>
                          </w:p>
                          <w:p w14:paraId="55A34C92" w14:textId="77777777" w:rsidR="00926909" w:rsidRPr="006F2738" w:rsidRDefault="00926909" w:rsidP="00926909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F607" id="Text Box 21" o:spid="_x0000_s1033" type="#_x0000_t202" style="position:absolute;margin-left:-40.4pt;margin-top:-42.95pt;width:499.35pt;height:18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GWGw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s/FkeJvPKOEYG43H+WgyjXWyy+/W+fBNQEOiUVKHvCS4&#10;2P7Jhz71lBK7GVgprRM32pA2tpjm6YdzBItrgz0uw0YrdJuOqKqkN6dFNlAdcD8HPfXe8pXCGZ6Y&#10;D6/MIde4Euo3vOAhNWAvOFqU1OB+/e0+5iMFGKWkRe2U1P/cMSco0d8NknM3nEyi2JIzmd6M0HHX&#10;kc11xOyaB0B5DvGlWJ7MmB/0yZQOmneU+TJ2xRAzHHuXNJzMh9ArGp8JF8tlSkJ5WRaezNryWDqi&#10;GhF+696Zs0caAjL4DCeVseIDG31uz8dyF0CqRFXEuUf1CD9KM5F9fEZR+9d+yro89sVvAAAA//8D&#10;AFBLAwQUAAYACAAAACEAz7sUm+IAAAALAQAADwAAAGRycy9kb3ducmV2LnhtbEyPQUvDQBCF74L/&#10;YZmCt3aTQDWN2ZQSKILoobUXb5PsNgnNzsbsto3+eqcnvb3hPd77Jl9PthcXM/rOkYJ4EYEwVDvd&#10;UaPg8LGdpyB8QNLYOzIKvo2HdXF/l2Om3ZV25rIPjeAS8hkqaEMYMil93RqLfuEGQ+wd3Wgx8Dk2&#10;Uo945XLbyySKHqXFjnihxcGUralP+7NV8Fpu33FXJTb96cuXt+Nm+Dp8LpV6mE2bZxDBTOEvDDd8&#10;RoeCmSp3Ju1Fr2CeRowebmK5AsGJVfzEolKQpHEMssjl/x+KXwAAAP//AwBQSwECLQAUAAYACAAA&#10;ACEAtoM4kv4AAADhAQAAEwAAAAAAAAAAAAAAAAAAAAAAW0NvbnRlbnRfVHlwZXNdLnhtbFBLAQIt&#10;ABQABgAIAAAAIQA4/SH/1gAAAJQBAAALAAAAAAAAAAAAAAAAAC8BAABfcmVscy8ucmVsc1BLAQIt&#10;ABQABgAIAAAAIQCTgsGWGwIAADQEAAAOAAAAAAAAAAAAAAAAAC4CAABkcnMvZTJvRG9jLnhtbFBL&#10;AQItABQABgAIAAAAIQDPuxSb4gAAAAsBAAAPAAAAAAAAAAAAAAAAAHUEAABkcnMvZG93bnJldi54&#10;bWxQSwUGAAAAAAQABADzAAAAhAUAAAAA&#10;" filled="f" stroked="f" strokeweight=".5pt">
                <v:textbox>
                  <w:txbxContent>
                    <w:p w14:paraId="0EDA6963" w14:textId="7AB6F1DF" w:rsidR="00926909" w:rsidRPr="009A0518" w:rsidRDefault="00926909" w:rsidP="0092690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Who was involved with lived experience? </w:t>
                      </w:r>
                    </w:p>
                    <w:p w14:paraId="5769EABA" w14:textId="53E6A4E7" w:rsidR="00C51791" w:rsidRPr="009A0518" w:rsidRDefault="006B5947" w:rsidP="006B59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Questions framework co-produced with people with lived experience</w:t>
                      </w:r>
                    </w:p>
                    <w:p w14:paraId="5251181F" w14:textId="5574EF1B" w:rsidR="006B5947" w:rsidRPr="009A0518" w:rsidRDefault="0014546F" w:rsidP="006B59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Workshops</w:t>
                      </w:r>
                      <w:r w:rsidR="006B5947"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were </w:t>
                      </w:r>
                      <w:r w:rsidR="006B5947"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co-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facilitated</w:t>
                      </w:r>
                    </w:p>
                    <w:p w14:paraId="4A4518EC" w14:textId="17C6B6E6" w:rsidR="00926909" w:rsidRPr="009A0518" w:rsidRDefault="00926909" w:rsidP="009A05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2 workshops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including 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18 people with lived experience </w:t>
                      </w:r>
                    </w:p>
                    <w:p w14:paraId="57D9E887" w14:textId="737BFDC7" w:rsidR="00926909" w:rsidRPr="009A0518" w:rsidRDefault="00926909" w:rsidP="009269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Some 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people joined 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from another digital inclusion group- 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we 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facilitated an extra session with a further 15 </w:t>
                      </w:r>
                    </w:p>
                    <w:p w14:paraId="5DBA783B" w14:textId="5890DCA7" w:rsidR="00926909" w:rsidRPr="009A0518" w:rsidRDefault="00926909" w:rsidP="009269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Phone calls with another 3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people</w:t>
                      </w:r>
                    </w:p>
                    <w:p w14:paraId="55A34C92" w14:textId="77777777" w:rsidR="00926909" w:rsidRPr="006F2738" w:rsidRDefault="00926909" w:rsidP="00926909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37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500EF993" wp14:editId="63744A6D">
                <wp:simplePos x="0" y="0"/>
                <wp:positionH relativeFrom="column">
                  <wp:posOffset>-1485265</wp:posOffset>
                </wp:positionH>
                <wp:positionV relativeFrom="paragraph">
                  <wp:posOffset>-684223</wp:posOffset>
                </wp:positionV>
                <wp:extent cx="7589520" cy="2498192"/>
                <wp:effectExtent l="19050" t="38100" r="49530" b="5461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9520" cy="2498192"/>
                        </a:xfrm>
                        <a:custGeom>
                          <a:avLst/>
                          <a:gdLst>
                            <a:gd name="connsiteX0" fmla="*/ 0 w 7589520"/>
                            <a:gd name="connsiteY0" fmla="*/ 416374 h 2498192"/>
                            <a:gd name="connsiteX1" fmla="*/ 416374 w 7589520"/>
                            <a:gd name="connsiteY1" fmla="*/ 0 h 2498192"/>
                            <a:gd name="connsiteX2" fmla="*/ 911871 w 7589520"/>
                            <a:gd name="connsiteY2" fmla="*/ 0 h 2498192"/>
                            <a:gd name="connsiteX3" fmla="*/ 1474935 w 7589520"/>
                            <a:gd name="connsiteY3" fmla="*/ 0 h 2498192"/>
                            <a:gd name="connsiteX4" fmla="*/ 2105567 w 7589520"/>
                            <a:gd name="connsiteY4" fmla="*/ 0 h 2498192"/>
                            <a:gd name="connsiteX5" fmla="*/ 2601064 w 7589520"/>
                            <a:gd name="connsiteY5" fmla="*/ 0 h 2498192"/>
                            <a:gd name="connsiteX6" fmla="*/ 3164128 w 7589520"/>
                            <a:gd name="connsiteY6" fmla="*/ 0 h 2498192"/>
                            <a:gd name="connsiteX7" fmla="*/ 3727192 w 7589520"/>
                            <a:gd name="connsiteY7" fmla="*/ 0 h 2498192"/>
                            <a:gd name="connsiteX8" fmla="*/ 4155121 w 7589520"/>
                            <a:gd name="connsiteY8" fmla="*/ 0 h 2498192"/>
                            <a:gd name="connsiteX9" fmla="*/ 4785753 w 7589520"/>
                            <a:gd name="connsiteY9" fmla="*/ 0 h 2498192"/>
                            <a:gd name="connsiteX10" fmla="*/ 5483953 w 7589520"/>
                            <a:gd name="connsiteY10" fmla="*/ 0 h 2498192"/>
                            <a:gd name="connsiteX11" fmla="*/ 6114585 w 7589520"/>
                            <a:gd name="connsiteY11" fmla="*/ 0 h 2498192"/>
                            <a:gd name="connsiteX12" fmla="*/ 6474946 w 7589520"/>
                            <a:gd name="connsiteY12" fmla="*/ 0 h 2498192"/>
                            <a:gd name="connsiteX13" fmla="*/ 7173146 w 7589520"/>
                            <a:gd name="connsiteY13" fmla="*/ 0 h 2498192"/>
                            <a:gd name="connsiteX14" fmla="*/ 7589520 w 7589520"/>
                            <a:gd name="connsiteY14" fmla="*/ 416374 h 2498192"/>
                            <a:gd name="connsiteX15" fmla="*/ 7589520 w 7589520"/>
                            <a:gd name="connsiteY15" fmla="*/ 971522 h 2498192"/>
                            <a:gd name="connsiteX16" fmla="*/ 7589520 w 7589520"/>
                            <a:gd name="connsiteY16" fmla="*/ 1526670 h 2498192"/>
                            <a:gd name="connsiteX17" fmla="*/ 7589520 w 7589520"/>
                            <a:gd name="connsiteY17" fmla="*/ 2081818 h 2498192"/>
                            <a:gd name="connsiteX18" fmla="*/ 7173146 w 7589520"/>
                            <a:gd name="connsiteY18" fmla="*/ 2498192 h 2498192"/>
                            <a:gd name="connsiteX19" fmla="*/ 6610082 w 7589520"/>
                            <a:gd name="connsiteY19" fmla="*/ 2498192 h 2498192"/>
                            <a:gd name="connsiteX20" fmla="*/ 5979450 w 7589520"/>
                            <a:gd name="connsiteY20" fmla="*/ 2498192 h 2498192"/>
                            <a:gd name="connsiteX21" fmla="*/ 5483953 w 7589520"/>
                            <a:gd name="connsiteY21" fmla="*/ 2498192 h 2498192"/>
                            <a:gd name="connsiteX22" fmla="*/ 5123592 w 7589520"/>
                            <a:gd name="connsiteY22" fmla="*/ 2498192 h 2498192"/>
                            <a:gd name="connsiteX23" fmla="*/ 4425392 w 7589520"/>
                            <a:gd name="connsiteY23" fmla="*/ 2498192 h 2498192"/>
                            <a:gd name="connsiteX24" fmla="*/ 4065031 w 7589520"/>
                            <a:gd name="connsiteY24" fmla="*/ 2498192 h 2498192"/>
                            <a:gd name="connsiteX25" fmla="*/ 3569534 w 7589520"/>
                            <a:gd name="connsiteY25" fmla="*/ 2498192 h 2498192"/>
                            <a:gd name="connsiteX26" fmla="*/ 3141605 w 7589520"/>
                            <a:gd name="connsiteY26" fmla="*/ 2498192 h 2498192"/>
                            <a:gd name="connsiteX27" fmla="*/ 2646109 w 7589520"/>
                            <a:gd name="connsiteY27" fmla="*/ 2498192 h 2498192"/>
                            <a:gd name="connsiteX28" fmla="*/ 2285748 w 7589520"/>
                            <a:gd name="connsiteY28" fmla="*/ 2498192 h 2498192"/>
                            <a:gd name="connsiteX29" fmla="*/ 1587548 w 7589520"/>
                            <a:gd name="connsiteY29" fmla="*/ 2498192 h 2498192"/>
                            <a:gd name="connsiteX30" fmla="*/ 416374 w 7589520"/>
                            <a:gd name="connsiteY30" fmla="*/ 2498192 h 2498192"/>
                            <a:gd name="connsiteX31" fmla="*/ 0 w 7589520"/>
                            <a:gd name="connsiteY31" fmla="*/ 2081818 h 2498192"/>
                            <a:gd name="connsiteX32" fmla="*/ 0 w 7589520"/>
                            <a:gd name="connsiteY32" fmla="*/ 1576633 h 2498192"/>
                            <a:gd name="connsiteX33" fmla="*/ 0 w 7589520"/>
                            <a:gd name="connsiteY33" fmla="*/ 1004831 h 2498192"/>
                            <a:gd name="connsiteX34" fmla="*/ 0 w 7589520"/>
                            <a:gd name="connsiteY34" fmla="*/ 416374 h 24981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589520" h="2498192" fill="none" extrusionOk="0">
                              <a:moveTo>
                                <a:pt x="0" y="416374"/>
                              </a:moveTo>
                              <a:cubicBezTo>
                                <a:pt x="-10227" y="216700"/>
                                <a:pt x="175625" y="35445"/>
                                <a:pt x="416374" y="0"/>
                              </a:cubicBezTo>
                              <a:cubicBezTo>
                                <a:pt x="527766" y="-29565"/>
                                <a:pt x="808418" y="42928"/>
                                <a:pt x="911871" y="0"/>
                              </a:cubicBezTo>
                              <a:cubicBezTo>
                                <a:pt x="1015324" y="-42928"/>
                                <a:pt x="1307345" y="38709"/>
                                <a:pt x="1474935" y="0"/>
                              </a:cubicBezTo>
                              <a:cubicBezTo>
                                <a:pt x="1642525" y="-38709"/>
                                <a:pt x="1858303" y="65412"/>
                                <a:pt x="2105567" y="0"/>
                              </a:cubicBezTo>
                              <a:cubicBezTo>
                                <a:pt x="2352831" y="-65412"/>
                                <a:pt x="2486071" y="4637"/>
                                <a:pt x="2601064" y="0"/>
                              </a:cubicBezTo>
                              <a:cubicBezTo>
                                <a:pt x="2716057" y="-4637"/>
                                <a:pt x="2939467" y="67339"/>
                                <a:pt x="3164128" y="0"/>
                              </a:cubicBezTo>
                              <a:cubicBezTo>
                                <a:pt x="3388789" y="-67339"/>
                                <a:pt x="3544905" y="6922"/>
                                <a:pt x="3727192" y="0"/>
                              </a:cubicBezTo>
                              <a:cubicBezTo>
                                <a:pt x="3909479" y="-6922"/>
                                <a:pt x="4008633" y="17507"/>
                                <a:pt x="4155121" y="0"/>
                              </a:cubicBezTo>
                              <a:cubicBezTo>
                                <a:pt x="4301609" y="-17507"/>
                                <a:pt x="4535213" y="4723"/>
                                <a:pt x="4785753" y="0"/>
                              </a:cubicBezTo>
                              <a:cubicBezTo>
                                <a:pt x="5036293" y="-4723"/>
                                <a:pt x="5238989" y="21947"/>
                                <a:pt x="5483953" y="0"/>
                              </a:cubicBezTo>
                              <a:cubicBezTo>
                                <a:pt x="5728917" y="-21947"/>
                                <a:pt x="5973403" y="75042"/>
                                <a:pt x="6114585" y="0"/>
                              </a:cubicBezTo>
                              <a:cubicBezTo>
                                <a:pt x="6255767" y="-75042"/>
                                <a:pt x="6349371" y="17064"/>
                                <a:pt x="6474946" y="0"/>
                              </a:cubicBezTo>
                              <a:cubicBezTo>
                                <a:pt x="6600521" y="-17064"/>
                                <a:pt x="7020712" y="8328"/>
                                <a:pt x="7173146" y="0"/>
                              </a:cubicBezTo>
                              <a:cubicBezTo>
                                <a:pt x="7419423" y="-21860"/>
                                <a:pt x="7594862" y="192083"/>
                                <a:pt x="7589520" y="416374"/>
                              </a:cubicBezTo>
                              <a:cubicBezTo>
                                <a:pt x="7644806" y="627191"/>
                                <a:pt x="7583277" y="760154"/>
                                <a:pt x="7589520" y="971522"/>
                              </a:cubicBezTo>
                              <a:cubicBezTo>
                                <a:pt x="7595763" y="1182890"/>
                                <a:pt x="7555032" y="1287398"/>
                                <a:pt x="7589520" y="1526670"/>
                              </a:cubicBezTo>
                              <a:cubicBezTo>
                                <a:pt x="7624008" y="1765942"/>
                                <a:pt x="7531819" y="1948926"/>
                                <a:pt x="7589520" y="2081818"/>
                              </a:cubicBezTo>
                              <a:cubicBezTo>
                                <a:pt x="7596892" y="2356569"/>
                                <a:pt x="7340726" y="2481139"/>
                                <a:pt x="7173146" y="2498192"/>
                              </a:cubicBezTo>
                              <a:cubicBezTo>
                                <a:pt x="6910742" y="2519614"/>
                                <a:pt x="6837257" y="2492200"/>
                                <a:pt x="6610082" y="2498192"/>
                              </a:cubicBezTo>
                              <a:cubicBezTo>
                                <a:pt x="6382907" y="2504184"/>
                                <a:pt x="6111940" y="2430239"/>
                                <a:pt x="5979450" y="2498192"/>
                              </a:cubicBezTo>
                              <a:cubicBezTo>
                                <a:pt x="5846960" y="2566145"/>
                                <a:pt x="5635501" y="2494942"/>
                                <a:pt x="5483953" y="2498192"/>
                              </a:cubicBezTo>
                              <a:cubicBezTo>
                                <a:pt x="5332405" y="2501442"/>
                                <a:pt x="5250689" y="2474121"/>
                                <a:pt x="5123592" y="2498192"/>
                              </a:cubicBezTo>
                              <a:cubicBezTo>
                                <a:pt x="4996495" y="2522263"/>
                                <a:pt x="4644869" y="2430684"/>
                                <a:pt x="4425392" y="2498192"/>
                              </a:cubicBezTo>
                              <a:cubicBezTo>
                                <a:pt x="4205915" y="2565700"/>
                                <a:pt x="4235391" y="2455225"/>
                                <a:pt x="4065031" y="2498192"/>
                              </a:cubicBezTo>
                              <a:cubicBezTo>
                                <a:pt x="3894671" y="2541159"/>
                                <a:pt x="3710347" y="2497323"/>
                                <a:pt x="3569534" y="2498192"/>
                              </a:cubicBezTo>
                              <a:cubicBezTo>
                                <a:pt x="3428721" y="2499061"/>
                                <a:pt x="3335754" y="2470084"/>
                                <a:pt x="3141605" y="2498192"/>
                              </a:cubicBezTo>
                              <a:cubicBezTo>
                                <a:pt x="2947456" y="2526300"/>
                                <a:pt x="2824756" y="2493848"/>
                                <a:pt x="2646109" y="2498192"/>
                              </a:cubicBezTo>
                              <a:cubicBezTo>
                                <a:pt x="2467462" y="2502536"/>
                                <a:pt x="2375444" y="2488929"/>
                                <a:pt x="2285748" y="2498192"/>
                              </a:cubicBezTo>
                              <a:cubicBezTo>
                                <a:pt x="2196052" y="2507455"/>
                                <a:pt x="1821878" y="2419055"/>
                                <a:pt x="1587548" y="2498192"/>
                              </a:cubicBezTo>
                              <a:cubicBezTo>
                                <a:pt x="1353218" y="2577329"/>
                                <a:pt x="763138" y="2366783"/>
                                <a:pt x="416374" y="2498192"/>
                              </a:cubicBezTo>
                              <a:cubicBezTo>
                                <a:pt x="168186" y="2523720"/>
                                <a:pt x="-27178" y="2347136"/>
                                <a:pt x="0" y="2081818"/>
                              </a:cubicBezTo>
                              <a:cubicBezTo>
                                <a:pt x="-48590" y="1858160"/>
                                <a:pt x="51842" y="1702734"/>
                                <a:pt x="0" y="1576633"/>
                              </a:cubicBezTo>
                              <a:cubicBezTo>
                                <a:pt x="-51842" y="1450533"/>
                                <a:pt x="54384" y="1262288"/>
                                <a:pt x="0" y="1004831"/>
                              </a:cubicBezTo>
                              <a:cubicBezTo>
                                <a:pt x="-54384" y="747374"/>
                                <a:pt x="50959" y="667739"/>
                                <a:pt x="0" y="416374"/>
                              </a:cubicBezTo>
                              <a:close/>
                            </a:path>
                            <a:path w="7589520" h="2498192" stroke="0" extrusionOk="0">
                              <a:moveTo>
                                <a:pt x="0" y="416374"/>
                              </a:moveTo>
                              <a:cubicBezTo>
                                <a:pt x="7874" y="177521"/>
                                <a:pt x="210988" y="59621"/>
                                <a:pt x="416374" y="0"/>
                              </a:cubicBezTo>
                              <a:cubicBezTo>
                                <a:pt x="576334" y="-848"/>
                                <a:pt x="668717" y="12213"/>
                                <a:pt x="776735" y="0"/>
                              </a:cubicBezTo>
                              <a:cubicBezTo>
                                <a:pt x="884753" y="-12213"/>
                                <a:pt x="1272845" y="13062"/>
                                <a:pt x="1407367" y="0"/>
                              </a:cubicBezTo>
                              <a:cubicBezTo>
                                <a:pt x="1541889" y="-13062"/>
                                <a:pt x="1749225" y="34845"/>
                                <a:pt x="1902864" y="0"/>
                              </a:cubicBezTo>
                              <a:cubicBezTo>
                                <a:pt x="2056503" y="-34845"/>
                                <a:pt x="2377462" y="58035"/>
                                <a:pt x="2601064" y="0"/>
                              </a:cubicBezTo>
                              <a:cubicBezTo>
                                <a:pt x="2824666" y="-58035"/>
                                <a:pt x="3053712" y="5700"/>
                                <a:pt x="3231696" y="0"/>
                              </a:cubicBezTo>
                              <a:cubicBezTo>
                                <a:pt x="3409680" y="-5700"/>
                                <a:pt x="3661418" y="30746"/>
                                <a:pt x="3929895" y="0"/>
                              </a:cubicBezTo>
                              <a:cubicBezTo>
                                <a:pt x="4198372" y="-30746"/>
                                <a:pt x="4244444" y="8010"/>
                                <a:pt x="4492960" y="0"/>
                              </a:cubicBezTo>
                              <a:cubicBezTo>
                                <a:pt x="4741477" y="-8010"/>
                                <a:pt x="4882675" y="25056"/>
                                <a:pt x="4988456" y="0"/>
                              </a:cubicBezTo>
                              <a:cubicBezTo>
                                <a:pt x="5094237" y="-25056"/>
                                <a:pt x="5440657" y="1379"/>
                                <a:pt x="5619088" y="0"/>
                              </a:cubicBezTo>
                              <a:cubicBezTo>
                                <a:pt x="5797519" y="-1379"/>
                                <a:pt x="5985889" y="44609"/>
                                <a:pt x="6114585" y="0"/>
                              </a:cubicBezTo>
                              <a:cubicBezTo>
                                <a:pt x="6243281" y="-44609"/>
                                <a:pt x="6309632" y="37743"/>
                                <a:pt x="6474946" y="0"/>
                              </a:cubicBezTo>
                              <a:cubicBezTo>
                                <a:pt x="6640260" y="-37743"/>
                                <a:pt x="6898415" y="31026"/>
                                <a:pt x="7173146" y="0"/>
                              </a:cubicBezTo>
                              <a:cubicBezTo>
                                <a:pt x="7356273" y="-8651"/>
                                <a:pt x="7579000" y="184588"/>
                                <a:pt x="7589520" y="416374"/>
                              </a:cubicBezTo>
                              <a:cubicBezTo>
                                <a:pt x="7627590" y="611372"/>
                                <a:pt x="7578851" y="782916"/>
                                <a:pt x="7589520" y="954868"/>
                              </a:cubicBezTo>
                              <a:cubicBezTo>
                                <a:pt x="7600189" y="1126820"/>
                                <a:pt x="7542407" y="1422112"/>
                                <a:pt x="7589520" y="1543324"/>
                              </a:cubicBezTo>
                              <a:cubicBezTo>
                                <a:pt x="7636633" y="1664536"/>
                                <a:pt x="7546751" y="1958595"/>
                                <a:pt x="7589520" y="2081818"/>
                              </a:cubicBezTo>
                              <a:cubicBezTo>
                                <a:pt x="7613194" y="2358518"/>
                                <a:pt x="7453718" y="2519692"/>
                                <a:pt x="7173146" y="2498192"/>
                              </a:cubicBezTo>
                              <a:cubicBezTo>
                                <a:pt x="6994449" y="2519833"/>
                                <a:pt x="6755325" y="2464210"/>
                                <a:pt x="6610082" y="2498192"/>
                              </a:cubicBezTo>
                              <a:cubicBezTo>
                                <a:pt x="6464839" y="2532174"/>
                                <a:pt x="6362969" y="2491604"/>
                                <a:pt x="6249720" y="2498192"/>
                              </a:cubicBezTo>
                              <a:cubicBezTo>
                                <a:pt x="6136471" y="2504780"/>
                                <a:pt x="5770154" y="2430247"/>
                                <a:pt x="5619088" y="2498192"/>
                              </a:cubicBezTo>
                              <a:cubicBezTo>
                                <a:pt x="5468022" y="2566137"/>
                                <a:pt x="5269027" y="2439771"/>
                                <a:pt x="4920889" y="2498192"/>
                              </a:cubicBezTo>
                              <a:cubicBezTo>
                                <a:pt x="4572751" y="2556613"/>
                                <a:pt x="4464603" y="2463037"/>
                                <a:pt x="4290257" y="2498192"/>
                              </a:cubicBezTo>
                              <a:cubicBezTo>
                                <a:pt x="4115911" y="2533347"/>
                                <a:pt x="4074409" y="2463061"/>
                                <a:pt x="3929895" y="2498192"/>
                              </a:cubicBezTo>
                              <a:cubicBezTo>
                                <a:pt x="3785381" y="2533323"/>
                                <a:pt x="3510323" y="2427161"/>
                                <a:pt x="3299263" y="2498192"/>
                              </a:cubicBezTo>
                              <a:cubicBezTo>
                                <a:pt x="3088203" y="2569223"/>
                                <a:pt x="2917192" y="2476528"/>
                                <a:pt x="2736199" y="2498192"/>
                              </a:cubicBezTo>
                              <a:cubicBezTo>
                                <a:pt x="2555206" y="2519856"/>
                                <a:pt x="2442395" y="2481482"/>
                                <a:pt x="2308270" y="2498192"/>
                              </a:cubicBezTo>
                              <a:cubicBezTo>
                                <a:pt x="2174145" y="2514902"/>
                                <a:pt x="2081753" y="2466375"/>
                                <a:pt x="1947909" y="2498192"/>
                              </a:cubicBezTo>
                              <a:cubicBezTo>
                                <a:pt x="1814065" y="2530009"/>
                                <a:pt x="1587703" y="2442460"/>
                                <a:pt x="1249709" y="2498192"/>
                              </a:cubicBezTo>
                              <a:cubicBezTo>
                                <a:pt x="911715" y="2553924"/>
                                <a:pt x="605857" y="2470251"/>
                                <a:pt x="416374" y="2498192"/>
                              </a:cubicBezTo>
                              <a:cubicBezTo>
                                <a:pt x="134163" y="2542164"/>
                                <a:pt x="13517" y="2279921"/>
                                <a:pt x="0" y="2081818"/>
                              </a:cubicBezTo>
                              <a:cubicBezTo>
                                <a:pt x="-43609" y="1849112"/>
                                <a:pt x="60436" y="1679229"/>
                                <a:pt x="0" y="1559979"/>
                              </a:cubicBezTo>
                              <a:cubicBezTo>
                                <a:pt x="-60436" y="1440729"/>
                                <a:pt x="54820" y="1294769"/>
                                <a:pt x="0" y="1054794"/>
                              </a:cubicBezTo>
                              <a:cubicBezTo>
                                <a:pt x="-54820" y="814819"/>
                                <a:pt x="2749" y="669763"/>
                                <a:pt x="0" y="4163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A53C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46230217"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1256A" id="AutoShape 3" o:spid="_x0000_s1026" style="position:absolute;margin-left:-116.95pt;margin-top:-53.9pt;width:597.6pt;height:196.7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TeUg0AAHg7AAAOAAAAZHJzL2Uyb0RvYy54bWy0W9uO28gRfQ+QfyD0GEAe9r174PHC8cZB&#10;gE02wDpA8siRNB7BGlEhNR57vz6nL5SrqYXVrSQ2MBBFVR1Wdd27+fqHL0+75vNmGLf9/m7BXrWL&#10;ZrNf9evt/uPd4h8f3i/tohmP3X7d7fr95m7xdTMufnjz+9+9fjncbnj/2O/Wm6EBk/14+3K4Wzwe&#10;j4fbm5tx9bh56sZX/WGzx82HfnjqjrgcPt6sh+4F3J92N7xt9c1LP6wPQ7/ajCO+/THeXLwJ/B8e&#10;Nqvjzw8P4+bY7O4WeLZj+DuEv/f+782b193tx6E7PG5X6TG6K57iqdvuAXpi9WN37JrnYXvG6mm7&#10;Gvqxfzi+WvVPN/3Dw3a1CTJAGtbOpPnlsTtsgixQzng4qWn837Fd/e3zL4e/D/7Rx8NP/erT2Oz7&#10;d4/d/uPm7TD0L4+bbg045hV183IYb08E/mIEaXP/8td+jaXtno990MGXh+HJM4R0zZeg6q8nVW++&#10;HJsVvjTKOsWxIivc49JZ5njA6G4n8tXzePzzpg+sus8/jce4Vmt8CppeN/vuCbirfr8ft8fNP8Ht&#10;4WmH5fvDTdM2L82EkehmP/8X/blkWhjZPDbkUbCYZxCMQCSaiziUpr0MwQmEY8wadlkUSlMAIQgE&#10;k0Y6oS5jUKICDEkwOGuV0uYyBiUqwFAUQ8N/tLyMQYkKMDTBEExLxu1lDEpUgGEohuEGvnAZgxIV&#10;YCAOn5xDMqUYL7ArSlSA4SiGscoocVkOSlSAwajbKmmFKwHJqEpQqNNqxqSyBS7CKFUJCvVb7R1R&#10;6ssKY5SqBIV6rmFGsCIUSlWCQn03Rd4CWShVcRCmLlwORamcYYrzy8GYUU8uh6JUANLalGiQenQ5&#10;FqXirWX4XyAX9exym6BUKVMWYFEP15q1rS0Ib4xSFWP5iuIU5pQzTqqCSiCjKsei3l4ciTilKsei&#10;Po/YLVRJiuCUqhyLer6UXIkiLEpVjpX5f6tVKwrSEqdU5Vg0AAilkTgKygVOqcqxaARAwGW6Lcgf&#10;nFKVY2URQEt4mLsceXlGFQvwy77MswjAkeJlQTmUUxVj0QjAlDXwsQK5KFWxDgWNG6WFfUZUDkUD&#10;QEFwEvT3xQFeUNcvQaG/Z8poLcRlcxDU6UtQ6O+RCFC+sQIU6u4lKPT3v1VU3PjWLrWR3ePUWa6+&#10;7NN3+NSgA/ZNq+80D/3o+1jaZ6JpnS7RR/reuLsFlf/1BWKsJiWOjXUpMRaJEk8dcxkydE+JRdVj&#10;Q6WUWFYRI4RSYlVFjJhIiXUVMYIcJTZVxIh1lNhWESMMUWJXRezbFUqN6yobmxtZnZX5BiNDr7Mz&#10;NjM0XFc9/MzUWJ2tsZmx4boKfWZuaACqyGcGx+osjs1MDtdV6DOjQw1dQ+7LYLruuK4in1kdKt0q&#10;8pnVoXitIp9ZHa+zOl9SZrLXWZ2vEjPyOqvzhV9GXmd1vpbLyOuszpdnGXmd1fGZ1eG6ZuF8FUXR&#10;cV1FPrM6lEtV5DOrQ91URT6zOhREVeQzqxOZ1cWaItUkA7Yy/CbGLmxiHBcNNjGGRYNNjHsPiSql&#10;O/pSZvrYvJAh++O3GXvzsN2BzR67Mdiq+XIcnv3Wzc+fpmLnqf+8+dAHLsdv0/tYRSXZvv1k9Xy/&#10;Xf1x8yslWLKWJ4PkDIOPsJx4vMCNGaWTrwglZfCS6V7C8MZwMoGM/2+hKW5QqwYLWnKndMbRtlam&#10;kCq5g5lHRYUniaP1QFiOxlqmRAoVyzOWTLRGQCYvgbCmDX4wSZfm7LWAGv13UtjynKdVVrTRBLXC&#10;aJoKmIbulYCYLHAU5YFqec5TWt2aeFdixyTDiwP4WjzjW+MYv5ZnLJ3ARDTe1EaITKFpGF+JJ4S1&#10;xsaItTznCZt0bVxB7WIGmhZQxMF8LZ5rnTQT3oylxCgMfVZgCc9oM32mIX0lnhQtFJrwznkqLG+q&#10;z6SJKXKST8aBfSUeBjaauyjCcs5ScWFdUjZn0AO1lzQxq8Uz3DpUVd7Hluc8HRwwOQT0KTOHSGP8&#10;SkCEK3TDCfCcp8DmWXIIZrD/RCVME/1aQN22WKQo4RlP03I4YExaVuQhLc1xK/GMxMrAFJJG4eBU&#10;BqMcfD7iYVuqtSHBTTaTptSBNksReajOr2ImMFpK28bIrf2WV8jbhLFAZA+MDQKLyhRLYeMk3z+y&#10;T5cX8wXkwXIml2MWxjQTV8Gik7jcGuGypEGB01y/HFlz7+9BJGY09JpZJ/bKMLqPjosFsQ41IUlX&#10;FDkNgcqRldPgF5AR3zVGnxlruIxJFSiXlrE8zlKrSkOuYmTtWGsgp7ctrpjTsZmbVllbBNUU/MGa&#10;40AHfbC0VxCpsyMCl9dZC8sdAmpEblEGZBaEWAAlx8qTI2byXOa0c3AVsrJSOzhRRIYMeZWjtICJ&#10;RfeGzPifmQGNirXaVgK1ScpeHBiY3VN1oo5oYQdJKLh9bNCmxUi7ClfJLJ3T0sW8iXqFc3gYMV7p&#10;fR1GF1QCbet8MdIew3XIvFUu9fwcpj2rNxHYsH0xaVvh0bICUcYdh6uQkdpQmyTWKL6YyrwKWaEV&#10;yHhRZuSlPNum/YfpNjn+ctm2hURkShkCNuJancVOIQR23mNnwSUUkms77UZchcyRw6WKQRvrrEXu&#10;sNwCb7qNxGhlFj153Ju4Dhm6likPwY6xKZWFRy4gsZxktoh22WLwuFNxHTLCFhJypEWNJlVmQsgh&#10;OKMTwzpHKsVJF2r6ad/iKmQG2wXzhGxgQplQSGNMpLsCW8x5aibdVG0cYRp7yKdFRojOovISyXqS&#10;FwbO8oVIcS/uQ3tFFGXlpbQKidj7CkNPgwqW6lAheKeUjPIHFR69majijkU5IOGJLWJETspTSZhu&#10;fBquYTuZFSfAuHlRAXjiaaTBWbMMr3UIHl56LCNqDnovwn2vuNr14yYq2o8ALvb/43HoP+HYHBj/&#10;P9p/YyFbWEhjfBlL0gA6Ugdd+puoSPJ7xFzD2heZja/kYA2e4XIWa7TGwbkYfRn3LQ95DkwMjIjJ&#10;qhzLWoS2VCWfcWQcbUnq/DEFQJwicAzllUgdRDkeSl6GOBaFO+eJs0I+l3nRhfTQFNC13KIV8TfL&#10;AZFI/fZ7BDzjiQB7ir/KtlAfAeTXtf7IFnqa3ZzxFHDKqdGZZ3XkUoYaq1JAlLmog6M/Lc9Y+kIt&#10;xVqMcWSWXXAAAm1srcUgGfj6Nil0zlNy5KuUsSyOLlJ9YgjBpxKyfAGRmjFkija/PGNpLddmqtCw&#10;1Bke3HJK6+V4CpMNmEWUDzk554l0jOIqeaDABITYi9LIkykSVOAZZ9BDRDw2Z+mQN5K7SOknIATv&#10;2s5fosFOjfg5TwFrSp2i940swlzb+csWrpQM5ownRimYCYW7AjPWbAVpk1auUURBtN7J5a1WWbQ2&#10;yrgW9Z2PIkjA0C5VKe1Hv5ecsoZ86vw5uvDIGCvjXYSsFWCtxZN4WIMeLm7ATU0KhXXolXR4qKJk&#10;gTFCy5KFMMa1zcsa1I9onpK9SqSMfJpKgRGafafln7oQGeXZNObTWs5qVyDDM6PEzOGgKSJNppB0&#10;Uh4Kqe78NRPoc4My0QlBr/ki4lHMqcBEnRvP4J+UHc+KRura/ts5RLfU8sFrbV5hQWDUtikcoT1E&#10;aUBl/q86f7DDqeD41L6Azmst7eeVp14U5tVmpRiGNM4XvN78autmKBuOP3WELQaqmVDKmDDIiqwx&#10;c5jNQ0lQrEWGBVnsuiSZob18NI9ODSVBtG1MO5zBQxILQ7ZBNE4aq1xnqTAWT8aLSamHzlhjMXQq&#10;KpDtsVmRzYCxhYJWbnow+hLI5S44dNz+xLVfKRTwvtmmQiHhIuGnhQTyrEkmKb1W2wKTcpESQ0Ce&#10;t/bo/NNAlUt0SzNk7jDbi0G3GhnrxCd1YozHc2RES//uQJIZM8Z8PoxQDxubVFKnbawtXteZmkL4&#10;c57tUcxghDb5s2XSZkGdC5z5Ndd5lXdgP0OL68ywP5OzRqs5Fea+nsQggJoBoh/S2HUyYx7ra5jJ&#10;wpAMs6rCt/ZmWgzID0PPkLG4fg/wmkiCzUkcUE/A/vxtHqNaRPLJadAR53mbdFK15sWEJ06wiMn5&#10;dgbGEamjwv4ubDiLIWltq/t+MW1WocSA1NnSIjRjuOD1h31k2Hqm/QiIF1kcTnl7vRel4iXhifBg&#10;cp4oKFLoZ37SlY/JE2CrYFDluX/5jaf3ingiZ0qwHF1ckE9r5zclSPiKaN+rrOZtP+Q/HQEIuvj2&#10;9tzY77br99j398OBcfh4/243NJ87HAN4//6tEu+S+rKf7fb+BAFX2LMIhyCzm+PX8cQCL2Ou+5cP&#10;mCUsml03HnEDbWf4Fwh3z094PzDCJQfBV3grk3yF540swzJmUEP/vF8HxfhXEf+UPh+77S5+Buku&#10;nLvchLc942HO8KaifznRvwc63t736694UXHo4+ufeF0VHx774ddF84JXP+8W47+fu2GD5//LHi87&#10;CvQtsLsjvRjoxT296PYrsLpbQPz48d3RK2DRPB+G7cdHILGgh33/Fi9IPmz9a4zh+eJTpQu83hlk&#10;T6+i+vdH6XX41bcXZt/8BwAA//8DAFBLAwQUAAYACAAAACEAQGOvxuEAAAANAQAADwAAAGRycy9k&#10;b3ducmV2LnhtbEyPy26DMBBF95X6D9ZU6i4xDwGBYqKqajbdhUbt1oEJkGAbYfPo33e6anYzmqM7&#10;5+b7VfVsxtF2Rgvwtx4w1JWpO90IOH0eNjtg1kldy95oFPCDFvbF40Mus9os+ohz6RpGIdpmUkDr&#10;3JBxbqsWlbRbM6Cm28WMSjpax4bXo1woXPU88LyYK9lp+tDKAd9arG7lpASg/Cov0Xw6fBzT63eU&#10;TO8JLp4Qz0/r6wswh6v7h+FPn9ShIKezmXRtWS9gE4RhSixNvpdQC2LS2A+BnQUEuygGXuT8vkXx&#10;CwAA//8DAFBLAQItABQABgAIAAAAIQC2gziS/gAAAOEBAAATAAAAAAAAAAAAAAAAAAAAAABbQ29u&#10;dGVudF9UeXBlc10ueG1sUEsBAi0AFAAGAAgAAAAhADj9If/WAAAAlAEAAAsAAAAAAAAAAAAAAAAA&#10;LwEAAF9yZWxzLy5yZWxzUEsBAi0AFAAGAAgAAAAhACnJpN5SDQAAeDsAAA4AAAAAAAAAAAAAAAAA&#10;LgIAAGRycy9lMm9Eb2MueG1sUEsBAi0AFAAGAAgAAAAhAEBjr8bhAAAADQEAAA8AAAAAAAAAAAAA&#10;AAAArA8AAGRycy9kb3ducmV2LnhtbFBLBQYAAAAABAAEAPMAAAC6EAAAAAA=&#10;" fillcolor="#ffa53c" strokeweight="2pt">
                <v:shadow color="black [0]"/>
                <v:textbox inset="2.88pt,2.88pt,2.88pt,2.88pt"/>
              </v:roundrect>
            </w:pict>
          </mc:Fallback>
        </mc:AlternateContent>
      </w:r>
    </w:p>
    <w:p w14:paraId="2C701032" w14:textId="5A560EB5" w:rsidR="00C978A4" w:rsidRDefault="00C978A4" w:rsidP="00C978A4"/>
    <w:p w14:paraId="01F7F1F6" w14:textId="1D6E196D" w:rsidR="00C978A4" w:rsidRDefault="00C978A4" w:rsidP="00C978A4"/>
    <w:p w14:paraId="3C02DD5B" w14:textId="44EE57F4" w:rsidR="00C978A4" w:rsidRDefault="00C978A4" w:rsidP="00C978A4"/>
    <w:p w14:paraId="7EB35056" w14:textId="70E2375A" w:rsidR="00C978A4" w:rsidRDefault="00C978A4" w:rsidP="00C978A4"/>
    <w:p w14:paraId="5A1F3691" w14:textId="445550BC" w:rsidR="00C978A4" w:rsidRDefault="00C978A4" w:rsidP="00C978A4"/>
    <w:p w14:paraId="340435B7" w14:textId="7B96AFE3" w:rsidR="00C978A4" w:rsidRDefault="00E921C7" w:rsidP="00C978A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8EA0B1" wp14:editId="66EB6A42">
                <wp:simplePos x="0" y="0"/>
                <wp:positionH relativeFrom="column">
                  <wp:posOffset>667508</wp:posOffset>
                </wp:positionH>
                <wp:positionV relativeFrom="paragraph">
                  <wp:posOffset>262091</wp:posOffset>
                </wp:positionV>
                <wp:extent cx="6982460" cy="2350770"/>
                <wp:effectExtent l="38100" t="38100" r="46990" b="4953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2350770"/>
                        </a:xfrm>
                        <a:custGeom>
                          <a:avLst/>
                          <a:gdLst>
                            <a:gd name="connsiteX0" fmla="*/ 0 w 6982460"/>
                            <a:gd name="connsiteY0" fmla="*/ 391803 h 2350770"/>
                            <a:gd name="connsiteX1" fmla="*/ 391803 w 6982460"/>
                            <a:gd name="connsiteY1" fmla="*/ 0 h 2350770"/>
                            <a:gd name="connsiteX2" fmla="*/ 1079312 w 6982460"/>
                            <a:gd name="connsiteY2" fmla="*/ 0 h 2350770"/>
                            <a:gd name="connsiteX3" fmla="*/ 1456879 w 6982460"/>
                            <a:gd name="connsiteY3" fmla="*/ 0 h 2350770"/>
                            <a:gd name="connsiteX4" fmla="*/ 1896434 w 6982460"/>
                            <a:gd name="connsiteY4" fmla="*/ 0 h 2350770"/>
                            <a:gd name="connsiteX5" fmla="*/ 2397978 w 6982460"/>
                            <a:gd name="connsiteY5" fmla="*/ 0 h 2350770"/>
                            <a:gd name="connsiteX6" fmla="*/ 2775544 w 6982460"/>
                            <a:gd name="connsiteY6" fmla="*/ 0 h 2350770"/>
                            <a:gd name="connsiteX7" fmla="*/ 3401065 w 6982460"/>
                            <a:gd name="connsiteY7" fmla="*/ 0 h 2350770"/>
                            <a:gd name="connsiteX8" fmla="*/ 3840620 w 6982460"/>
                            <a:gd name="connsiteY8" fmla="*/ 0 h 2350770"/>
                            <a:gd name="connsiteX9" fmla="*/ 4466141 w 6982460"/>
                            <a:gd name="connsiteY9" fmla="*/ 0 h 2350770"/>
                            <a:gd name="connsiteX10" fmla="*/ 4905696 w 6982460"/>
                            <a:gd name="connsiteY10" fmla="*/ 0 h 2350770"/>
                            <a:gd name="connsiteX11" fmla="*/ 5531216 w 6982460"/>
                            <a:gd name="connsiteY11" fmla="*/ 0 h 2350770"/>
                            <a:gd name="connsiteX12" fmla="*/ 6590657 w 6982460"/>
                            <a:gd name="connsiteY12" fmla="*/ 0 h 2350770"/>
                            <a:gd name="connsiteX13" fmla="*/ 6982460 w 6982460"/>
                            <a:gd name="connsiteY13" fmla="*/ 391803 h 2350770"/>
                            <a:gd name="connsiteX14" fmla="*/ 6982460 w 6982460"/>
                            <a:gd name="connsiteY14" fmla="*/ 898519 h 2350770"/>
                            <a:gd name="connsiteX15" fmla="*/ 6982460 w 6982460"/>
                            <a:gd name="connsiteY15" fmla="*/ 1373892 h 2350770"/>
                            <a:gd name="connsiteX16" fmla="*/ 6982460 w 6982460"/>
                            <a:gd name="connsiteY16" fmla="*/ 1958967 h 2350770"/>
                            <a:gd name="connsiteX17" fmla="*/ 6590657 w 6982460"/>
                            <a:gd name="connsiteY17" fmla="*/ 2350770 h 2350770"/>
                            <a:gd name="connsiteX18" fmla="*/ 6027125 w 6982460"/>
                            <a:gd name="connsiteY18" fmla="*/ 2350770 h 2350770"/>
                            <a:gd name="connsiteX19" fmla="*/ 5401604 w 6982460"/>
                            <a:gd name="connsiteY19" fmla="*/ 2350770 h 2350770"/>
                            <a:gd name="connsiteX20" fmla="*/ 4838072 w 6982460"/>
                            <a:gd name="connsiteY20" fmla="*/ 2350770 h 2350770"/>
                            <a:gd name="connsiteX21" fmla="*/ 4460505 w 6982460"/>
                            <a:gd name="connsiteY21" fmla="*/ 2350770 h 2350770"/>
                            <a:gd name="connsiteX22" fmla="*/ 3772996 w 6982460"/>
                            <a:gd name="connsiteY22" fmla="*/ 2350770 h 2350770"/>
                            <a:gd name="connsiteX23" fmla="*/ 3395430 w 6982460"/>
                            <a:gd name="connsiteY23" fmla="*/ 2350770 h 2350770"/>
                            <a:gd name="connsiteX24" fmla="*/ 2831897 w 6982460"/>
                            <a:gd name="connsiteY24" fmla="*/ 2350770 h 2350770"/>
                            <a:gd name="connsiteX25" fmla="*/ 2330354 w 6982460"/>
                            <a:gd name="connsiteY25" fmla="*/ 2350770 h 2350770"/>
                            <a:gd name="connsiteX26" fmla="*/ 1952787 w 6982460"/>
                            <a:gd name="connsiteY26" fmla="*/ 2350770 h 2350770"/>
                            <a:gd name="connsiteX27" fmla="*/ 1575221 w 6982460"/>
                            <a:gd name="connsiteY27" fmla="*/ 2350770 h 2350770"/>
                            <a:gd name="connsiteX28" fmla="*/ 1135665 w 6982460"/>
                            <a:gd name="connsiteY28" fmla="*/ 2350770 h 2350770"/>
                            <a:gd name="connsiteX29" fmla="*/ 391803 w 6982460"/>
                            <a:gd name="connsiteY29" fmla="*/ 2350770 h 2350770"/>
                            <a:gd name="connsiteX30" fmla="*/ 0 w 6982460"/>
                            <a:gd name="connsiteY30" fmla="*/ 1958967 h 2350770"/>
                            <a:gd name="connsiteX31" fmla="*/ 0 w 6982460"/>
                            <a:gd name="connsiteY31" fmla="*/ 1452251 h 2350770"/>
                            <a:gd name="connsiteX32" fmla="*/ 0 w 6982460"/>
                            <a:gd name="connsiteY32" fmla="*/ 898519 h 2350770"/>
                            <a:gd name="connsiteX33" fmla="*/ 0 w 6982460"/>
                            <a:gd name="connsiteY33" fmla="*/ 391803 h 2350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982460" h="2350770" fill="none" extrusionOk="0">
                              <a:moveTo>
                                <a:pt x="0" y="391803"/>
                              </a:moveTo>
                              <a:cubicBezTo>
                                <a:pt x="-27373" y="191230"/>
                                <a:pt x="164004" y="1316"/>
                                <a:pt x="391803" y="0"/>
                              </a:cubicBezTo>
                              <a:cubicBezTo>
                                <a:pt x="708140" y="-61199"/>
                                <a:pt x="813248" y="80159"/>
                                <a:pt x="1079312" y="0"/>
                              </a:cubicBezTo>
                              <a:cubicBezTo>
                                <a:pt x="1345376" y="-80159"/>
                                <a:pt x="1333296" y="15964"/>
                                <a:pt x="1456879" y="0"/>
                              </a:cubicBezTo>
                              <a:cubicBezTo>
                                <a:pt x="1580462" y="-15964"/>
                                <a:pt x="1696309" y="3287"/>
                                <a:pt x="1896434" y="0"/>
                              </a:cubicBezTo>
                              <a:cubicBezTo>
                                <a:pt x="2096559" y="-3287"/>
                                <a:pt x="2270739" y="27738"/>
                                <a:pt x="2397978" y="0"/>
                              </a:cubicBezTo>
                              <a:cubicBezTo>
                                <a:pt x="2525217" y="-27738"/>
                                <a:pt x="2662314" y="897"/>
                                <a:pt x="2775544" y="0"/>
                              </a:cubicBezTo>
                              <a:cubicBezTo>
                                <a:pt x="2888774" y="-897"/>
                                <a:pt x="3266243" y="3328"/>
                                <a:pt x="3401065" y="0"/>
                              </a:cubicBezTo>
                              <a:cubicBezTo>
                                <a:pt x="3535887" y="-3328"/>
                                <a:pt x="3742779" y="39954"/>
                                <a:pt x="3840620" y="0"/>
                              </a:cubicBezTo>
                              <a:cubicBezTo>
                                <a:pt x="3938462" y="-39954"/>
                                <a:pt x="4154033" y="73682"/>
                                <a:pt x="4466141" y="0"/>
                              </a:cubicBezTo>
                              <a:cubicBezTo>
                                <a:pt x="4778249" y="-73682"/>
                                <a:pt x="4768162" y="4247"/>
                                <a:pt x="4905696" y="0"/>
                              </a:cubicBezTo>
                              <a:cubicBezTo>
                                <a:pt x="5043230" y="-4247"/>
                                <a:pt x="5376386" y="55474"/>
                                <a:pt x="5531216" y="0"/>
                              </a:cubicBezTo>
                              <a:cubicBezTo>
                                <a:pt x="5686046" y="-55474"/>
                                <a:pt x="6369533" y="8924"/>
                                <a:pt x="6590657" y="0"/>
                              </a:cubicBezTo>
                              <a:cubicBezTo>
                                <a:pt x="6798366" y="-7443"/>
                                <a:pt x="6998812" y="114822"/>
                                <a:pt x="6982460" y="391803"/>
                              </a:cubicBezTo>
                              <a:cubicBezTo>
                                <a:pt x="7017534" y="522493"/>
                                <a:pt x="6971066" y="705918"/>
                                <a:pt x="6982460" y="898519"/>
                              </a:cubicBezTo>
                              <a:cubicBezTo>
                                <a:pt x="6993854" y="1091120"/>
                                <a:pt x="6979005" y="1183132"/>
                                <a:pt x="6982460" y="1373892"/>
                              </a:cubicBezTo>
                              <a:cubicBezTo>
                                <a:pt x="6985915" y="1564652"/>
                                <a:pt x="6966337" y="1710219"/>
                                <a:pt x="6982460" y="1958967"/>
                              </a:cubicBezTo>
                              <a:cubicBezTo>
                                <a:pt x="6946798" y="2168682"/>
                                <a:pt x="6815792" y="2402857"/>
                                <a:pt x="6590657" y="2350770"/>
                              </a:cubicBezTo>
                              <a:cubicBezTo>
                                <a:pt x="6394863" y="2390721"/>
                                <a:pt x="6262118" y="2327138"/>
                                <a:pt x="6027125" y="2350770"/>
                              </a:cubicBezTo>
                              <a:cubicBezTo>
                                <a:pt x="5792132" y="2374402"/>
                                <a:pt x="5678516" y="2291226"/>
                                <a:pt x="5401604" y="2350770"/>
                              </a:cubicBezTo>
                              <a:cubicBezTo>
                                <a:pt x="5124692" y="2410314"/>
                                <a:pt x="4973831" y="2330024"/>
                                <a:pt x="4838072" y="2350770"/>
                              </a:cubicBezTo>
                              <a:cubicBezTo>
                                <a:pt x="4702313" y="2371516"/>
                                <a:pt x="4582358" y="2309893"/>
                                <a:pt x="4460505" y="2350770"/>
                              </a:cubicBezTo>
                              <a:cubicBezTo>
                                <a:pt x="4338652" y="2391647"/>
                                <a:pt x="4080073" y="2324441"/>
                                <a:pt x="3772996" y="2350770"/>
                              </a:cubicBezTo>
                              <a:cubicBezTo>
                                <a:pt x="3465919" y="2377099"/>
                                <a:pt x="3486417" y="2338742"/>
                                <a:pt x="3395430" y="2350770"/>
                              </a:cubicBezTo>
                              <a:cubicBezTo>
                                <a:pt x="3304443" y="2362798"/>
                                <a:pt x="3027468" y="2310757"/>
                                <a:pt x="2831897" y="2350770"/>
                              </a:cubicBezTo>
                              <a:cubicBezTo>
                                <a:pt x="2636326" y="2390783"/>
                                <a:pt x="2570417" y="2349900"/>
                                <a:pt x="2330354" y="2350770"/>
                              </a:cubicBezTo>
                              <a:cubicBezTo>
                                <a:pt x="2090291" y="2351640"/>
                                <a:pt x="2120795" y="2326387"/>
                                <a:pt x="1952787" y="2350770"/>
                              </a:cubicBezTo>
                              <a:cubicBezTo>
                                <a:pt x="1784779" y="2375153"/>
                                <a:pt x="1688178" y="2347647"/>
                                <a:pt x="1575221" y="2350770"/>
                              </a:cubicBezTo>
                              <a:cubicBezTo>
                                <a:pt x="1462264" y="2353893"/>
                                <a:pt x="1329317" y="2312699"/>
                                <a:pt x="1135665" y="2350770"/>
                              </a:cubicBezTo>
                              <a:cubicBezTo>
                                <a:pt x="942013" y="2388841"/>
                                <a:pt x="634170" y="2297680"/>
                                <a:pt x="391803" y="2350770"/>
                              </a:cubicBezTo>
                              <a:cubicBezTo>
                                <a:pt x="219704" y="2326552"/>
                                <a:pt x="12067" y="2176059"/>
                                <a:pt x="0" y="1958967"/>
                              </a:cubicBezTo>
                              <a:cubicBezTo>
                                <a:pt x="-50478" y="1750315"/>
                                <a:pt x="8759" y="1587535"/>
                                <a:pt x="0" y="1452251"/>
                              </a:cubicBezTo>
                              <a:cubicBezTo>
                                <a:pt x="-8759" y="1316967"/>
                                <a:pt x="61067" y="1113421"/>
                                <a:pt x="0" y="898519"/>
                              </a:cubicBezTo>
                              <a:cubicBezTo>
                                <a:pt x="-61067" y="683617"/>
                                <a:pt x="49509" y="500036"/>
                                <a:pt x="0" y="391803"/>
                              </a:cubicBezTo>
                              <a:close/>
                            </a:path>
                            <a:path w="6982460" h="2350770" stroke="0" extrusionOk="0">
                              <a:moveTo>
                                <a:pt x="0" y="391803"/>
                              </a:moveTo>
                              <a:cubicBezTo>
                                <a:pt x="804" y="133324"/>
                                <a:pt x="162011" y="-10425"/>
                                <a:pt x="391803" y="0"/>
                              </a:cubicBezTo>
                              <a:cubicBezTo>
                                <a:pt x="506888" y="-30017"/>
                                <a:pt x="798654" y="33194"/>
                                <a:pt x="955335" y="0"/>
                              </a:cubicBezTo>
                              <a:cubicBezTo>
                                <a:pt x="1112016" y="-33194"/>
                                <a:pt x="1183479" y="3488"/>
                                <a:pt x="1332902" y="0"/>
                              </a:cubicBezTo>
                              <a:cubicBezTo>
                                <a:pt x="1482325" y="-3488"/>
                                <a:pt x="1788244" y="74925"/>
                                <a:pt x="1958422" y="0"/>
                              </a:cubicBezTo>
                              <a:cubicBezTo>
                                <a:pt x="2128600" y="-74925"/>
                                <a:pt x="2186615" y="47861"/>
                                <a:pt x="2397978" y="0"/>
                              </a:cubicBezTo>
                              <a:cubicBezTo>
                                <a:pt x="2609341" y="-47861"/>
                                <a:pt x="2916531" y="17198"/>
                                <a:pt x="3085487" y="0"/>
                              </a:cubicBezTo>
                              <a:cubicBezTo>
                                <a:pt x="3254443" y="-17198"/>
                                <a:pt x="3278925" y="36511"/>
                                <a:pt x="3463053" y="0"/>
                              </a:cubicBezTo>
                              <a:cubicBezTo>
                                <a:pt x="3647181" y="-36511"/>
                                <a:pt x="3922183" y="13255"/>
                                <a:pt x="4088574" y="0"/>
                              </a:cubicBezTo>
                              <a:cubicBezTo>
                                <a:pt x="4254965" y="-13255"/>
                                <a:pt x="4540310" y="27076"/>
                                <a:pt x="4714095" y="0"/>
                              </a:cubicBezTo>
                              <a:cubicBezTo>
                                <a:pt x="4887880" y="-27076"/>
                                <a:pt x="5155772" y="4975"/>
                                <a:pt x="5277627" y="0"/>
                              </a:cubicBezTo>
                              <a:cubicBezTo>
                                <a:pt x="5399482" y="-4975"/>
                                <a:pt x="5663810" y="28124"/>
                                <a:pt x="5903148" y="0"/>
                              </a:cubicBezTo>
                              <a:cubicBezTo>
                                <a:pt x="6142486" y="-28124"/>
                                <a:pt x="6261773" y="62355"/>
                                <a:pt x="6590657" y="0"/>
                              </a:cubicBezTo>
                              <a:cubicBezTo>
                                <a:pt x="6824298" y="25120"/>
                                <a:pt x="6948217" y="170067"/>
                                <a:pt x="6982460" y="391803"/>
                              </a:cubicBezTo>
                              <a:cubicBezTo>
                                <a:pt x="7032444" y="531457"/>
                                <a:pt x="6942836" y="641663"/>
                                <a:pt x="6982460" y="882848"/>
                              </a:cubicBezTo>
                              <a:cubicBezTo>
                                <a:pt x="7022084" y="1124034"/>
                                <a:pt x="6961443" y="1164836"/>
                                <a:pt x="6982460" y="1373892"/>
                              </a:cubicBezTo>
                              <a:cubicBezTo>
                                <a:pt x="7003477" y="1582948"/>
                                <a:pt x="6912922" y="1767598"/>
                                <a:pt x="6982460" y="1958967"/>
                              </a:cubicBezTo>
                              <a:cubicBezTo>
                                <a:pt x="6953688" y="2192796"/>
                                <a:pt x="6859033" y="2340822"/>
                                <a:pt x="6590657" y="2350770"/>
                              </a:cubicBezTo>
                              <a:cubicBezTo>
                                <a:pt x="6337053" y="2419099"/>
                                <a:pt x="6077150" y="2285078"/>
                                <a:pt x="5903148" y="2350770"/>
                              </a:cubicBezTo>
                              <a:cubicBezTo>
                                <a:pt x="5729146" y="2416462"/>
                                <a:pt x="5507642" y="2316058"/>
                                <a:pt x="5215638" y="2350770"/>
                              </a:cubicBezTo>
                              <a:cubicBezTo>
                                <a:pt x="4923634" y="2385482"/>
                                <a:pt x="4889256" y="2320965"/>
                                <a:pt x="4776083" y="2350770"/>
                              </a:cubicBezTo>
                              <a:cubicBezTo>
                                <a:pt x="4662911" y="2380575"/>
                                <a:pt x="4378713" y="2305333"/>
                                <a:pt x="4088574" y="2350770"/>
                              </a:cubicBezTo>
                              <a:cubicBezTo>
                                <a:pt x="3798435" y="2396207"/>
                                <a:pt x="3661794" y="2345042"/>
                                <a:pt x="3463053" y="2350770"/>
                              </a:cubicBezTo>
                              <a:cubicBezTo>
                                <a:pt x="3264312" y="2356498"/>
                                <a:pt x="3135677" y="2330895"/>
                                <a:pt x="3023498" y="2350770"/>
                              </a:cubicBezTo>
                              <a:cubicBezTo>
                                <a:pt x="2911319" y="2370645"/>
                                <a:pt x="2485038" y="2300682"/>
                                <a:pt x="2335989" y="2350770"/>
                              </a:cubicBezTo>
                              <a:cubicBezTo>
                                <a:pt x="2186940" y="2400858"/>
                                <a:pt x="2047788" y="2350526"/>
                                <a:pt x="1834445" y="2350770"/>
                              </a:cubicBezTo>
                              <a:cubicBezTo>
                                <a:pt x="1621102" y="2351014"/>
                                <a:pt x="1465170" y="2285043"/>
                                <a:pt x="1270913" y="2350770"/>
                              </a:cubicBezTo>
                              <a:cubicBezTo>
                                <a:pt x="1076656" y="2416497"/>
                                <a:pt x="753956" y="2332815"/>
                                <a:pt x="391803" y="2350770"/>
                              </a:cubicBezTo>
                              <a:cubicBezTo>
                                <a:pt x="177802" y="2339097"/>
                                <a:pt x="-27323" y="2182874"/>
                                <a:pt x="0" y="1958967"/>
                              </a:cubicBezTo>
                              <a:cubicBezTo>
                                <a:pt x="-31501" y="1780358"/>
                                <a:pt x="49318" y="1654517"/>
                                <a:pt x="0" y="1452251"/>
                              </a:cubicBezTo>
                              <a:cubicBezTo>
                                <a:pt x="-49318" y="1249985"/>
                                <a:pt x="12056" y="1164336"/>
                                <a:pt x="0" y="898519"/>
                              </a:cubicBezTo>
                              <a:cubicBezTo>
                                <a:pt x="-12056" y="632702"/>
                                <a:pt x="39932" y="508979"/>
                                <a:pt x="0" y="3918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D2A9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569697639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89AB6" id="Rectangle: Rounded Corners 22" o:spid="_x0000_s1026" style="position:absolute;margin-left:52.55pt;margin-top:20.65pt;width:549.8pt;height:18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YTBQ0AAIo5AAAOAAAAZHJzL2Uyb0RvYy54bWy0W1uP27gVfi/Q/yD4sYB3eCc12MkiTZCi&#10;QLAJsFts+6h47BljbcuVNJnJ/vp+FCn7UN7W5LR9mViRzvl4Ds+d0vc/vOx31dd112/bw92Cf8cW&#10;1fqwau+3h4e7xd9+/rB0i6ofmsN9s2sP67vFt3W/+OHNH//w/fPxdi3ax3Z3v+4qMDn0t8/Hu8Xj&#10;MBxvb2761eN63/Tftcf1ATc3bbdvBlx2Dzf3XfMM7vvdjWDM3Dy33f2xa1frvsf/vg83F29G/pvN&#10;ejV82mz69VDt7hZY2zD+7ca/X/zfmzffN7cPXXN83K7iMppXrGLfbA8APbF63wxN9dRtL1jtt6uu&#10;7dvN8N2q3d+0m812tR5lgDSczaT56bE5rkdZoJz+eFJT/79ju/rx60/Hzx3U8Hzsb3v89FK8bLq9&#10;/xfrq15GZX07KWv9MlQr/KepnVAGOl3hnpCaWTuq8+ZMvnrqh7+s25FV8/VjPwRt3+PXqKv76tDs&#10;YRSr9nDot8P67+C22e+wAX+6qVj1XE0YkW72+D/o47LmjsnqsSJLwXZcQHACEWmu4lAadh1CEAjO&#10;bC25uC4LJcrAkBRDaeNsfR2DEmVgKIrhaqOkuo5BiTIwNMEQsra1ddcxKFEGhqEY1mqtMuSgRBkY&#10;lmBIBVc2+roclCgDA6H05B3SKWZEho9QogyMmmAoZQxX/LoclCgDg1O/VTXTpjbXQRKqHBTqtVrD&#10;CXkOCqXKQaF+a3SNfbcZslCqHBTquTEoZqBQquz4SB04H4pSudppXl+Pk5z6cT4UpeLSSleLDCzq&#10;z/lYlIrXGkHQZmBRv863CUoVk1gGFvVvw4TlIiPwcEqVj0X9XCPIGZYRSDmlysYSSYxw0jGbk0Qp&#10;VT4W9XkEPaZZhg4FpcrHop4vrRV1TuwTlCofK/F/WWslMxKGoFT5WDQACCe5qzPioEioQg153eYF&#10;jQBCSiZ1hh3OqMZ6NQNrFgGEdTlyUap8HdIIwLXVQmQkX0Gp8rFoBOBcapNTsAhKlY9FI0BuzS0o&#10;UTaUpAEgw9iT57MDvKSun4NCn+cK+6r5ddOT1OlzUOjzuTlYUm/PAaHP/15NgfbvYWrwmsep51u9&#10;HGLTh19V44cDbOyXj23vO0zaAaKdnC7R4aH1A0tQ+Y7xCjHUTIl5ETG0R4lFETG0QollETGCICVW&#10;RcSIhZRYFxEjTFFiU0SMuEOJbRExAgkldkXECA2UuC4i9n0EpcZ1kY3NjazMyvjMzHBdhD4zNF5m&#10;aXxmarguQp8ZGwr4IvKZufEye+Mzg8N1EfrM5FADF5HPjA5lbQm5r2ep1eG6iHxmdSg+i8hnVod6&#10;soh8ZnUoEYvIZ1aHqq+IfGZ1KOSKyGdWJ8qszpdXycaVWZ2vmBLyMqvzVVBCXmZ1vryh5LguUZ2v&#10;cxLyMqvzBUxCXmZ1vjRJyBOrC0VBLCo6zPn9hH83TviHRYUJf7eoMOH/4gVubo/N4GuR6Wf1TObX&#10;j+fxdbXZ7sDmgKMKnGO8DN2TP9f49OtUrezbr+uf25HLcB6MhzIoavb8yOrpy3b15/VvlGApLCYW&#10;o1y85iLsB5Y3cuNGMRZ8hcsQHKdbEcLr47SFCfvfA7PMcRUsYGk4r0fbmTg6LoUKxukY18m9OLQe&#10;l5kPx6XS0gZvW17ylFKKOtwFnBljwLQY1MR+gl0KqB1TJhjZ8pInpoqSBZ5SuNFtT3hhml2IJ1ht&#10;NDTld2E5ZymEZVaGm8JiKhUNb9zZONkuxdNCi5j1YDhznsYIGRM6mu0ELgy5S+Gcc9YG+1vOOEoB&#10;NBUMF/uYCBfH3YVoUksNvKjMOUurIG/cuxqDCypdHH2X4tWgm4xFznkqjnlWDDhWGjdGqsla4hy8&#10;EFBZiwOyaC2XPK1xPC5HCZVsXxyJF+JppqQPKKN1zll6x5QueB/OP7DLISyO1hmH46V4xmH+F939&#10;gqeRptZRoRjQJnhxJFqIZ2ztpIl4VsEYiQimrp2LtTXnyoUCZ9rAOO8dAZNgnUbN9CrEZMu41TI4&#10;Bfp2Vc9gLU56wpos0ziCTBcVT0gRL0I/7u/6xHU1dEMe6WD2fjM5qzkP9eJZIFszFuoizjFtQ6pN&#10;tHEGjhPyAmQHOSJrbZTRM9bGSBnclkN4Eerg88IIcpiXFyArv8ejzDircTMvhL9oW4doLxQTTidO&#10;Q40qjovykWWtnAnRDaEao+ax0DkJJYyAlsPCJEbsaXCPU/d4m56DX99nL5HfPL/PQsKqWaJtbSyO&#10;UoJ9CYGCIRSv08LiDP51yByn9yd1cuZTCTEhVSPdxPrPj1hZ6sIqTORfhawsQ+KatG25F5Aia4f9&#10;m7TNape6XJzPvw5ZIgbCnoO2a9RbiQkp5hhyeLwtlFKJGcRp/auQJfyo9ichYZ8tS4sxCfNTPHgV&#10;tO2Q/qhKZJjdvw5ZMggyCWWE9zCibYkjI2UmbaPwS70qTvJfhSyQA1A3RFp4lUtip9CWnWVWNQIa&#10;XVic678OmdUM3jLR+ro6YY1oausQ4gRWCH3T2xgD+yn/RE3ea7nuz9w65P3TPmuuE5kR1RweiayV&#10;nRlgnPm/DhnFjUBVHSxM41Q0RUbxLU8WxgUSTCJzOAGYqItkrhVeXZoMDDVk6jVGYpNDVYIIhqon&#10;2QrS15QGbWQeGFBcsUBhnrgMttjELeQWJ3qJtGE5cdzv1ZCVk5eosOLeoSZAwBznEFMsdjZ2Blzj&#10;p0zuRbww+M/HO7NEN4iTZ7phBnVHzMI4vVFpwgp4hSUHWsSJpUGhBVshYULVOrZSmjEmk4Ad0P5T&#10;XbVr+3XQsu/Drzbh/dC1v+K1MDD+f/TgaBpHq+G+I02SHgpyxkPYWHKmwqBp2mBiqvk9sWbw+ODv&#10;SyTRVKkIxSbWeFLyOllKjaIcRuS9OR+N+zoxlgvLC5a+UFRTU6WwKrK/0IVAzCzFQ6Et/bkqVrlE&#10;DktZWodaMKjaqjpVpvc95U+1i+QTXKDnCPa2vOApuMP7SmE1cFSTJO9XduCG1YhfQcBLnqgg8F7R&#10;eBe18Dyxon6PWSR/B6HNU7ZeXvJEXvKK9FqTRsNUyRaixJAM6aZMpRIpiLso4SXPGkfQSNueJ8pU&#10;nUQ1lEuowcMG50sIr1IYo4wsl5c8fRseT2j8QCUJNFipYjFvFwBiyuCQdbwMmKLMeCJDa7yFMd5F&#10;zZsIiDLAomAa7+XjaQwX4BcB74Iluic3yYeGNfF5vD2GKjxEi3w8vKKHQV7si8WcpxGI5LGmxbwo&#10;3UHaMxUAwq3F1Kfpi84Ussc6A3nfZxRio/9VI45gHcMJnE6ldapBEYKkNSodlTS0/O9gEZQcdBzS&#10;0epqI45eRTAXEwb2i2EWkAgE9cfqmqPO9GtIbpN2OLyqVoAMLBtzPHoiGFXKmgt45ygxKhxUH7Pb&#10;BLm4EdcYgcUqlddoGVKhMCCYZmUCw7/5sCW8BDkurLSm86OFKYYJxetZm2RQl3IdXFlgAICWgqqE&#10;+k8pssabWDxOs4CMuUdSTmpgGTRlPoigeUVBmSILruHYr5IZqRF9UrAw4Yc+s+Gj8yF/6qLGETSV&#10;GRZiWIzQpTLj9V4IHWI/kBneOEpYS3RBp8Ie24JxHrFtGv5LkSVKHxXLG2RmlF1JmMCYj1vUQ0Hb&#10;CnV3shk00xUjo0fCq8DTThmVug3mEpi5xMYBYw+HdENkRrcsPUVYWNmox6saVV6ktcyohDViOHqK&#10;iTUCZ2oGaIfh4RN1ITIKozoeBCGCMZcar0Bbgwx5EkqnQyZfNSqs9TUyo6DmmBFOtJylQyY4nD43&#10;h5A/HepyZOv6ZIBlMmOSgTfaott4f05PSNCh1dNdf56R9nKk1C+1LyRbdxIYo8QU1h//+fcrfRTh&#10;SETpHD4EtuK2FI0om4pQfAKTbi4G1nFyiVpVQdvUnCNgaV9KeGIgjpe9KU/UA1GxPh/KNB8GwNLG&#10;9MwS8yQkZAqHYiuOTzWcFd0N8daAVtKYYg5wOikeZwLn75f6dre9/4DjYd++9t3Dl3e7rvra4LRY&#10;vH0v3o7AIEke2x38QTPSmM9Zqwaft212zYCf++P93aI/PCyqZveA7+ZWQze+DZdQJyBKWfFOhYce&#10;m/t1gPbN+FS4xcfHYUbC59j1w/umfwwk462gpT0+ueqq3XaP4wnPaOK0G9+1W49fz4UX+G7OH4f5&#10;X1/a+2+fu6prw+d0/XH1YQuQj00/fG46fL4FcfFN4PAJfza7FjrAufn4a1E9tt1vv/f//nl81oa7&#10;i+oZ3+NBP/98arr1otr99YAP3pCdfQgbxgtUfzgQqTp65wu9c3jav2uxN/ALrG786Z8fdtPPTdfu&#10;f8Gng289Km41hxWww07Ei3cDrnELHx+u1m/fjr/x0R4M5OPhp+PKMx9HGZD855dfmu5YeU3fLQYM&#10;LX5sp2/3mtvpyzdvXKdnPeWhffs0tJut/yxu1HDQa7zAB3/jXsaPE/0XhfR6fOr8CeWbfwEAAP//&#10;AwBQSwMEFAAGAAgAAAAhAPajS9PeAAAACwEAAA8AAABkcnMvZG93bnJldi54bWxMj8tOwzAQRfdI&#10;/IM1SOyonZKWKo1TFSRYVUgUPmAST+OAH1HsNuHvcVZ0eWeO7pwpd5M17EJD6LyTkC0EMHKNV51r&#10;JXx9vj5sgIWITqHxjiT8UoBddXtTYqH86D7ocowtSyUuFChBx9gXnIdGk8Ww8D25tDv5wWJMcWi5&#10;GnBM5dbwpRBrbrFz6YLGnl40NT/Hs5UwdKfnt/4QlcbR5P77vVnX+4OU93fTfgss0hT/YZj1kzpU&#10;yan2Z6cCMymLVZZQCXn2CGwGliJ/AlbPk2wFvCr59Q/VHwAAAP//AwBQSwECLQAUAAYACAAAACEA&#10;toM4kv4AAADhAQAAEwAAAAAAAAAAAAAAAAAAAAAAW0NvbnRlbnRfVHlwZXNdLnhtbFBLAQItABQA&#10;BgAIAAAAIQA4/SH/1gAAAJQBAAALAAAAAAAAAAAAAAAAAC8BAABfcmVscy8ucmVsc1BLAQItABQA&#10;BgAIAAAAIQDXVMYTBQ0AAIo5AAAOAAAAAAAAAAAAAAAAAC4CAABkcnMvZTJvRG9jLnhtbFBLAQIt&#10;ABQABgAIAAAAIQD2o0vT3gAAAAsBAAAPAAAAAAAAAAAAAAAAAF8PAABkcnMvZG93bnJldi54bWxQ&#10;SwUGAAAAAAQABADzAAAAahAAAAAA&#10;" fillcolor="#2ad2a9" strokecolor="#2f528f" strokeweight="1.5pt">
                <v:stroke joinstyle="miter"/>
              </v:roundrect>
            </w:pict>
          </mc:Fallback>
        </mc:AlternateContent>
      </w:r>
    </w:p>
    <w:p w14:paraId="6FB87007" w14:textId="6F09B35C" w:rsidR="00C978A4" w:rsidRDefault="00C978A4" w:rsidP="00C978A4"/>
    <w:p w14:paraId="772FC145" w14:textId="16C36866" w:rsidR="00C978A4" w:rsidRDefault="00E921C7" w:rsidP="00C978A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F04528" wp14:editId="651440A4">
                <wp:simplePos x="0" y="0"/>
                <wp:positionH relativeFrom="column">
                  <wp:posOffset>784860</wp:posOffset>
                </wp:positionH>
                <wp:positionV relativeFrom="paragraph">
                  <wp:posOffset>29210</wp:posOffset>
                </wp:positionV>
                <wp:extent cx="5864225" cy="1751330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225" cy="1751330"/>
                        </a:xfrm>
                        <a:custGeom>
                          <a:avLst/>
                          <a:gdLst>
                            <a:gd name="connsiteX0" fmla="*/ 0 w 5864225"/>
                            <a:gd name="connsiteY0" fmla="*/ 0 h 1751330"/>
                            <a:gd name="connsiteX1" fmla="*/ 527780 w 5864225"/>
                            <a:gd name="connsiteY1" fmla="*/ 0 h 1751330"/>
                            <a:gd name="connsiteX2" fmla="*/ 1114203 w 5864225"/>
                            <a:gd name="connsiteY2" fmla="*/ 0 h 1751330"/>
                            <a:gd name="connsiteX3" fmla="*/ 1700625 w 5864225"/>
                            <a:gd name="connsiteY3" fmla="*/ 0 h 1751330"/>
                            <a:gd name="connsiteX4" fmla="*/ 2228406 w 5864225"/>
                            <a:gd name="connsiteY4" fmla="*/ 0 h 1751330"/>
                            <a:gd name="connsiteX5" fmla="*/ 2756186 w 5864225"/>
                            <a:gd name="connsiteY5" fmla="*/ 0 h 1751330"/>
                            <a:gd name="connsiteX6" fmla="*/ 3459893 w 5864225"/>
                            <a:gd name="connsiteY6" fmla="*/ 0 h 1751330"/>
                            <a:gd name="connsiteX7" fmla="*/ 3929031 w 5864225"/>
                            <a:gd name="connsiteY7" fmla="*/ 0 h 1751330"/>
                            <a:gd name="connsiteX8" fmla="*/ 4515453 w 5864225"/>
                            <a:gd name="connsiteY8" fmla="*/ 0 h 1751330"/>
                            <a:gd name="connsiteX9" fmla="*/ 5219160 w 5864225"/>
                            <a:gd name="connsiteY9" fmla="*/ 0 h 1751330"/>
                            <a:gd name="connsiteX10" fmla="*/ 5864225 w 5864225"/>
                            <a:gd name="connsiteY10" fmla="*/ 0 h 1751330"/>
                            <a:gd name="connsiteX11" fmla="*/ 5864225 w 5864225"/>
                            <a:gd name="connsiteY11" fmla="*/ 548750 h 1751330"/>
                            <a:gd name="connsiteX12" fmla="*/ 5864225 w 5864225"/>
                            <a:gd name="connsiteY12" fmla="*/ 1167553 h 1751330"/>
                            <a:gd name="connsiteX13" fmla="*/ 5864225 w 5864225"/>
                            <a:gd name="connsiteY13" fmla="*/ 1751330 h 1751330"/>
                            <a:gd name="connsiteX14" fmla="*/ 5277803 w 5864225"/>
                            <a:gd name="connsiteY14" fmla="*/ 1751330 h 1751330"/>
                            <a:gd name="connsiteX15" fmla="*/ 4574096 w 5864225"/>
                            <a:gd name="connsiteY15" fmla="*/ 1751330 h 1751330"/>
                            <a:gd name="connsiteX16" fmla="*/ 3987673 w 5864225"/>
                            <a:gd name="connsiteY16" fmla="*/ 1751330 h 1751330"/>
                            <a:gd name="connsiteX17" fmla="*/ 3459893 w 5864225"/>
                            <a:gd name="connsiteY17" fmla="*/ 1751330 h 1751330"/>
                            <a:gd name="connsiteX18" fmla="*/ 2756186 w 5864225"/>
                            <a:gd name="connsiteY18" fmla="*/ 1751330 h 1751330"/>
                            <a:gd name="connsiteX19" fmla="*/ 2111121 w 5864225"/>
                            <a:gd name="connsiteY19" fmla="*/ 1751330 h 1751330"/>
                            <a:gd name="connsiteX20" fmla="*/ 1466056 w 5864225"/>
                            <a:gd name="connsiteY20" fmla="*/ 1751330 h 1751330"/>
                            <a:gd name="connsiteX21" fmla="*/ 996918 w 5864225"/>
                            <a:gd name="connsiteY21" fmla="*/ 1751330 h 1751330"/>
                            <a:gd name="connsiteX22" fmla="*/ 0 w 5864225"/>
                            <a:gd name="connsiteY22" fmla="*/ 1751330 h 1751330"/>
                            <a:gd name="connsiteX23" fmla="*/ 0 w 5864225"/>
                            <a:gd name="connsiteY23" fmla="*/ 1150040 h 1751330"/>
                            <a:gd name="connsiteX24" fmla="*/ 0 w 5864225"/>
                            <a:gd name="connsiteY24" fmla="*/ 583777 h 1751330"/>
                            <a:gd name="connsiteX25" fmla="*/ 0 w 5864225"/>
                            <a:gd name="connsiteY25" fmla="*/ 0 h 1751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864225" h="1751330" extrusionOk="0">
                              <a:moveTo>
                                <a:pt x="0" y="0"/>
                              </a:moveTo>
                              <a:cubicBezTo>
                                <a:pt x="259758" y="-39065"/>
                                <a:pt x="354126" y="44036"/>
                                <a:pt x="527780" y="0"/>
                              </a:cubicBezTo>
                              <a:cubicBezTo>
                                <a:pt x="701434" y="-44036"/>
                                <a:pt x="922460" y="40666"/>
                                <a:pt x="1114203" y="0"/>
                              </a:cubicBezTo>
                              <a:cubicBezTo>
                                <a:pt x="1305946" y="-40666"/>
                                <a:pt x="1439998" y="16291"/>
                                <a:pt x="1700625" y="0"/>
                              </a:cubicBezTo>
                              <a:cubicBezTo>
                                <a:pt x="1961252" y="-16291"/>
                                <a:pt x="2104643" y="53995"/>
                                <a:pt x="2228406" y="0"/>
                              </a:cubicBezTo>
                              <a:cubicBezTo>
                                <a:pt x="2352169" y="-53995"/>
                                <a:pt x="2635541" y="37737"/>
                                <a:pt x="2756186" y="0"/>
                              </a:cubicBezTo>
                              <a:cubicBezTo>
                                <a:pt x="2876831" y="-37737"/>
                                <a:pt x="3164443" y="47987"/>
                                <a:pt x="3459893" y="0"/>
                              </a:cubicBezTo>
                              <a:cubicBezTo>
                                <a:pt x="3755343" y="-47987"/>
                                <a:pt x="3813379" y="25255"/>
                                <a:pt x="3929031" y="0"/>
                              </a:cubicBezTo>
                              <a:cubicBezTo>
                                <a:pt x="4044683" y="-25255"/>
                                <a:pt x="4355404" y="52611"/>
                                <a:pt x="4515453" y="0"/>
                              </a:cubicBezTo>
                              <a:cubicBezTo>
                                <a:pt x="4675502" y="-52611"/>
                                <a:pt x="4878122" y="39539"/>
                                <a:pt x="5219160" y="0"/>
                              </a:cubicBezTo>
                              <a:cubicBezTo>
                                <a:pt x="5560198" y="-39539"/>
                                <a:pt x="5577926" y="40032"/>
                                <a:pt x="5864225" y="0"/>
                              </a:cubicBezTo>
                              <a:cubicBezTo>
                                <a:pt x="5875792" y="179690"/>
                                <a:pt x="5851037" y="376529"/>
                                <a:pt x="5864225" y="548750"/>
                              </a:cubicBezTo>
                              <a:cubicBezTo>
                                <a:pt x="5877413" y="720971"/>
                                <a:pt x="5834824" y="1043057"/>
                                <a:pt x="5864225" y="1167553"/>
                              </a:cubicBezTo>
                              <a:cubicBezTo>
                                <a:pt x="5893626" y="1292049"/>
                                <a:pt x="5808676" y="1558464"/>
                                <a:pt x="5864225" y="1751330"/>
                              </a:cubicBezTo>
                              <a:cubicBezTo>
                                <a:pt x="5607123" y="1806003"/>
                                <a:pt x="5508033" y="1698334"/>
                                <a:pt x="5277803" y="1751330"/>
                              </a:cubicBezTo>
                              <a:cubicBezTo>
                                <a:pt x="5047573" y="1804326"/>
                                <a:pt x="4819098" y="1667627"/>
                                <a:pt x="4574096" y="1751330"/>
                              </a:cubicBezTo>
                              <a:cubicBezTo>
                                <a:pt x="4329094" y="1835033"/>
                                <a:pt x="4137517" y="1707860"/>
                                <a:pt x="3987673" y="1751330"/>
                              </a:cubicBezTo>
                              <a:cubicBezTo>
                                <a:pt x="3837829" y="1794800"/>
                                <a:pt x="3684720" y="1692082"/>
                                <a:pt x="3459893" y="1751330"/>
                              </a:cubicBezTo>
                              <a:cubicBezTo>
                                <a:pt x="3235066" y="1810578"/>
                                <a:pt x="2925603" y="1667948"/>
                                <a:pt x="2756186" y="1751330"/>
                              </a:cubicBezTo>
                              <a:cubicBezTo>
                                <a:pt x="2586769" y="1834712"/>
                                <a:pt x="2362806" y="1709161"/>
                                <a:pt x="2111121" y="1751330"/>
                              </a:cubicBezTo>
                              <a:cubicBezTo>
                                <a:pt x="1859437" y="1793499"/>
                                <a:pt x="1693461" y="1716599"/>
                                <a:pt x="1466056" y="1751330"/>
                              </a:cubicBezTo>
                              <a:cubicBezTo>
                                <a:pt x="1238651" y="1786061"/>
                                <a:pt x="1185682" y="1737320"/>
                                <a:pt x="996918" y="1751330"/>
                              </a:cubicBezTo>
                              <a:cubicBezTo>
                                <a:pt x="808154" y="1765340"/>
                                <a:pt x="276915" y="1651984"/>
                                <a:pt x="0" y="1751330"/>
                              </a:cubicBezTo>
                              <a:cubicBezTo>
                                <a:pt x="-49601" y="1629850"/>
                                <a:pt x="33084" y="1380309"/>
                                <a:pt x="0" y="1150040"/>
                              </a:cubicBezTo>
                              <a:cubicBezTo>
                                <a:pt x="-33084" y="919771"/>
                                <a:pt x="7111" y="760584"/>
                                <a:pt x="0" y="583777"/>
                              </a:cubicBezTo>
                              <a:cubicBezTo>
                                <a:pt x="-7111" y="406970"/>
                                <a:pt x="6976" y="1408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49113440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2AE7840" w14:textId="77777777" w:rsidR="00F52065" w:rsidRPr="009A0518" w:rsidRDefault="00F52065" w:rsidP="00F520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Outputs</w:t>
                            </w:r>
                          </w:p>
                          <w:p w14:paraId="4A47DDA1" w14:textId="77777777" w:rsidR="00F52065" w:rsidRPr="009A0518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Summary of written evidence</w:t>
                            </w:r>
                          </w:p>
                          <w:p w14:paraId="420E5409" w14:textId="77777777" w:rsidR="00F52065" w:rsidRPr="009A0518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Top tips for those using digital approaches to health- also useable by people with learning disabilities and other voluntary sector</w:t>
                            </w:r>
                          </w:p>
                          <w:p w14:paraId="3ABAC259" w14:textId="77777777" w:rsidR="00F52065" w:rsidRPr="009A0518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Designed graphically for simple and wide dissemination</w:t>
                            </w:r>
                          </w:p>
                          <w:p w14:paraId="394FF860" w14:textId="77777777" w:rsidR="00E52C29" w:rsidRPr="00F52065" w:rsidRDefault="00E52C29" w:rsidP="00E52C29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4528" id="Text Box 23" o:spid="_x0000_s1034" type="#_x0000_t202" style="position:absolute;margin-left:61.8pt;margin-top:2.3pt;width:461.75pt;height:13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2msQcAAB4hAAAOAAAAZHJzL2Uyb0RvYy54bWysWluP27gVfi/Q/yDosYBjXkVykMkiu4sU&#10;BYLNAkmx7aNGljNGbcmVNBlnf30/XuQh7QCmBn3xSKK+8+nwXHh4OG9/Oh32xbd2GHd9d1/SN6Qs&#10;2q7pN7vu6335zy8fVrosxqnuNvW+79r78ns7lj+9++tf3j4f71rWP/b7TTsUENKNd8/H+/Jxmo53&#10;6/XYPLaHenzTH9sOg9t+ONQTboev681QP0P6Yb9mhFTr537YHIe+accRT3/1g+U7J3+7bZvp03Y7&#10;tlOxvy/xbZP7Hdzvg/1dv3tb330d6uPjrgmfUb/iKw71rgPpWdSv9VQXT8PuStRh1wz92G+nN01/&#10;WPfb7a5pnQ7QhpILbT4/1sfW6YLJGY/naRr/f2Kb3759Pv4+FNPp5/4EA9oJeT6OdyMeWn1O2+Fg&#10;/+JLC4xjCr+fp609TUWDh1JXgjFZFg3GqJKUczex6xd48zROf297J6r+9nGc/LxvcOVmbVN09QHu&#10;0fRdN+6m9l8g2h72MMXf1gUpnouZI+AuXv93+vpjEX0FbHIlnUbSJVNKZ1DEGFLcpGARBaVUMMJv&#10;qxGDMjh4zKEQDUze5ohBGRwi4mCMaUGq2xwxKIMDrnM2NlOyojqDIwZlcFQRBxfSaJNhjxiUwaFi&#10;DsMM4fT2XMWgDA7k0/NcCUmlkBl6xKAMDhNxSEYNrTLiIwZlcNA4ZEN0356sBJXDEkdtPkuCElrJ&#10;HKo4ePOpYhSllZKw583kQuMgzueKUSFDZnDFweyTZYbH0RiVzxUHtZBKEJORCWiMyueKg5sbrSqV&#10;o1eMyueKgzw7+9AYlc8VB3t2NqUxKp8rDnqGZY6yjIxHY1Q2F4sTBhVVRWSGb6QoX5vc9nkWJwBj&#10;KkP17dyUgPLVihNARppl8fv5LHHo57DE71MqCREZKZDFQZ/DEr8vNVdKZdgmjvYckvT9JLeiQv06&#10;16D141yWNqcu1KW4Kmq7kyGuuD/2oy2C4yIVFe98iyIU1SlEAmWL2htguFgMdpV3NhhOEIPZImbY&#10;NgbzRWCYLAaLRWCYIgbLRWBk3hhcLQIjlcZgtQiM3BiD9SIwkl0MNovAtt6J0bhf5GOXTrbMy+iF&#10;m+F+EfuFo6FqWQS/cDWUFIvgF86GKmER/MLd6DJ/s2t3YrhlHmeX4wS+zOfsCpvAl3mdXTRjOO6X&#10;TJ1dCBP4Mq+zK1wCX+Z17MLrcL/o4y+8DmvaIviF16EtEsF9fg+Ly4DmlG1L7V1baioLtKWGskBb&#10;6sFi6rtjPdk1ab4snqNWy+NLp6VAH2Z4sg24T/+ZV6pD/6390jvkdNG3wTe8jDZPD7vm5/bP+F0m&#10;jZLe/1bckMppgK9xgrgUlPnQEIJwFxTzmN8cOOOdHSaR/yM2Rajgfs5XVxINY6Lyzoi+Q5WwhabK&#10;QjrKiTTCK7C6lim4McbrTitmnOPO6lHfYVlKaCrKpHfp1ZVMRomohPdYCe5krkO7ZSEh49iyVz4B&#10;rK5lVlzChE4m6i3u0tKsYdgtLCXE1klzL3J1JZPTSoigoVDYZgXf9t7kGzELCbndJAeRq2uZGv1H&#10;5fXHxMtkSrnvyiwkFEQIqOhQqyuZws4o8S4sWUUTpwktmqWEtg9AgtNcy9RK05AluYGJ4ykN/ZqF&#10;hFJWhAbHR9BfypRKmTnqCeEuIc9OE9oPSwnRVIFMh6IKOyyXMV5kSkrgm3Yd4KqSLFVx7jdjVLru&#10;zJxjb2YbqZUStnsCqGLEqMRY2IIIbTcxGEVgIlUk3hprGlo1C4gNr8IUUmYYERcqEV0pn5aolBpJ&#10;ITFqpHHY8+UzV0TRsChSTSrYLxEtiSbczwjShuZIxn71cREaGj7BTnFrP03m6Z1fKyQRMHIQrTGf&#10;0D8SLTQ15JxsoT1LZju0f17FDCqIDobUXFoFY2aKFEK9eyGrK401JhoOzaBXMXPsYjXc1bmQMkKT&#10;VHSlBfzOD1dwA53EUmgNvY4ZiR9rpMdqCt91NeMcUvA5xPhs58p+WqxznPqXehhDYKiw4lCEENwt&#10;EQ3Hh98FpQi6yUnQhbbRq3SmGot5yBPIIlyYJKrgz1yAzRuDVvJi2DeRXsfMuK7kLBoOlCpF8WUV&#10;bOuZueK+hJ6N4VtKryLWRKPpH6AV1sHEvxjsYNuhNoHh84xOgjn4XXJClwZueufDeCUMFocgkxkt&#10;E0ac9YHEEXIkEpIYIBD6/pH1CVsA30zSqxeZhhqV5miFus/RKTQAf6Se7yPlk50Foho0KtEN98Ft&#10;BZJkMuQ1c4+uddr3Y+uVtSW80/pcy7u3Xw5Du/7Dbr93yWff2Qof9ZlvNp1HgNijobR+OZa1V9Pp&#10;4VTsNvelC2P75KHffMdJ7tD7Q+7x2HzYDeP0sR6n3+sBR6n4ZpzUT5/ws9334MImwV2VxWM//Pmj&#10;5/Z9HDZjtCyecUp+X47/faqHtiz2/+hwDG0oanbsX9wNMrZNbUM88hCPdE+HX3rseGBAfJ27tO9P&#10;+/lyO/SHP3Cg/96yYqjuGnDfl9N8+cuEOwzgHwKa9v17d42DdMzux+7zsbGi3aYHen85/VEPx+KI&#10;SwjAHum3fj5Pr+/mM2jMrX3Bv2uRXf/+aeq3O3tA7Wbcz2q4wSG8s2b4hwF7yh/fu7de/q3h3f8A&#10;AAD//wMAUEsDBBQABgAIAAAAIQCUNB7U4QAAAAoBAAAPAAAAZHJzL2Rvd25yZXYueG1sTI/BTsMw&#10;EETvSPyDtUjcqN0QSpTGqapIFRKCQ0svvTnxNomw1yF228DX457gtBrNaPZNsZqsYWccfe9Iwnwm&#10;gCE1TvfUSth/bB4yYD4o0so4Qgnf6GFV3t4UKtfuQls870LLYgn5XEnoQhhyzn3ToVV+5gak6B3d&#10;aFWIcmy5HtUlllvDEyEW3Kqe4odODVh12HzuTlbCa7V5V9s6sdmPqV7ejuvha394kvL+blovgQWc&#10;wl8YrvgRHcrIVLsTac9M1MnjIkYlpPFcfZE+z4HVEpJMpMDLgv+fUP4CAAD//wMAUEsBAi0AFAAG&#10;AAgAAAAhALaDOJL+AAAA4QEAABMAAAAAAAAAAAAAAAAAAAAAAFtDb250ZW50X1R5cGVzXS54bWxQ&#10;SwECLQAUAAYACAAAACEAOP0h/9YAAACUAQAACwAAAAAAAAAAAAAAAAAvAQAAX3JlbHMvLnJlbHNQ&#10;SwECLQAUAAYACAAAACEAmDndprEHAAAeIQAADgAAAAAAAAAAAAAAAAAuAgAAZHJzL2Uyb0RvYy54&#10;bWxQSwECLQAUAAYACAAAACEAlDQe1OEAAAAKAQAADwAAAAAAAAAAAAAAAAALCgAAZHJzL2Rvd25y&#10;ZXYueG1sUEsFBgAAAAAEAAQA8wAAABkLAAAAAA==&#10;" filled="f" stroked="f" strokeweight=".5pt">
                <v:textbox>
                  <w:txbxContent>
                    <w:p w14:paraId="12AE7840" w14:textId="77777777" w:rsidR="00F52065" w:rsidRPr="009A0518" w:rsidRDefault="00F52065" w:rsidP="00F5206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A05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Outputs</w:t>
                      </w:r>
                    </w:p>
                    <w:p w14:paraId="4A47DDA1" w14:textId="77777777" w:rsidR="00F52065" w:rsidRPr="009A0518" w:rsidRDefault="00F52065" w:rsidP="00F52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Summary of written evidence</w:t>
                      </w:r>
                    </w:p>
                    <w:p w14:paraId="420E5409" w14:textId="77777777" w:rsidR="00F52065" w:rsidRPr="009A0518" w:rsidRDefault="00F52065" w:rsidP="00F52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Top tips for those using digital approaches to health- also useable by people with learning disabilities and other voluntary sector</w:t>
                      </w:r>
                    </w:p>
                    <w:p w14:paraId="3ABAC259" w14:textId="77777777" w:rsidR="00F52065" w:rsidRPr="009A0518" w:rsidRDefault="00F52065" w:rsidP="00F520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Designed graphically for simple and wide dissemination</w:t>
                      </w:r>
                    </w:p>
                    <w:p w14:paraId="394FF860" w14:textId="77777777" w:rsidR="00E52C29" w:rsidRPr="00F52065" w:rsidRDefault="00E52C29" w:rsidP="00E52C29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586E2" w14:textId="171B97E5" w:rsidR="00C978A4" w:rsidRDefault="00C978A4" w:rsidP="00C978A4"/>
    <w:p w14:paraId="2DF723D8" w14:textId="18D301CA" w:rsidR="00C978A4" w:rsidRDefault="00C978A4" w:rsidP="00C978A4"/>
    <w:p w14:paraId="59B77B5F" w14:textId="2D25550E" w:rsidR="00C978A4" w:rsidRDefault="00C978A4" w:rsidP="00C978A4"/>
    <w:p w14:paraId="25085FE3" w14:textId="07BE294F" w:rsidR="00C978A4" w:rsidRDefault="00C978A4" w:rsidP="00C978A4"/>
    <w:p w14:paraId="0F75E54B" w14:textId="7AFF4DA6" w:rsidR="00C978A4" w:rsidRDefault="00C978A4" w:rsidP="00C978A4"/>
    <w:p w14:paraId="07E0561C" w14:textId="5BFB5FBF" w:rsidR="00C978A4" w:rsidRDefault="00C978A4" w:rsidP="00C978A4"/>
    <w:p w14:paraId="69C8F5E8" w14:textId="60E888B2" w:rsidR="00C978A4" w:rsidRDefault="00E921C7" w:rsidP="00C978A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29CB6F00" wp14:editId="591359B9">
                <wp:simplePos x="0" y="0"/>
                <wp:positionH relativeFrom="column">
                  <wp:posOffset>-1539568</wp:posOffset>
                </wp:positionH>
                <wp:positionV relativeFrom="paragraph">
                  <wp:posOffset>359697</wp:posOffset>
                </wp:positionV>
                <wp:extent cx="7589520" cy="4740070"/>
                <wp:effectExtent l="19050" t="19050" r="30480" b="6096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9520" cy="4740070"/>
                        </a:xfrm>
                        <a:custGeom>
                          <a:avLst/>
                          <a:gdLst>
                            <a:gd name="connsiteX0" fmla="*/ 0 w 7589520"/>
                            <a:gd name="connsiteY0" fmla="*/ 790027 h 4740070"/>
                            <a:gd name="connsiteX1" fmla="*/ 790027 w 7589520"/>
                            <a:gd name="connsiteY1" fmla="*/ 0 h 4740070"/>
                            <a:gd name="connsiteX2" fmla="*/ 1216153 w 7589520"/>
                            <a:gd name="connsiteY2" fmla="*/ 0 h 4740070"/>
                            <a:gd name="connsiteX3" fmla="*/ 1762468 w 7589520"/>
                            <a:gd name="connsiteY3" fmla="*/ 0 h 4740070"/>
                            <a:gd name="connsiteX4" fmla="*/ 2188594 w 7589520"/>
                            <a:gd name="connsiteY4" fmla="*/ 0 h 4740070"/>
                            <a:gd name="connsiteX5" fmla="*/ 2795003 w 7589520"/>
                            <a:gd name="connsiteY5" fmla="*/ 0 h 4740070"/>
                            <a:gd name="connsiteX6" fmla="*/ 3461508 w 7589520"/>
                            <a:gd name="connsiteY6" fmla="*/ 0 h 4740070"/>
                            <a:gd name="connsiteX7" fmla="*/ 4067918 w 7589520"/>
                            <a:gd name="connsiteY7" fmla="*/ 0 h 4740070"/>
                            <a:gd name="connsiteX8" fmla="*/ 4433949 w 7589520"/>
                            <a:gd name="connsiteY8" fmla="*/ 0 h 4740070"/>
                            <a:gd name="connsiteX9" fmla="*/ 4860074 w 7589520"/>
                            <a:gd name="connsiteY9" fmla="*/ 0 h 4740070"/>
                            <a:gd name="connsiteX10" fmla="*/ 5286200 w 7589520"/>
                            <a:gd name="connsiteY10" fmla="*/ 0 h 4740070"/>
                            <a:gd name="connsiteX11" fmla="*/ 5892610 w 7589520"/>
                            <a:gd name="connsiteY11" fmla="*/ 0 h 4740070"/>
                            <a:gd name="connsiteX12" fmla="*/ 6258641 w 7589520"/>
                            <a:gd name="connsiteY12" fmla="*/ 0 h 4740070"/>
                            <a:gd name="connsiteX13" fmla="*/ 6799493 w 7589520"/>
                            <a:gd name="connsiteY13" fmla="*/ 0 h 4740070"/>
                            <a:gd name="connsiteX14" fmla="*/ 7589520 w 7589520"/>
                            <a:gd name="connsiteY14" fmla="*/ 790027 h 4740070"/>
                            <a:gd name="connsiteX15" fmla="*/ 7589520 w 7589520"/>
                            <a:gd name="connsiteY15" fmla="*/ 1221896 h 4740070"/>
                            <a:gd name="connsiteX16" fmla="*/ 7589520 w 7589520"/>
                            <a:gd name="connsiteY16" fmla="*/ 1716965 h 4740070"/>
                            <a:gd name="connsiteX17" fmla="*/ 7589520 w 7589520"/>
                            <a:gd name="connsiteY17" fmla="*/ 2275235 h 4740070"/>
                            <a:gd name="connsiteX18" fmla="*/ 7589520 w 7589520"/>
                            <a:gd name="connsiteY18" fmla="*/ 2770304 h 4740070"/>
                            <a:gd name="connsiteX19" fmla="*/ 7589520 w 7589520"/>
                            <a:gd name="connsiteY19" fmla="*/ 3202173 h 4740070"/>
                            <a:gd name="connsiteX20" fmla="*/ 7589520 w 7589520"/>
                            <a:gd name="connsiteY20" fmla="*/ 3950043 h 4740070"/>
                            <a:gd name="connsiteX21" fmla="*/ 6799493 w 7589520"/>
                            <a:gd name="connsiteY21" fmla="*/ 4740070 h 4740070"/>
                            <a:gd name="connsiteX22" fmla="*/ 6373367 w 7589520"/>
                            <a:gd name="connsiteY22" fmla="*/ 4740070 h 4740070"/>
                            <a:gd name="connsiteX23" fmla="*/ 5887147 w 7589520"/>
                            <a:gd name="connsiteY23" fmla="*/ 4740070 h 4740070"/>
                            <a:gd name="connsiteX24" fmla="*/ 5521116 w 7589520"/>
                            <a:gd name="connsiteY24" fmla="*/ 4740070 h 4740070"/>
                            <a:gd name="connsiteX25" fmla="*/ 4854611 w 7589520"/>
                            <a:gd name="connsiteY25" fmla="*/ 4740070 h 4740070"/>
                            <a:gd name="connsiteX26" fmla="*/ 4188107 w 7589520"/>
                            <a:gd name="connsiteY26" fmla="*/ 4740070 h 4740070"/>
                            <a:gd name="connsiteX27" fmla="*/ 3581697 w 7589520"/>
                            <a:gd name="connsiteY27" fmla="*/ 4740070 h 4740070"/>
                            <a:gd name="connsiteX28" fmla="*/ 3095477 w 7589520"/>
                            <a:gd name="connsiteY28" fmla="*/ 4740070 h 4740070"/>
                            <a:gd name="connsiteX29" fmla="*/ 2489067 w 7589520"/>
                            <a:gd name="connsiteY29" fmla="*/ 4740070 h 4740070"/>
                            <a:gd name="connsiteX30" fmla="*/ 1882657 w 7589520"/>
                            <a:gd name="connsiteY30" fmla="*/ 4740070 h 4740070"/>
                            <a:gd name="connsiteX31" fmla="*/ 1396437 w 7589520"/>
                            <a:gd name="connsiteY31" fmla="*/ 4740070 h 4740070"/>
                            <a:gd name="connsiteX32" fmla="*/ 790027 w 7589520"/>
                            <a:gd name="connsiteY32" fmla="*/ 4740070 h 4740070"/>
                            <a:gd name="connsiteX33" fmla="*/ 0 w 7589520"/>
                            <a:gd name="connsiteY33" fmla="*/ 3950043 h 4740070"/>
                            <a:gd name="connsiteX34" fmla="*/ 0 w 7589520"/>
                            <a:gd name="connsiteY34" fmla="*/ 3391774 h 4740070"/>
                            <a:gd name="connsiteX35" fmla="*/ 0 w 7589520"/>
                            <a:gd name="connsiteY35" fmla="*/ 2959905 h 4740070"/>
                            <a:gd name="connsiteX36" fmla="*/ 0 w 7589520"/>
                            <a:gd name="connsiteY36" fmla="*/ 2433235 h 4740070"/>
                            <a:gd name="connsiteX37" fmla="*/ 0 w 7589520"/>
                            <a:gd name="connsiteY37" fmla="*/ 2001366 h 4740070"/>
                            <a:gd name="connsiteX38" fmla="*/ 0 w 7589520"/>
                            <a:gd name="connsiteY38" fmla="*/ 1537897 h 4740070"/>
                            <a:gd name="connsiteX39" fmla="*/ 0 w 7589520"/>
                            <a:gd name="connsiteY39" fmla="*/ 790027 h 4740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7589520" h="4740070" fill="none" extrusionOk="0">
                              <a:moveTo>
                                <a:pt x="0" y="790027"/>
                              </a:moveTo>
                              <a:cubicBezTo>
                                <a:pt x="23744" y="417450"/>
                                <a:pt x="310663" y="-64342"/>
                                <a:pt x="790027" y="0"/>
                              </a:cubicBezTo>
                              <a:cubicBezTo>
                                <a:pt x="963815" y="-2808"/>
                                <a:pt x="1055491" y="33033"/>
                                <a:pt x="1216153" y="0"/>
                              </a:cubicBezTo>
                              <a:cubicBezTo>
                                <a:pt x="1376815" y="-33033"/>
                                <a:pt x="1552261" y="47037"/>
                                <a:pt x="1762468" y="0"/>
                              </a:cubicBezTo>
                              <a:cubicBezTo>
                                <a:pt x="1972675" y="-47037"/>
                                <a:pt x="1979304" y="13202"/>
                                <a:pt x="2188594" y="0"/>
                              </a:cubicBezTo>
                              <a:cubicBezTo>
                                <a:pt x="2397884" y="-13202"/>
                                <a:pt x="2561653" y="20772"/>
                                <a:pt x="2795003" y="0"/>
                              </a:cubicBezTo>
                              <a:cubicBezTo>
                                <a:pt x="3028353" y="-20772"/>
                                <a:pt x="3265759" y="39930"/>
                                <a:pt x="3461508" y="0"/>
                              </a:cubicBezTo>
                              <a:cubicBezTo>
                                <a:pt x="3657257" y="-39930"/>
                                <a:pt x="3820944" y="13830"/>
                                <a:pt x="4067918" y="0"/>
                              </a:cubicBezTo>
                              <a:cubicBezTo>
                                <a:pt x="4314892" y="-13830"/>
                                <a:pt x="4282143" y="11095"/>
                                <a:pt x="4433949" y="0"/>
                              </a:cubicBezTo>
                              <a:cubicBezTo>
                                <a:pt x="4585755" y="-11095"/>
                                <a:pt x="4693577" y="23409"/>
                                <a:pt x="4860074" y="0"/>
                              </a:cubicBezTo>
                              <a:cubicBezTo>
                                <a:pt x="5026572" y="-23409"/>
                                <a:pt x="5157281" y="34780"/>
                                <a:pt x="5286200" y="0"/>
                              </a:cubicBezTo>
                              <a:cubicBezTo>
                                <a:pt x="5415119" y="-34780"/>
                                <a:pt x="5621154" y="40227"/>
                                <a:pt x="5892610" y="0"/>
                              </a:cubicBezTo>
                              <a:cubicBezTo>
                                <a:pt x="6164066" y="-40227"/>
                                <a:pt x="6148408" y="11693"/>
                                <a:pt x="6258641" y="0"/>
                              </a:cubicBezTo>
                              <a:cubicBezTo>
                                <a:pt x="6368874" y="-11693"/>
                                <a:pt x="6545513" y="46654"/>
                                <a:pt x="6799493" y="0"/>
                              </a:cubicBezTo>
                              <a:cubicBezTo>
                                <a:pt x="7279573" y="-36326"/>
                                <a:pt x="7596351" y="335060"/>
                                <a:pt x="7589520" y="790027"/>
                              </a:cubicBezTo>
                              <a:cubicBezTo>
                                <a:pt x="7615587" y="892733"/>
                                <a:pt x="7575990" y="1119519"/>
                                <a:pt x="7589520" y="1221896"/>
                              </a:cubicBezTo>
                              <a:cubicBezTo>
                                <a:pt x="7603050" y="1324273"/>
                                <a:pt x="7574789" y="1529610"/>
                                <a:pt x="7589520" y="1716965"/>
                              </a:cubicBezTo>
                              <a:cubicBezTo>
                                <a:pt x="7604251" y="1904320"/>
                                <a:pt x="7546573" y="2130547"/>
                                <a:pt x="7589520" y="2275235"/>
                              </a:cubicBezTo>
                              <a:cubicBezTo>
                                <a:pt x="7632467" y="2419923"/>
                                <a:pt x="7587114" y="2605214"/>
                                <a:pt x="7589520" y="2770304"/>
                              </a:cubicBezTo>
                              <a:cubicBezTo>
                                <a:pt x="7591926" y="2935394"/>
                                <a:pt x="7554285" y="3079118"/>
                                <a:pt x="7589520" y="3202173"/>
                              </a:cubicBezTo>
                              <a:cubicBezTo>
                                <a:pt x="7624755" y="3325228"/>
                                <a:pt x="7582246" y="3610299"/>
                                <a:pt x="7589520" y="3950043"/>
                              </a:cubicBezTo>
                              <a:cubicBezTo>
                                <a:pt x="7658818" y="4439753"/>
                                <a:pt x="7341456" y="4722793"/>
                                <a:pt x="6799493" y="4740070"/>
                              </a:cubicBezTo>
                              <a:cubicBezTo>
                                <a:pt x="6700252" y="4759284"/>
                                <a:pt x="6553378" y="4703338"/>
                                <a:pt x="6373367" y="4740070"/>
                              </a:cubicBezTo>
                              <a:cubicBezTo>
                                <a:pt x="6193356" y="4776802"/>
                                <a:pt x="6130253" y="4730136"/>
                                <a:pt x="5887147" y="4740070"/>
                              </a:cubicBezTo>
                              <a:cubicBezTo>
                                <a:pt x="5644041" y="4750004"/>
                                <a:pt x="5657812" y="4698377"/>
                                <a:pt x="5521116" y="4740070"/>
                              </a:cubicBezTo>
                              <a:cubicBezTo>
                                <a:pt x="5384420" y="4781763"/>
                                <a:pt x="5130160" y="4668329"/>
                                <a:pt x="4854611" y="4740070"/>
                              </a:cubicBezTo>
                              <a:cubicBezTo>
                                <a:pt x="4579062" y="4811811"/>
                                <a:pt x="4369916" y="4707264"/>
                                <a:pt x="4188107" y="4740070"/>
                              </a:cubicBezTo>
                              <a:cubicBezTo>
                                <a:pt x="4006298" y="4772876"/>
                                <a:pt x="3785714" y="4674611"/>
                                <a:pt x="3581697" y="4740070"/>
                              </a:cubicBezTo>
                              <a:cubicBezTo>
                                <a:pt x="3377680" y="4805529"/>
                                <a:pt x="3205046" y="4728962"/>
                                <a:pt x="3095477" y="4740070"/>
                              </a:cubicBezTo>
                              <a:cubicBezTo>
                                <a:pt x="2985908" y="4751178"/>
                                <a:pt x="2751805" y="4676356"/>
                                <a:pt x="2489067" y="4740070"/>
                              </a:cubicBezTo>
                              <a:cubicBezTo>
                                <a:pt x="2226329" y="4803784"/>
                                <a:pt x="2174684" y="4671444"/>
                                <a:pt x="1882657" y="4740070"/>
                              </a:cubicBezTo>
                              <a:cubicBezTo>
                                <a:pt x="1590630" y="4808696"/>
                                <a:pt x="1579884" y="4738708"/>
                                <a:pt x="1396437" y="4740070"/>
                              </a:cubicBezTo>
                              <a:cubicBezTo>
                                <a:pt x="1212990" y="4741432"/>
                                <a:pt x="1036768" y="4721834"/>
                                <a:pt x="790027" y="4740070"/>
                              </a:cubicBezTo>
                              <a:cubicBezTo>
                                <a:pt x="476142" y="4721327"/>
                                <a:pt x="-17021" y="4374520"/>
                                <a:pt x="0" y="3950043"/>
                              </a:cubicBezTo>
                              <a:cubicBezTo>
                                <a:pt x="-35686" y="3837579"/>
                                <a:pt x="52079" y="3585929"/>
                                <a:pt x="0" y="3391774"/>
                              </a:cubicBezTo>
                              <a:cubicBezTo>
                                <a:pt x="-52079" y="3197619"/>
                                <a:pt x="35203" y="3171959"/>
                                <a:pt x="0" y="2959905"/>
                              </a:cubicBezTo>
                              <a:cubicBezTo>
                                <a:pt x="-35203" y="2747851"/>
                                <a:pt x="49005" y="2558328"/>
                                <a:pt x="0" y="2433235"/>
                              </a:cubicBezTo>
                              <a:cubicBezTo>
                                <a:pt x="-49005" y="2308142"/>
                                <a:pt x="29749" y="2116707"/>
                                <a:pt x="0" y="2001366"/>
                              </a:cubicBezTo>
                              <a:cubicBezTo>
                                <a:pt x="-29749" y="1886025"/>
                                <a:pt x="49992" y="1664414"/>
                                <a:pt x="0" y="1537897"/>
                              </a:cubicBezTo>
                              <a:cubicBezTo>
                                <a:pt x="-49992" y="1411380"/>
                                <a:pt x="25191" y="1034092"/>
                                <a:pt x="0" y="790027"/>
                              </a:cubicBezTo>
                              <a:close/>
                            </a:path>
                            <a:path w="7589520" h="4740070" stroke="0" extrusionOk="0">
                              <a:moveTo>
                                <a:pt x="0" y="790027"/>
                              </a:moveTo>
                              <a:cubicBezTo>
                                <a:pt x="45865" y="301886"/>
                                <a:pt x="365843" y="29449"/>
                                <a:pt x="790027" y="0"/>
                              </a:cubicBezTo>
                              <a:cubicBezTo>
                                <a:pt x="915395" y="-21156"/>
                                <a:pt x="992551" y="33107"/>
                                <a:pt x="1156058" y="0"/>
                              </a:cubicBezTo>
                              <a:cubicBezTo>
                                <a:pt x="1319565" y="-33107"/>
                                <a:pt x="1510885" y="49534"/>
                                <a:pt x="1762468" y="0"/>
                              </a:cubicBezTo>
                              <a:cubicBezTo>
                                <a:pt x="2014051" y="-49534"/>
                                <a:pt x="2139345" y="18188"/>
                                <a:pt x="2248688" y="0"/>
                              </a:cubicBezTo>
                              <a:cubicBezTo>
                                <a:pt x="2358031" y="-18188"/>
                                <a:pt x="2711282" y="37412"/>
                                <a:pt x="2915193" y="0"/>
                              </a:cubicBezTo>
                              <a:cubicBezTo>
                                <a:pt x="3119105" y="-37412"/>
                                <a:pt x="3242636" y="49190"/>
                                <a:pt x="3521602" y="0"/>
                              </a:cubicBezTo>
                              <a:cubicBezTo>
                                <a:pt x="3800568" y="-49190"/>
                                <a:pt x="3993862" y="53858"/>
                                <a:pt x="4188107" y="0"/>
                              </a:cubicBezTo>
                              <a:cubicBezTo>
                                <a:pt x="4382352" y="-53858"/>
                                <a:pt x="4486148" y="11357"/>
                                <a:pt x="4734422" y="0"/>
                              </a:cubicBezTo>
                              <a:cubicBezTo>
                                <a:pt x="4982697" y="-11357"/>
                                <a:pt x="5110007" y="57460"/>
                                <a:pt x="5220642" y="0"/>
                              </a:cubicBezTo>
                              <a:cubicBezTo>
                                <a:pt x="5331277" y="-57460"/>
                                <a:pt x="5658190" y="39950"/>
                                <a:pt x="5827052" y="0"/>
                              </a:cubicBezTo>
                              <a:cubicBezTo>
                                <a:pt x="5995914" y="-39950"/>
                                <a:pt x="6128479" y="53535"/>
                                <a:pt x="6313273" y="0"/>
                              </a:cubicBezTo>
                              <a:cubicBezTo>
                                <a:pt x="6498067" y="-53535"/>
                                <a:pt x="6573560" y="44375"/>
                                <a:pt x="6799493" y="0"/>
                              </a:cubicBezTo>
                              <a:cubicBezTo>
                                <a:pt x="7300182" y="96110"/>
                                <a:pt x="7613507" y="412378"/>
                                <a:pt x="7589520" y="790027"/>
                              </a:cubicBezTo>
                              <a:cubicBezTo>
                                <a:pt x="7597679" y="948207"/>
                                <a:pt x="7576134" y="1222759"/>
                                <a:pt x="7589520" y="1348296"/>
                              </a:cubicBezTo>
                              <a:cubicBezTo>
                                <a:pt x="7602906" y="1473833"/>
                                <a:pt x="7579072" y="1626694"/>
                                <a:pt x="7589520" y="1780165"/>
                              </a:cubicBezTo>
                              <a:cubicBezTo>
                                <a:pt x="7599968" y="1933636"/>
                                <a:pt x="7531829" y="2225913"/>
                                <a:pt x="7589520" y="2370035"/>
                              </a:cubicBezTo>
                              <a:cubicBezTo>
                                <a:pt x="7647211" y="2514157"/>
                                <a:pt x="7561505" y="2772675"/>
                                <a:pt x="7589520" y="2959905"/>
                              </a:cubicBezTo>
                              <a:cubicBezTo>
                                <a:pt x="7617535" y="3147135"/>
                                <a:pt x="7586440" y="3285326"/>
                                <a:pt x="7589520" y="3486574"/>
                              </a:cubicBezTo>
                              <a:cubicBezTo>
                                <a:pt x="7592600" y="3687822"/>
                                <a:pt x="7584632" y="3718372"/>
                                <a:pt x="7589520" y="3950043"/>
                              </a:cubicBezTo>
                              <a:cubicBezTo>
                                <a:pt x="7587292" y="4271241"/>
                                <a:pt x="7287683" y="4722010"/>
                                <a:pt x="6799493" y="4740070"/>
                              </a:cubicBezTo>
                              <a:cubicBezTo>
                                <a:pt x="6490921" y="4772889"/>
                                <a:pt x="6316264" y="4692447"/>
                                <a:pt x="6132989" y="4740070"/>
                              </a:cubicBezTo>
                              <a:cubicBezTo>
                                <a:pt x="5949714" y="4787693"/>
                                <a:pt x="5607836" y="4688296"/>
                                <a:pt x="5466484" y="4740070"/>
                              </a:cubicBezTo>
                              <a:cubicBezTo>
                                <a:pt x="5325132" y="4791844"/>
                                <a:pt x="5028291" y="4676470"/>
                                <a:pt x="4860074" y="4740070"/>
                              </a:cubicBezTo>
                              <a:cubicBezTo>
                                <a:pt x="4691857" y="4803670"/>
                                <a:pt x="4574037" y="4739574"/>
                                <a:pt x="4494043" y="4740070"/>
                              </a:cubicBezTo>
                              <a:cubicBezTo>
                                <a:pt x="4414049" y="4740566"/>
                                <a:pt x="4106912" y="4676254"/>
                                <a:pt x="3887634" y="4740070"/>
                              </a:cubicBezTo>
                              <a:cubicBezTo>
                                <a:pt x="3668356" y="4803886"/>
                                <a:pt x="3502795" y="4739089"/>
                                <a:pt x="3341318" y="4740070"/>
                              </a:cubicBezTo>
                              <a:cubicBezTo>
                                <a:pt x="3179841" y="4741051"/>
                                <a:pt x="3062939" y="4714172"/>
                                <a:pt x="2915193" y="4740070"/>
                              </a:cubicBezTo>
                              <a:cubicBezTo>
                                <a:pt x="2767447" y="4765968"/>
                                <a:pt x="2636830" y="4724211"/>
                                <a:pt x="2549162" y="4740070"/>
                              </a:cubicBezTo>
                              <a:cubicBezTo>
                                <a:pt x="2461494" y="4755929"/>
                                <a:pt x="2140171" y="4710683"/>
                                <a:pt x="1882657" y="4740070"/>
                              </a:cubicBezTo>
                              <a:cubicBezTo>
                                <a:pt x="1625144" y="4769457"/>
                                <a:pt x="1620501" y="4736515"/>
                                <a:pt x="1456531" y="4740070"/>
                              </a:cubicBezTo>
                              <a:cubicBezTo>
                                <a:pt x="1292561" y="4743625"/>
                                <a:pt x="1064534" y="4691235"/>
                                <a:pt x="790027" y="4740070"/>
                              </a:cubicBezTo>
                              <a:cubicBezTo>
                                <a:pt x="340039" y="4705804"/>
                                <a:pt x="3864" y="4341057"/>
                                <a:pt x="0" y="3950043"/>
                              </a:cubicBezTo>
                              <a:cubicBezTo>
                                <a:pt x="-16303" y="3708043"/>
                                <a:pt x="55947" y="3505762"/>
                                <a:pt x="0" y="3391774"/>
                              </a:cubicBezTo>
                              <a:cubicBezTo>
                                <a:pt x="-55947" y="3277786"/>
                                <a:pt x="35115" y="3079678"/>
                                <a:pt x="0" y="2928304"/>
                              </a:cubicBezTo>
                              <a:cubicBezTo>
                                <a:pt x="-35115" y="2776930"/>
                                <a:pt x="4626" y="2608983"/>
                                <a:pt x="0" y="2433235"/>
                              </a:cubicBezTo>
                              <a:cubicBezTo>
                                <a:pt x="-4626" y="2257487"/>
                                <a:pt x="40149" y="2205145"/>
                                <a:pt x="0" y="2001366"/>
                              </a:cubicBezTo>
                              <a:cubicBezTo>
                                <a:pt x="-40149" y="1797587"/>
                                <a:pt x="27732" y="1569132"/>
                                <a:pt x="0" y="1411497"/>
                              </a:cubicBezTo>
                              <a:cubicBezTo>
                                <a:pt x="-27732" y="1253862"/>
                                <a:pt x="2538" y="965973"/>
                                <a:pt x="0" y="7900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A53C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46230217"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060C1" id="AutoShape 3" o:spid="_x0000_s1026" style="position:absolute;margin-left:-121.25pt;margin-top:28.3pt;width:597.6pt;height:373.2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6Z8g4AAPZCAAAOAAAAZHJzL2Uyb0RvYy54bWy0XG1v47gR/l6g/0HwxwK+8J1isNnDda9b&#10;FLj2CtwVaD8qtpMY51ip5Gx279f34Yvsobw4k267HxZWpJmHHM4M54XSu28/P++aT5th3Pb7uwX/&#10;hi2azX7Vr7f7x7vFP37+uGwXzXjo9utu1+83d4svm3Hx7fvf/+7d28vtRvRP/W69GRow2Y+3by93&#10;i6fD4eX25mZcPW2eu/Gb/mWzx82HfnjuDrgcHm/WQ/cG7s+7G8GYuXnrh/XL0K8244i/fh9vLt4H&#10;/g8Pm9Xhx4eHcXNodncLjO0Q/h/C//f+/5v377rbx6F7edqu0jC6K0bx3G33AD2y+r47dM3rsD1j&#10;9bxdDf3YPxy+WfXPN/3Dw3a1CXPAbDibzeanp+5lE+YC4YwvRzGN/zu2q799+unl74Mf+vjyQ7/6&#10;ZWz2/Yenbv+4+W4Y+renTbcGHPeCunl7GW+PBP5iBGlz//bXfo2l7V4PfZDB54fh2TPE7JrPQdRf&#10;jqLefD40K/zR6tZpgRVZ4Z6yijEbFuOmu53IV6/j4c+bPrDqPv0wHuJarfErSHrd7Ltn4K76/X7c&#10;Hjb/BLeH5x2W7w83DWvemgkj0c0e/xd93DrGhG2eGjIULOYZBCcQieYiDqVhlyEEgeCCG67l5blQ&#10;ogIMSTGsEcq0lzEoUQGGIhiCt6126jIGJSrA0BTDOs1YgawoUQGGIRhSYTlYgawoUQGGJRiKGet4&#10;AQYlKsCAIz5ah1JSOuUurwclKsBwFKM1MOqCNadEBRic2q0WrcE2cHkiGVUJCrVa+CpheAkKpSpB&#10;oXZrhG6N4gVzoVQlKNRyoVxY+QIz4ZSqBIXabnK9BXPJqEq9MDXhcihKxQV8kjOX3TGnplyORam4&#10;5cYZXYBFTboci1IJYbWQJVjUtMuxKJWwlkmmCuZFTbwci1JJwQS38jKWjymOfq4YK6OSfiNRJVjU&#10;3IsNS1CqFG8UzIsavZFWSmMvm5egVOVY1PR121quSrAoVTkWdQBaC865KZgXpSrHoh5AtRq7eYG7&#10;FRlVDFUL1ot6AIX4h7MSGWZUxVjUA0jdwt2UYFGqchlSDyCZ08qWYFGqcizqAYRqHUKjAt2gVMVY&#10;kvoNLJcwugAroyrHoh6AS2eULMGiVOVY1AOUpiySEpVDUQdQEC1J+nyx05XU9EtQ6PMIe7lFUHox&#10;0ZPU6EtQ6PPCaedYwSYsqbmXoNDnBYL4oq1eUkMvQaHPI7rm0hQESpKaeAkKfR5Jrm3htC6vCzXu&#10;EhT6/NeyfBQcHqeSQvc0VRlWn/epzIBfDaohvoDhqw4v/ehrGrTmgALGdImagq+TdLeg8k9fIIZB&#10;U+JYZCklholSYlGFDMujxLKKGAZFiVUVMeyEEusqYqg/JTZVxNBqSmyriKGslLitIoYOUmJXRewz&#10;V0qN6yodmytZnZbxmZrhugp9pmhIKqvIZ6rG63SNz5QN11XoM3VDKlhFPlM4XqdxfKZyuK5Cnykd&#10;r9M6nxBRrcN1DbrPcTLyOq3zaUtGXqd1YqZ1uK4a/EzrRJ3W+XwhG3yd1omZ1uG6avAzrRN1Widm&#10;WofrKvSZ1ok6rfPhNBUdrmvQ5UzrcF1FPtM6RMFV5DOtQ3hbRT7TOsS5VeQzrUMAW0U+0zpEplXk&#10;M61DyFlFPtM6xJJV5DOtk5nWxXAshXMDOoK+F7gLvcDDokEvcFg06AXee0gEeN3BR4HTz+aN9Kqe&#10;Tq2q5mG7A5s9mproeH4+DK++A/rjL1Oc+Nx/2vzcBy6HUxMsBqBpbqdHVq/329UfN79SAiGtihqh&#10;uFU6GAJGF5hJzoyJ2rZE7qiCnk43E4a3o6P1ZPy/huaMbNNuuRQtC+KfGHKmtXLRtKRkUa2PN2OH&#10;KphtORyX1hzxznmiDIR6e+CpUGIMunQEjO2qWkBnhbHRRJbnPJ11KGQGntxXGpMqBGGn3lUloJDO&#10;tm1kuTznqQ03Oq6gYNbmgLGRVQkomWhlYrk84yl9OUNHM5EOk6UzTF2tWkBwFDra/fKcZyuYSwrM&#10;ZZsDphZXJaCSHCWg6KMh0jlP0Qquokg5R12KzjD1u2oBdQuhJaU552mc1DbOX0jFgs+ZtFTF5lcl&#10;oGZ+mdIMz3hqjnttskNl22wNUyOsFlBxzREZemexlGc8DaqxOjkhhs4CFWnqiVUCQu2x+HGvWao5&#10;T4MFVnA+fjgoA7uwgU4iTe2xWkBpUL+e7PCMp1Za+0YXAJUxmGvcA4Lhp4J+JaAVMF+bnLM0MDzK&#10;EzZopJ58qWYmW8TUrgiI2VaRu+z8Km4JFo1p3UZthJGgPZDDAtjF4AoFdqdjNjCJluKmxpin9hvn&#10;xZ3DGvSAsD2FNZNCAXqGDLWKGsa1cGij5rfTMRC/4rFNVoOsRJIld2jYxBzlNCkFY0o+lmOMKtNf&#10;OufUNKtAxkRNMn3FnYsJxgkZHROkql4kwjD0NDK9ypBjC60cWTuOXnRkDf+DLn4uTq1EGz2WZDhG&#10;EJNGMrB46AYDSw21cmScEpmcIeqO2KGzIAGTEpBJGJjEIguX+UM651TprUBGCyplw3DkzmKXI2Zq&#10;peJKR2RlsZQztxH73WFgqZJdjGwsTgXp6I8xeSewoRNko7VE2TKxRmAUw9ZJ2qlJdx0yd1IeJ4Vg&#10;KY9JDPRZpM1eWekrtHRgqWV3FbI2SjE1BV9ohCIuInPWsKk2FYWUca3EDkhvxwbedciyVSrVHeAz&#10;uEWIS1ljzhz+MvnqVsbccpJ2auddhaw0vK1J69zCaHhIHI+spXHOnwPwu4RliCQzkaTm3nXIOMIo&#10;3KRC2N5ttpDQLo3ma5qz9f1KKpLU6rsKGZrr1SrStgjxc3HCPWiW7BlWhaMSWYyaGn9XIWO+2qVd&#10;HlbFOUyIrDMOMHCMZ5oztstMJKkNeB0y0gqvNmEhWyQWuT3jgAEOwh2lzRXiVzKw1BS8CpljxiZV&#10;NxTyK5wHyVhDAadsAfbc2lkGFluE1yELDl+c1tnCVcaqxqTbnOEcgZkUELlOLDtMt0kyWes8FUIS&#10;ZKbRaARSoMxRLLnFgY54F5muPwpKRB2HW7tRLKEqbdqC4JggU8oTEPiDHw7MBr48u5kAY3fQUxXF&#10;PkvCkzvMN+MpcTeGHxKhDVqCdDQRMDUKywFPPIWFj0T0Q6SmcHwq2o1ALCjzDToBxp5hOSDhKVnr&#10;F5QACmdVFCkSBWyW2QonwNg+LAc88YS9GexyFFA5xFphDbnBPpXHVREwdRLLAQlPxZFWZoqI+DJV&#10;PmAoyPGy6UfA3wrUd/24icrky0oXa0rjYeh/wYlmMP5/lJQUzhdOsaEXLpWsNLpN2bNA3p7pKnEC&#10;QThFtuGwEEjCvb0tfRqZoWEVkXdFY0QxK9Mb/yzT0SOVw3EJC0uzW8oznpoznEAOgMrp3Mch0PAH&#10;oMPNckAc11cszWF5xhP+zkkVARFOtPkOhz0MWWktINwWSxXu5TlPZByogESRws1niiqwGAgoKwEl&#10;EkXU/gLVEj465+lTPePPL/igCElJZjZwUwjV4mjKRQrbY/DgEfCcJ8pWOOwb7mrZQkOIJ6IxWDmg&#10;ki0OUESWy3OeWCUUJAIgHANKXRQQaYdKbaoKQIdzRS7VzM54IhRCuB3vaoQimUiRcDGT9tNyQCQo&#10;HMc0o0jPecLo/cqFTdHh1COdIRI6i9w13KwABBuXIlZfFcx5GuioSruwRvaaOXcjfZBQq6VGuRbH&#10;wtIMz3iiAgB3Eu4id0QFmKzhlQUeiS0tWRrKGbN6BjIznZYQBuOzQwJIs+Df2jayokuq72jEF0ly&#10;TqG4mmkjYh0Ax8gVBRyE0LkDn162ga3isRZlGD+sIj+O+o5A7BokiGOgKLtmWZmPspARxdtGGDMv&#10;SND6TosELqxAGTJKVi65A58Oe2+TCVNiGVL4IQS0bjawEzLWAW+GVCAbpDxItbxdIAJAkXQmbf8W&#10;SHSMMK7QWMgGRpDjSbAKaXOUNyJrlLsttCmfM94QUMlgUeg5qy6ekLHMSNVDAlMqbdSqEmvTWpRz&#10;ZsgKuVMQibRIE/KeBdXs2rAdtFaksA7lQy5QfaDi9ElxG92Cr+/gNTl6mxpxbYoC34GQbqp1IMtF&#10;oZIgwyFBo6d80AmVVxBhcUhlUzaZvcF2uWqKl6HcMbG3mGBetILLsu20uSJUSAY7ZWU4uGxQKQ+L&#10;UTtn6Awq3nEh4Yo5ai50zmhBAC2JBJkh6h30Nu1r1CKjXMRRzoijRiiDhCFjDW31vb4QUFgoUVTe&#10;ac6ISVGXmtSAvi94Wdo+U2ApU/Gj1uhAkHVWaKe6Y00L0WDeB5BoIJjkXGvnjJOT6MqlKAlznkfd&#10;EDfaBcc5s1wBJUqbcHJXrTNyTtce63iYYp4rSl93Qp88ShsuLrdnGjHWzllgo/KmElkbdDyyTdBH&#10;jb53F28jisxrWhA+am2TftatM8J4DjVJrPU8yUcdniETn+bMvFchavBf1XegNKgXTXN2qChmrPGS&#10;mmYTMnKteBJt0m1fv9YptK+VNqo7At3khKwkBpIhI2j0+U6Qttfy2YYS3riaiMlLuJeNCukwOyoQ&#10;Era8ToxQPYFCh1kujbTJxLds/GCLNqglRwEt2j+2c8Bli4fFTiqH+AvRULZ5JcDq6s6JJ7Z5O0uY&#10;Ea2nfRp1JZMHehEQKwNFL9+CUb+aeAIPW0LuH7EXhYXCNt2i8E5XOeFVF3eOLNHIV+geEmuAqUy1&#10;HeguNJTeTHi1tZ0TTzgnv+1Tnphy2pZQAEAw95UVhJvCoAJVmcoQnmiX+OyRzND/JQgU7+a5vGsZ&#10;5/dbIfq8soPxHE8OhbGd3l0f+912/RHHhXz9Zxwe7z/shuZTh9NDHz9+p+UHPyaQZI/t9v7gEXwh&#10;IrJAlvH4Mh5Z4FMI6/7tZ5SLFs2uGw+4gfpR+BcId6/PeDs/wiV1wp/wTQTyJw8eWJ6PY+hf9+sg&#10;M/8hgD+l34duu4u/QboLJ9034VsL8fh8+E6A/zSA/wrDeHvfr7/gMwFDHz++gI9F4MdTP/y6aN7w&#10;4YW7xfjv127YYPx/2eNTA/COaII0B3ox0It7etHtV2B1t8D0488PBy+ARfP6Mmwfn4DEgxz2/Xf4&#10;PMHD1n9EIIwvjipd4OMKYe7pQxD+6w30Ojx1+lzF+/8AAAD//wMAUEsDBBQABgAIAAAAIQC0eMXC&#10;4AAAAAsBAAAPAAAAZHJzL2Rvd25yZXYueG1sTI/LTsMwEEX3SPyDNUjsWqcBJ22IUyFEN+waKthO&#10;42kSiO0odh78PWZFl6N7dO+ZfL/ojk00uNYaCZt1BIxMZVVragmn98NqC8x5NAo7a0jCDznYF7c3&#10;OWbKzuZIU+lrFkqMy1BC432fce6qhjS6te3JhOxiB40+nEPN1YBzKNcdj6Mo4RpbExYa7Omloeq7&#10;HLUEwo/yIqbT4e24+/oU6fia0hxJeX+3PD8B87T4fxj+9IM6FMHpbEejHOskrOLHWARWgkgSYIHY&#10;iTgFdpawjR42wIucX/9Q/AIAAP//AwBQSwECLQAUAAYACAAAACEAtoM4kv4AAADhAQAAEwAAAAAA&#10;AAAAAAAAAAAAAAAAW0NvbnRlbnRfVHlwZXNdLnhtbFBLAQItABQABgAIAAAAIQA4/SH/1gAAAJQB&#10;AAALAAAAAAAAAAAAAAAAAC8BAABfcmVscy8ucmVsc1BLAQItABQABgAIAAAAIQAUbQ6Z8g4AAPZC&#10;AAAOAAAAAAAAAAAAAAAAAC4CAABkcnMvZTJvRG9jLnhtbFBLAQItABQABgAIAAAAIQC0eMXC4AAA&#10;AAsBAAAPAAAAAAAAAAAAAAAAAEwRAABkcnMvZG93bnJldi54bWxQSwUGAAAAAAQABADzAAAAWRIA&#10;AAAA&#10;" fillcolor="#ffa53c" strokeweight="2pt">
                <v:shadow color="black [0]"/>
                <v:textbox inset="2.88pt,2.88pt,2.88pt,2.88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113D67" wp14:editId="2760039B">
                <wp:simplePos x="0" y="0"/>
                <wp:positionH relativeFrom="column">
                  <wp:posOffset>-633914</wp:posOffset>
                </wp:positionH>
                <wp:positionV relativeFrom="paragraph">
                  <wp:posOffset>361315</wp:posOffset>
                </wp:positionV>
                <wp:extent cx="6341745" cy="473423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4734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55ED1" w14:textId="77777777" w:rsidR="00926909" w:rsidRPr="009A0518" w:rsidRDefault="00926909" w:rsidP="009269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Impacts of the work</w:t>
                            </w:r>
                          </w:p>
                          <w:p w14:paraId="0453548B" w14:textId="77777777" w:rsidR="00926909" w:rsidRPr="009A0518" w:rsidRDefault="00926909" w:rsidP="00E25E82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Better understanding of the impacts of increasingly digitalized health and care provision on people with learning disabilities/ autism and other excluded groups </w:t>
                            </w:r>
                          </w:p>
                          <w:p w14:paraId="0BDEF918" w14:textId="77777777" w:rsidR="00926909" w:rsidRPr="009A0518" w:rsidRDefault="00926909" w:rsidP="00E25E82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Learned about and shared and discussed great work that has already been done</w:t>
                            </w:r>
                          </w:p>
                          <w:p w14:paraId="0406C1B9" w14:textId="51286025" w:rsidR="00926909" w:rsidRPr="009A0518" w:rsidRDefault="00926909" w:rsidP="00E921C7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People were able to share their experiences and let the health, social care and vol</w:t>
                            </w:r>
                            <w:r w:rsid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untary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sector know how best to support them</w:t>
                            </w:r>
                          </w:p>
                          <w:p w14:paraId="12428BEF" w14:textId="77777777" w:rsidR="00926909" w:rsidRPr="009A0518" w:rsidRDefault="00926909" w:rsidP="006B5796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Resource available for all system – health and care and beyond- about how to ensure people can be digitally included. </w:t>
                            </w:r>
                          </w:p>
                          <w:p w14:paraId="6939A208" w14:textId="77777777" w:rsidR="003C6530" w:rsidRDefault="00926909" w:rsidP="003C6530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Includes what to do in designing digital systems, providing support to people, and practical terms around resources and equipment that people need. </w:t>
                            </w:r>
                          </w:p>
                          <w:p w14:paraId="5C8A42FF" w14:textId="1E34C36B" w:rsidR="00926909" w:rsidRPr="003C6530" w:rsidRDefault="00926909" w:rsidP="003C6530">
                            <w:pPr>
                              <w:pStyle w:val="ListParagrap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C65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Connections between H</w:t>
                            </w:r>
                            <w:r w:rsidR="009A0518" w:rsidRPr="003C65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ealth</w:t>
                            </w:r>
                            <w:r w:rsidR="003C6530" w:rsidRPr="003C65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wellbeing alliance</w:t>
                            </w:r>
                            <w:r w:rsidRPr="003C65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work with </w:t>
                            </w:r>
                            <w:r w:rsidR="003C6530" w:rsidRPr="003C65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3C65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academics and researchers</w:t>
                            </w:r>
                          </w:p>
                          <w:p w14:paraId="3F390A1A" w14:textId="77777777" w:rsidR="00926909" w:rsidRPr="009A0518" w:rsidRDefault="00926909" w:rsidP="007A70F4">
                            <w:pPr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r w:rsidRPr="009A051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By using the resource, we can reduce the impacts of potential digital exclusion in health inequalities for people with a range of different support and communication needs.</w:t>
                            </w:r>
                          </w:p>
                          <w:p w14:paraId="0A455CA4" w14:textId="77777777" w:rsidR="00926909" w:rsidRDefault="00926909" w:rsidP="00926909"/>
                          <w:p w14:paraId="2DAABE5C" w14:textId="77777777" w:rsidR="00926909" w:rsidRDefault="00926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3D67" id="Text Box 27" o:spid="_x0000_s1035" type="#_x0000_t202" style="position:absolute;margin-left:-49.9pt;margin-top:28.45pt;width:499.35pt;height:3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9HGw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zeTfHSbTynhGMtvJ/l4Mo51ssvv1vnwTUBDolFSh7wk&#10;uNh+5UOfekqJ3QwsldaJG21IG1tMh+mHcwSLa4M9LsNGK3SbjqiqpPenRTZQHXA/Bz313vKlwhlW&#10;zIdX5pBrXAn1G17wkBqwFxwtSmpwv/52H/ORAoxS0qJ2Sup/7pgTlOjvBsm5H+V5FFty8untGB13&#10;HdlcR8yueQSU5whfiuXJjPlBn0zpoHlHmS9iVwwxw7F3ScPJfAy9ovGZcLFYpCSUl2VhZdaWx9IR&#10;1YjwW/fOnD3SEJDBZzipjBUf2Ohzez4WuwBSJaoizj2qR/hRmons4zOK2r/2U9blsc9/AwAA//8D&#10;AFBLAwQUAAYACAAAACEAEvzrg+EAAAAKAQAADwAAAGRycy9kb3ducmV2LnhtbEyPQUvDQBCF74L/&#10;YZmCt3bTYEsSsyklUATRQ2sv3ibZbRLMzsbsto3+eseTvb3hPd77Jt9MthcXM/rOkYLlIgJhqHa6&#10;o0bB8X03T0D4gKSxd2QUfBsPm+L+LsdMuyvtzeUQGsEl5DNU0IYwZFL6ujUW/cINhtg7udFi4HNs&#10;pB7xyuW2l3EUraXFjnihxcGUrak/D2er4KXcveG+im3y05fPr6ft8HX8WCn1MJu2TyCCmcJ/GP7w&#10;GR0KZqrcmbQXvYJ5mjJ6ULBapyA4kKQJi4pFFD+CLHJ5+0LxCwAA//8DAFBLAQItABQABgAIAAAA&#10;IQC2gziS/gAAAOEBAAATAAAAAAAAAAAAAAAAAAAAAABbQ29udGVudF9UeXBlc10ueG1sUEsBAi0A&#10;FAAGAAgAAAAhADj9If/WAAAAlAEAAAsAAAAAAAAAAAAAAAAALwEAAF9yZWxzLy5yZWxzUEsBAi0A&#10;FAAGAAgAAAAhAORSv0cbAgAANAQAAA4AAAAAAAAAAAAAAAAALgIAAGRycy9lMm9Eb2MueG1sUEsB&#10;Ai0AFAAGAAgAAAAhABL864PhAAAACgEAAA8AAAAAAAAAAAAAAAAAdQQAAGRycy9kb3ducmV2Lnht&#10;bFBLBQYAAAAABAAEAPMAAACDBQAAAAA=&#10;" filled="f" stroked="f" strokeweight=".5pt">
                <v:textbox>
                  <w:txbxContent>
                    <w:p w14:paraId="54455ED1" w14:textId="77777777" w:rsidR="00926909" w:rsidRPr="009A0518" w:rsidRDefault="00926909" w:rsidP="0092690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Impacts of the work</w:t>
                      </w:r>
                    </w:p>
                    <w:p w14:paraId="0453548B" w14:textId="77777777" w:rsidR="00926909" w:rsidRPr="009A0518" w:rsidRDefault="00926909" w:rsidP="00E25E82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Better understanding of the impacts of increasingly digitalized health and care provision on people with learning disabilities/ autism and other excluded groups </w:t>
                      </w:r>
                    </w:p>
                    <w:p w14:paraId="0BDEF918" w14:textId="77777777" w:rsidR="00926909" w:rsidRPr="009A0518" w:rsidRDefault="00926909" w:rsidP="00E25E82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Learned about and shared and discussed great work that has already been done</w:t>
                      </w:r>
                    </w:p>
                    <w:p w14:paraId="0406C1B9" w14:textId="51286025" w:rsidR="00926909" w:rsidRPr="009A0518" w:rsidRDefault="00926909" w:rsidP="00E921C7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People were able to share their experiences and let the health, social care and vol</w:t>
                      </w:r>
                      <w:r w:rsid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untary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sector know how best to support them</w:t>
                      </w:r>
                    </w:p>
                    <w:p w14:paraId="12428BEF" w14:textId="77777777" w:rsidR="00926909" w:rsidRPr="009A0518" w:rsidRDefault="00926909" w:rsidP="006B5796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Resource available for all system – health and care and beyond- about how to ensure people can be digitally included. </w:t>
                      </w:r>
                    </w:p>
                    <w:p w14:paraId="6939A208" w14:textId="77777777" w:rsidR="003C6530" w:rsidRDefault="00926909" w:rsidP="003C6530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Includes what to do in designing digital systems, providing support to people, and practical terms around resources and equipment that people need. </w:t>
                      </w:r>
                    </w:p>
                    <w:p w14:paraId="5C8A42FF" w14:textId="1E34C36B" w:rsidR="00926909" w:rsidRPr="003C6530" w:rsidRDefault="00926909" w:rsidP="003C6530">
                      <w:pPr>
                        <w:pStyle w:val="ListParagrap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C6530">
                        <w:rPr>
                          <w:rFonts w:ascii="Arial" w:hAnsi="Arial" w:cs="Arial"/>
                          <w:sz w:val="28"/>
                          <w:szCs w:val="28"/>
                        </w:rPr>
                        <w:t>Connections between H</w:t>
                      </w:r>
                      <w:r w:rsidR="009A0518" w:rsidRPr="003C6530">
                        <w:rPr>
                          <w:rFonts w:ascii="Arial" w:hAnsi="Arial" w:cs="Arial"/>
                          <w:sz w:val="28"/>
                          <w:szCs w:val="28"/>
                        </w:rPr>
                        <w:t>ealth</w:t>
                      </w:r>
                      <w:r w:rsidR="003C6530" w:rsidRPr="003C65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wellbeing alliance</w:t>
                      </w:r>
                      <w:r w:rsidRPr="003C65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work with </w:t>
                      </w:r>
                      <w:r w:rsidR="003C6530" w:rsidRPr="003C65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</w:t>
                      </w:r>
                      <w:r w:rsidRPr="003C6530">
                        <w:rPr>
                          <w:rFonts w:ascii="Arial" w:hAnsi="Arial" w:cs="Arial"/>
                          <w:sz w:val="28"/>
                          <w:szCs w:val="28"/>
                        </w:rPr>
                        <w:t>academics and researchers</w:t>
                      </w:r>
                    </w:p>
                    <w:p w14:paraId="3F390A1A" w14:textId="77777777" w:rsidR="00926909" w:rsidRPr="009A0518" w:rsidRDefault="00926909" w:rsidP="007A70F4">
                      <w:pPr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r w:rsidRPr="009A051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By using the resource, we can reduce the impacts of potential digital exclusion in health inequalities for people with a range of different support and communication needs.</w:t>
                      </w:r>
                    </w:p>
                    <w:p w14:paraId="0A455CA4" w14:textId="77777777" w:rsidR="00926909" w:rsidRDefault="00926909" w:rsidP="00926909"/>
                    <w:p w14:paraId="2DAABE5C" w14:textId="77777777" w:rsidR="00926909" w:rsidRDefault="00926909"/>
                  </w:txbxContent>
                </v:textbox>
              </v:shape>
            </w:pict>
          </mc:Fallback>
        </mc:AlternateContent>
      </w:r>
    </w:p>
    <w:p w14:paraId="47AE4991" w14:textId="7E17F965" w:rsidR="00C978A4" w:rsidRDefault="00C978A4" w:rsidP="00C978A4"/>
    <w:p w14:paraId="0250BB0B" w14:textId="3A6F7501" w:rsidR="00C978A4" w:rsidRDefault="00C978A4" w:rsidP="00C978A4"/>
    <w:p w14:paraId="25C86E58" w14:textId="09F6BF95" w:rsidR="00F52065" w:rsidRDefault="00F52065" w:rsidP="00C978A4"/>
    <w:p w14:paraId="03A8BB1D" w14:textId="6534CD0A" w:rsidR="00F52065" w:rsidRDefault="00F52065" w:rsidP="00C978A4"/>
    <w:p w14:paraId="6C3D6E88" w14:textId="53FD81DC" w:rsidR="0071244C" w:rsidRDefault="0071244C" w:rsidP="00C978A4"/>
    <w:p w14:paraId="3F6BAFBC" w14:textId="77777777" w:rsidR="0071244C" w:rsidRDefault="0071244C">
      <w:r>
        <w:br w:type="page"/>
      </w:r>
    </w:p>
    <w:p w14:paraId="5D96F47B" w14:textId="44220C79" w:rsidR="00622005" w:rsidRPr="00622005" w:rsidRDefault="00622005" w:rsidP="00622005">
      <w:pPr>
        <w:spacing w:after="0" w:line="240" w:lineRule="auto"/>
        <w:rPr>
          <w:rFonts w:ascii="Arial" w:hAnsi="Arial" w:cs="Arial"/>
          <w:b/>
          <w:bCs/>
          <w:color w:val="2AD2A9"/>
          <w:sz w:val="32"/>
          <w:szCs w:val="32"/>
          <w:lang w:eastAsia="en-GB"/>
        </w:rPr>
      </w:pPr>
      <w:bookmarkStart w:id="0" w:name="_Hlk103607989"/>
      <w:bookmarkStart w:id="1" w:name="_Hlk103607966"/>
      <w:r w:rsidRPr="00622005">
        <w:rPr>
          <w:rFonts w:ascii="Arial" w:hAnsi="Arial" w:cs="Arial"/>
          <w:b/>
          <w:bCs/>
          <w:color w:val="2AD2A9"/>
          <w:sz w:val="32"/>
          <w:szCs w:val="32"/>
          <w:lang w:eastAsia="en-GB"/>
        </w:rPr>
        <w:lastRenderedPageBreak/>
        <w:t>Scoping</w:t>
      </w:r>
    </w:p>
    <w:p w14:paraId="032DFB96" w14:textId="40AAC8FC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  <w:lang w:eastAsia="en-GB"/>
        </w:rPr>
      </w:pPr>
    </w:p>
    <w:p w14:paraId="1619685C" w14:textId="78A96BFC" w:rsidR="00622005" w:rsidRPr="00622005" w:rsidRDefault="00622005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</w:pPr>
      <w:r w:rsidRPr="0062200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 xml:space="preserve">Draft (unpublished) paper -  </w:t>
      </w:r>
      <w:hyperlink r:id="rId9" w:history="1">
        <w:r w:rsidRPr="00622005">
          <w:rPr>
            <w:rStyle w:val="Hyperlink"/>
            <w:rFonts w:ascii="Arial" w:eastAsia="Times New Roman" w:hAnsi="Arial" w:cs="Arial"/>
            <w:bCs/>
            <w:color w:val="auto"/>
            <w:sz w:val="28"/>
            <w:szCs w:val="28"/>
            <w:shd w:val="clear" w:color="auto" w:fill="FFFFFF"/>
            <w:lang w:eastAsia="en-GB"/>
          </w:rPr>
          <w:t>Online social connections and internet use among people with intellectual disabilities in the UK during the Covid-19 pandemic</w:t>
        </w:r>
      </w:hyperlink>
      <w:r w:rsidRPr="0062200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 xml:space="preserve"> </w:t>
      </w:r>
      <w:r w:rsidR="00197A1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>(</w:t>
      </w:r>
      <w:r w:rsidRPr="0062200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>Source Sue Caton</w:t>
      </w:r>
      <w:r w:rsidR="00197A1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>)</w:t>
      </w:r>
    </w:p>
    <w:p w14:paraId="183899FB" w14:textId="77777777" w:rsidR="00622005" w:rsidRPr="00622005" w:rsidRDefault="00622005" w:rsidP="00622005">
      <w:pPr>
        <w:spacing w:after="0" w:line="240" w:lineRule="auto"/>
        <w:ind w:left="502"/>
        <w:contextualSpacing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</w:pPr>
    </w:p>
    <w:p w14:paraId="6861D9AF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</w:pPr>
      <w:hyperlink r:id="rId10" w:history="1">
        <w:r w:rsidR="00622005" w:rsidRPr="00622005">
          <w:rPr>
            <w:rFonts w:ascii="Arial" w:eastAsia="Times New Roman" w:hAnsi="Arial" w:cs="Arial"/>
            <w:bCs/>
            <w:sz w:val="28"/>
            <w:szCs w:val="28"/>
            <w:u w:val="single"/>
            <w:shd w:val="clear" w:color="auto" w:fill="FFFFFF"/>
            <w:lang w:eastAsia="en-GB"/>
          </w:rPr>
          <w:t>Supporting people with learning disabilities to use technology</w:t>
        </w:r>
        <w:r w:rsidR="00622005" w:rsidRPr="00622005">
          <w:rPr>
            <w:rFonts w:ascii="Arial" w:eastAsia="Times New Roman" w:hAnsi="Arial" w:cs="Arial"/>
            <w:bCs/>
            <w:sz w:val="28"/>
            <w:szCs w:val="28"/>
            <w:shd w:val="clear" w:color="auto" w:fill="FFFFFF"/>
            <w:lang w:eastAsia="en-GB"/>
          </w:rPr>
          <w:t xml:space="preserve"> (Source Jane Seale)</w:t>
        </w:r>
      </w:hyperlink>
      <w:r w:rsidR="00622005" w:rsidRPr="00622005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>:</w:t>
      </w:r>
    </w:p>
    <w:p w14:paraId="0CE90EA1" w14:textId="77777777" w:rsidR="00622005" w:rsidRPr="00622005" w:rsidRDefault="00622005" w:rsidP="0062200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en-GB"/>
        </w:rPr>
      </w:pPr>
    </w:p>
    <w:p w14:paraId="15A63E57" w14:textId="77777777" w:rsidR="00622005" w:rsidRPr="00622005" w:rsidRDefault="00622005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 w:rsidRPr="00622005">
        <w:rPr>
          <w:rFonts w:ascii="Arial" w:hAnsi="Arial" w:cs="Arial"/>
          <w:sz w:val="28"/>
          <w:szCs w:val="28"/>
          <w:lang w:eastAsia="en-GB"/>
        </w:rPr>
        <w:fldChar w:fldCharType="begin"/>
      </w:r>
      <w:r w:rsidRPr="00622005">
        <w:rPr>
          <w:rFonts w:ascii="Arial" w:hAnsi="Arial" w:cs="Arial"/>
          <w:sz w:val="28"/>
          <w:szCs w:val="28"/>
          <w:lang w:eastAsia="en-GB"/>
        </w:rPr>
        <w:instrText xml:space="preserve"> HYPERLINK "https://www.open.ac.uk/health-and-social-care/research/shld/sites/www.open.ac.uk.health-and-social-care.research.shld/files/files/Keeping%20Well%20and%20Staying%20Connected%20-%20Full%20Report.pdf" </w:instrText>
      </w:r>
      <w:r w:rsidRPr="00622005">
        <w:rPr>
          <w:rFonts w:ascii="Arial" w:hAnsi="Arial" w:cs="Arial"/>
          <w:sz w:val="28"/>
          <w:szCs w:val="28"/>
          <w:lang w:eastAsia="en-GB"/>
        </w:rPr>
        <w:fldChar w:fldCharType="separate"/>
      </w:r>
      <w:r w:rsidRPr="00622005">
        <w:rPr>
          <w:rFonts w:ascii="Arial" w:hAnsi="Arial" w:cs="Arial"/>
          <w:sz w:val="28"/>
          <w:szCs w:val="28"/>
          <w:u w:val="single"/>
          <w:lang w:eastAsia="en-GB"/>
        </w:rPr>
        <w:t>Jane Seale (2020) Keeping connected and staying well: the role of technology in supporting people with learning disabilities during the coronavirus pandemic, Milton Keynes, The Open University.</w:t>
      </w:r>
    </w:p>
    <w:p w14:paraId="25B25D15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  <w:lang w:eastAsia="en-GB"/>
        </w:rPr>
      </w:pPr>
      <w:r w:rsidRPr="00622005">
        <w:rPr>
          <w:rFonts w:ascii="Arial" w:hAnsi="Arial" w:cs="Arial"/>
          <w:sz w:val="28"/>
          <w:szCs w:val="28"/>
          <w:lang w:eastAsia="en-GB"/>
        </w:rPr>
        <w:fldChar w:fldCharType="end"/>
      </w:r>
    </w:p>
    <w:p w14:paraId="46A9C16D" w14:textId="77777777" w:rsidR="00622005" w:rsidRPr="00622005" w:rsidRDefault="00A864C0" w:rsidP="00622005">
      <w:pPr>
        <w:numPr>
          <w:ilvl w:val="0"/>
          <w:numId w:val="6"/>
        </w:numPr>
        <w:shd w:val="clear" w:color="auto" w:fill="FFFFFF"/>
        <w:spacing w:after="0" w:line="360" w:lineRule="atLeast"/>
        <w:contextualSpacing/>
        <w:outlineLvl w:val="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hyperlink r:id="rId11" w:history="1">
        <w:r w:rsidR="00622005" w:rsidRPr="00622005">
          <w:rPr>
            <w:rFonts w:ascii="Arial" w:eastAsia="Times New Roman" w:hAnsi="Arial" w:cs="Arial"/>
            <w:kern w:val="36"/>
            <w:sz w:val="28"/>
            <w:szCs w:val="28"/>
            <w:u w:val="single"/>
            <w:lang w:eastAsia="en-GB"/>
          </w:rPr>
          <w:t>Information and communication technology use in daily life among young adults with mild-to-moderate intellectual disability</w:t>
        </w:r>
      </w:hyperlink>
    </w:p>
    <w:p w14:paraId="796E416B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  <w:lang w:eastAsia="en-GB"/>
        </w:rPr>
      </w:pPr>
    </w:p>
    <w:p w14:paraId="15D0A960" w14:textId="77777777" w:rsidR="00622005" w:rsidRPr="00622005" w:rsidRDefault="00A864C0" w:rsidP="006220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2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Cognitive Accessibility for Digital Health: a preliminary study</w:t>
        </w:r>
      </w:hyperlink>
    </w:p>
    <w:p w14:paraId="00FE72F7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0A0C84CA" w14:textId="77777777" w:rsidR="00622005" w:rsidRPr="00622005" w:rsidRDefault="00A864C0" w:rsidP="006220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3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Lewisham Speaking up -research on digital inclusion since the covid 19 pandemic</w:t>
        </w:r>
      </w:hyperlink>
    </w:p>
    <w:p w14:paraId="1D4EE91D" w14:textId="77777777" w:rsidR="00622005" w:rsidRPr="00622005" w:rsidRDefault="00622005" w:rsidP="00622005">
      <w:pPr>
        <w:autoSpaceDE w:val="0"/>
        <w:autoSpaceDN w:val="0"/>
        <w:adjustRightInd w:val="0"/>
        <w:spacing w:after="0" w:line="240" w:lineRule="auto"/>
        <w:ind w:left="502"/>
        <w:contextualSpacing/>
        <w:rPr>
          <w:rFonts w:ascii="Arial" w:hAnsi="Arial" w:cs="Arial"/>
          <w:sz w:val="28"/>
          <w:szCs w:val="28"/>
        </w:rPr>
      </w:pPr>
    </w:p>
    <w:p w14:paraId="7751CC0F" w14:textId="2B4B749A" w:rsidR="00622005" w:rsidRPr="00622005" w:rsidRDefault="00A864C0" w:rsidP="006220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4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Research summary</w:t>
        </w:r>
      </w:hyperlink>
      <w:r w:rsidR="00622005" w:rsidRPr="00622005">
        <w:rPr>
          <w:rFonts w:ascii="Arial" w:hAnsi="Arial" w:cs="Arial"/>
          <w:sz w:val="28"/>
          <w:szCs w:val="28"/>
        </w:rPr>
        <w:t xml:space="preserve"> -learning disability - ofcom report - Disabled users access to and</w:t>
      </w:r>
      <w:r w:rsidR="00197A13">
        <w:rPr>
          <w:rFonts w:ascii="Arial" w:hAnsi="Arial" w:cs="Arial"/>
          <w:sz w:val="28"/>
          <w:szCs w:val="28"/>
        </w:rPr>
        <w:t xml:space="preserve"> </w:t>
      </w:r>
      <w:r w:rsidR="00622005" w:rsidRPr="00622005">
        <w:rPr>
          <w:rFonts w:ascii="Arial" w:hAnsi="Arial" w:cs="Arial"/>
          <w:sz w:val="28"/>
          <w:szCs w:val="28"/>
        </w:rPr>
        <w:t>use of communication devices and services</w:t>
      </w:r>
    </w:p>
    <w:p w14:paraId="180E4314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2D2901BB" w14:textId="77777777" w:rsidR="00622005" w:rsidRPr="00622005" w:rsidRDefault="00622005" w:rsidP="00622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AD2A9"/>
          <w:sz w:val="32"/>
          <w:szCs w:val="32"/>
        </w:rPr>
      </w:pPr>
      <w:r w:rsidRPr="00622005">
        <w:rPr>
          <w:rFonts w:ascii="Arial" w:hAnsi="Arial" w:cs="Arial"/>
          <w:b/>
          <w:bCs/>
          <w:color w:val="2AD2A9"/>
          <w:sz w:val="32"/>
          <w:szCs w:val="32"/>
        </w:rPr>
        <w:t xml:space="preserve">initiatives, websites and related research </w:t>
      </w:r>
    </w:p>
    <w:p w14:paraId="19342566" w14:textId="77777777" w:rsidR="00622005" w:rsidRPr="00622005" w:rsidRDefault="00622005" w:rsidP="00622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08B71F5" w14:textId="77777777" w:rsidR="00622005" w:rsidRPr="00622005" w:rsidRDefault="00A864C0" w:rsidP="006220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5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One Digital website</w:t>
        </w:r>
      </w:hyperlink>
      <w:r w:rsidR="00622005" w:rsidRPr="00622005">
        <w:rPr>
          <w:rFonts w:ascii="Arial" w:hAnsi="Arial" w:cs="Arial"/>
          <w:sz w:val="28"/>
          <w:szCs w:val="28"/>
        </w:rPr>
        <w:t xml:space="preserve">: </w:t>
      </w:r>
      <w:r w:rsidR="00622005" w:rsidRPr="00622005">
        <w:rPr>
          <w:rFonts w:ascii="Arial" w:hAnsi="Arial" w:cs="Arial"/>
          <w:sz w:val="28"/>
          <w:szCs w:val="28"/>
          <w:lang w:eastAsia="en-GB"/>
        </w:rPr>
        <w:t>One Digital was a UK-wide digital inclusion programme developed by a collaborative partnership between Age UK, Citizens Online, Clarion Futures (part of Clarion Housing Group), Digital Unite and Scottish Council of Voluntary Organisations (SCVO). </w:t>
      </w:r>
    </w:p>
    <w:p w14:paraId="009F6474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7DDD5C34" w14:textId="77777777" w:rsidR="00622005" w:rsidRPr="00622005" w:rsidRDefault="00622005" w:rsidP="006220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622005">
        <w:rPr>
          <w:rFonts w:ascii="Arial" w:hAnsi="Arial" w:cs="Arial"/>
          <w:sz w:val="28"/>
          <w:szCs w:val="28"/>
        </w:rPr>
        <w:fldChar w:fldCharType="begin"/>
      </w:r>
      <w:r w:rsidRPr="00622005">
        <w:rPr>
          <w:rFonts w:ascii="Arial" w:hAnsi="Arial" w:cs="Arial"/>
          <w:sz w:val="28"/>
          <w:szCs w:val="28"/>
        </w:rPr>
        <w:instrText xml:space="preserve"> HYPERLINK "https://www.inclusionhub.com/about" </w:instrText>
      </w:r>
      <w:r w:rsidRPr="00622005">
        <w:rPr>
          <w:rFonts w:ascii="Arial" w:hAnsi="Arial" w:cs="Arial"/>
          <w:sz w:val="28"/>
          <w:szCs w:val="28"/>
        </w:rPr>
        <w:fldChar w:fldCharType="separate"/>
      </w:r>
    </w:p>
    <w:p w14:paraId="302726B8" w14:textId="77777777" w:rsidR="00622005" w:rsidRPr="00622005" w:rsidRDefault="00622005" w:rsidP="006220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622005">
        <w:rPr>
          <w:rFonts w:ascii="Arial" w:hAnsi="Arial" w:cs="Arial"/>
          <w:sz w:val="28"/>
          <w:szCs w:val="28"/>
          <w:u w:val="single"/>
        </w:rPr>
        <w:t>Inclusion hub website</w:t>
      </w:r>
      <w:r w:rsidRPr="00622005">
        <w:rPr>
          <w:rFonts w:ascii="Arial" w:hAnsi="Arial" w:cs="Arial"/>
          <w:sz w:val="28"/>
          <w:szCs w:val="28"/>
        </w:rPr>
        <w:fldChar w:fldCharType="end"/>
      </w:r>
      <w:r w:rsidRPr="00622005">
        <w:rPr>
          <w:rFonts w:ascii="Arial" w:hAnsi="Arial" w:cs="Arial"/>
          <w:sz w:val="28"/>
          <w:szCs w:val="28"/>
        </w:rPr>
        <w:t>: a crowd-sourced database helping businesses understand and improve digital inclusion.</w:t>
      </w:r>
    </w:p>
    <w:bookmarkEnd w:id="0"/>
    <w:p w14:paraId="69053AAE" w14:textId="77777777" w:rsidR="00622005" w:rsidRPr="00622005" w:rsidRDefault="00622005" w:rsidP="00622005">
      <w:pPr>
        <w:autoSpaceDE w:val="0"/>
        <w:autoSpaceDN w:val="0"/>
        <w:adjustRightInd w:val="0"/>
        <w:spacing w:after="0" w:line="240" w:lineRule="auto"/>
        <w:ind w:left="502"/>
        <w:contextualSpacing/>
        <w:rPr>
          <w:rFonts w:ascii="Arial" w:hAnsi="Arial" w:cs="Arial"/>
          <w:sz w:val="28"/>
          <w:szCs w:val="28"/>
        </w:rPr>
      </w:pPr>
    </w:p>
    <w:bookmarkEnd w:id="1"/>
    <w:p w14:paraId="08A91D40" w14:textId="579DA3B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5AD3D346" w14:textId="37CA1834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6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Digital Lifeline</w:t>
        </w:r>
      </w:hyperlink>
      <w:r w:rsidR="00622005" w:rsidRPr="00622005">
        <w:rPr>
          <w:rFonts w:ascii="Arial" w:hAnsi="Arial" w:cs="Arial"/>
          <w:sz w:val="28"/>
          <w:szCs w:val="28"/>
        </w:rPr>
        <w:t xml:space="preserve"> </w:t>
      </w:r>
      <w:r w:rsidR="00622005" w:rsidRPr="00622005">
        <w:rPr>
          <w:rFonts w:ascii="Arial" w:hAnsi="Arial" w:cs="Arial"/>
          <w:sz w:val="28"/>
          <w:szCs w:val="28"/>
          <w:lang w:eastAsia="en-GB"/>
        </w:rPr>
        <w:t>an emergency response project getting devices, data and digital skills support to digitally excluded people with learning disabilities in England. It was funded by the Department for Digital, Culture, Media &amp; Sport (DCMS) and delivered by Good Things Foundation</w:t>
      </w:r>
    </w:p>
    <w:p w14:paraId="0B5D1906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95A093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7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Towards digital inclusion</w:t>
        </w:r>
      </w:hyperlink>
      <w:r w:rsidR="00622005" w:rsidRPr="00622005">
        <w:rPr>
          <w:rFonts w:ascii="Arial" w:hAnsi="Arial" w:cs="Arial"/>
          <w:sz w:val="28"/>
          <w:szCs w:val="28"/>
        </w:rPr>
        <w:t xml:space="preserve"> – engaging older people in the ‘digital world’</w:t>
      </w:r>
    </w:p>
    <w:p w14:paraId="403DCD04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EEF356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8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Beyond the digital Divide</w:t>
        </w:r>
      </w:hyperlink>
      <w:r w:rsidR="00622005" w:rsidRPr="00622005">
        <w:rPr>
          <w:rFonts w:ascii="Arial" w:hAnsi="Arial" w:cs="Arial"/>
          <w:sz w:val="28"/>
          <w:szCs w:val="28"/>
        </w:rPr>
        <w:t>. Rethinking digital inclusion for the 21</w:t>
      </w:r>
      <w:r w:rsidR="00622005" w:rsidRPr="00622005">
        <w:rPr>
          <w:rFonts w:ascii="Arial" w:hAnsi="Arial" w:cs="Arial"/>
          <w:sz w:val="28"/>
          <w:szCs w:val="28"/>
          <w:vertAlign w:val="superscript"/>
        </w:rPr>
        <w:t>st</w:t>
      </w:r>
      <w:r w:rsidR="00622005" w:rsidRPr="00622005">
        <w:rPr>
          <w:rFonts w:ascii="Arial" w:hAnsi="Arial" w:cs="Arial"/>
          <w:sz w:val="28"/>
          <w:szCs w:val="28"/>
        </w:rPr>
        <w:t xml:space="preserve"> century</w:t>
      </w:r>
    </w:p>
    <w:p w14:paraId="72F9FEC2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AF547B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19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The use of internet based communication by people with autism</w:t>
        </w:r>
      </w:hyperlink>
    </w:p>
    <w:p w14:paraId="1048E434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720F9166" w14:textId="77777777" w:rsidR="009973D7" w:rsidRPr="00622005" w:rsidRDefault="009973D7" w:rsidP="00622005">
      <w:pPr>
        <w:spacing w:after="0" w:line="24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14:paraId="32E3A568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b/>
          <w:bCs/>
          <w:color w:val="2AD2A9"/>
          <w:sz w:val="32"/>
          <w:szCs w:val="32"/>
        </w:rPr>
      </w:pPr>
      <w:r w:rsidRPr="00622005">
        <w:rPr>
          <w:rFonts w:ascii="Arial" w:hAnsi="Arial" w:cs="Arial"/>
          <w:b/>
          <w:bCs/>
          <w:color w:val="2AD2A9"/>
          <w:sz w:val="32"/>
          <w:szCs w:val="32"/>
        </w:rPr>
        <w:t>Articles/leaflets/blogs</w:t>
      </w:r>
    </w:p>
    <w:p w14:paraId="624D542E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22005">
        <w:rPr>
          <w:rFonts w:ascii="Arial" w:hAnsi="Arial" w:cs="Arial"/>
          <w:b/>
          <w:bCs/>
          <w:sz w:val="28"/>
          <w:szCs w:val="28"/>
        </w:rPr>
        <w:fldChar w:fldCharType="begin"/>
      </w:r>
      <w:r w:rsidRPr="00622005">
        <w:rPr>
          <w:rFonts w:ascii="Arial" w:hAnsi="Arial" w:cs="Arial"/>
          <w:b/>
          <w:bCs/>
          <w:sz w:val="28"/>
          <w:szCs w:val="28"/>
        </w:rPr>
        <w:instrText>HYPERLINK "C:\\Users\\Lyn.Griffiths\\AppData\\Local\\Microsoft\\Windows\\INetCache\\Content.Outlook\\CX7OU0LQ\\8.</w:instrText>
      </w:r>
      <w:r w:rsidRPr="00622005">
        <w:rPr>
          <w:rFonts w:ascii="Arial" w:hAnsi="Arial" w:cs="Arial"/>
          <w:b/>
          <w:bCs/>
          <w:sz w:val="28"/>
          <w:szCs w:val="28"/>
        </w:rPr>
        <w:tab/>
        <w:instrText>https:\\abilitynet.org.uk\\news-blogs\\how-tech-can-help-social-isolation-abilitynet-and-komp"</w:instrText>
      </w:r>
      <w:r w:rsidRPr="00622005">
        <w:rPr>
          <w:rFonts w:ascii="Arial" w:hAnsi="Arial" w:cs="Arial"/>
          <w:b/>
          <w:bCs/>
          <w:sz w:val="28"/>
          <w:szCs w:val="28"/>
        </w:rPr>
        <w:fldChar w:fldCharType="separate"/>
      </w:r>
    </w:p>
    <w:p w14:paraId="4BA35AE7" w14:textId="77777777" w:rsidR="00622005" w:rsidRPr="00622005" w:rsidRDefault="00622005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622005">
        <w:rPr>
          <w:rFonts w:ascii="Arial" w:hAnsi="Arial" w:cs="Arial"/>
          <w:b/>
          <w:bCs/>
          <w:sz w:val="28"/>
          <w:szCs w:val="28"/>
          <w:u w:val="single"/>
        </w:rPr>
        <w:t>How tech can help social isolation</w:t>
      </w:r>
      <w:r w:rsidRPr="00622005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54E322DD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BD550C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hyperlink r:id="rId20" w:history="1">
        <w:r w:rsidR="00622005" w:rsidRPr="00622005">
          <w:rPr>
            <w:rFonts w:ascii="Arial" w:hAnsi="Arial" w:cs="Arial"/>
            <w:b/>
            <w:bCs/>
            <w:sz w:val="28"/>
            <w:szCs w:val="28"/>
            <w:u w:val="single"/>
          </w:rPr>
          <w:t>Mental health technologies for people with learning disabilities</w:t>
        </w:r>
      </w:hyperlink>
    </w:p>
    <w:p w14:paraId="02748242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28"/>
          <w:szCs w:val="28"/>
        </w:rPr>
      </w:pPr>
    </w:p>
    <w:p w14:paraId="4AB5C9BC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hyperlink r:id="rId21" w:history="1">
        <w:r w:rsidR="00622005" w:rsidRPr="00622005">
          <w:rPr>
            <w:rFonts w:ascii="Arial" w:hAnsi="Arial" w:cs="Arial"/>
            <w:b/>
            <w:bCs/>
            <w:sz w:val="28"/>
            <w:szCs w:val="28"/>
            <w:u w:val="single"/>
          </w:rPr>
          <w:t>Improving Digital Inclusion &amp; Accessibility for Those With Learning Disabilities</w:t>
        </w:r>
      </w:hyperlink>
    </w:p>
    <w:p w14:paraId="3B090E23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28"/>
          <w:szCs w:val="28"/>
        </w:rPr>
      </w:pPr>
    </w:p>
    <w:p w14:paraId="65702137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hyperlink r:id="rId22" w:history="1">
        <w:r w:rsidR="00622005" w:rsidRPr="00622005">
          <w:rPr>
            <w:rFonts w:ascii="Arial" w:hAnsi="Arial" w:cs="Arial"/>
            <w:b/>
            <w:bCs/>
            <w:sz w:val="28"/>
            <w:szCs w:val="28"/>
            <w:u w:val="single"/>
          </w:rPr>
          <w:t>Doing digital inclusion with the most excluded: people with learning disabilities</w:t>
        </w:r>
      </w:hyperlink>
    </w:p>
    <w:p w14:paraId="19B72648" w14:textId="77777777" w:rsidR="00622005" w:rsidRPr="00622005" w:rsidRDefault="00622005" w:rsidP="00622005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28"/>
          <w:szCs w:val="28"/>
        </w:rPr>
      </w:pPr>
    </w:p>
    <w:p w14:paraId="22444FD5" w14:textId="77777777" w:rsidR="00622005" w:rsidRPr="00197A13" w:rsidRDefault="00622005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622005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23" w:history="1">
        <w:r w:rsidRPr="00197A13">
          <w:rPr>
            <w:rFonts w:ascii="Arial" w:hAnsi="Arial" w:cs="Arial"/>
            <w:b/>
            <w:bCs/>
            <w:sz w:val="28"/>
            <w:szCs w:val="28"/>
            <w:u w:val="single"/>
          </w:rPr>
          <w:t>Digital inclusion. Using digital technology positively and safely</w:t>
        </w:r>
      </w:hyperlink>
    </w:p>
    <w:p w14:paraId="31B75048" w14:textId="5A49E971" w:rsid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8D89C3" w14:textId="77777777" w:rsidR="009973D7" w:rsidRPr="00622005" w:rsidRDefault="009973D7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8FB2F2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b/>
          <w:bCs/>
          <w:color w:val="2AD2A9"/>
          <w:sz w:val="32"/>
          <w:szCs w:val="32"/>
        </w:rPr>
      </w:pPr>
      <w:r w:rsidRPr="00622005">
        <w:rPr>
          <w:rFonts w:ascii="Arial" w:hAnsi="Arial" w:cs="Arial"/>
          <w:b/>
          <w:bCs/>
          <w:color w:val="2AD2A9"/>
          <w:sz w:val="32"/>
          <w:szCs w:val="32"/>
        </w:rPr>
        <w:t xml:space="preserve">Impact of Covid </w:t>
      </w:r>
    </w:p>
    <w:p w14:paraId="03D0D120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F3589E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24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The Impact of Coronavirus on People with Learning Disabilities and their Parents, Carers and Supporters:</w:t>
        </w:r>
      </w:hyperlink>
      <w:r w:rsidR="00622005" w:rsidRPr="00622005">
        <w:rPr>
          <w:rFonts w:ascii="Arial" w:hAnsi="Arial" w:cs="Arial"/>
          <w:sz w:val="28"/>
          <w:szCs w:val="28"/>
        </w:rPr>
        <w:t xml:space="preserve"> Survey findings (Source: Scottish Commission for Learning </w:t>
      </w:r>
    </w:p>
    <w:p w14:paraId="1E9B94BF" w14:textId="77777777" w:rsidR="00622005" w:rsidRPr="00622005" w:rsidRDefault="00622005" w:rsidP="00622005">
      <w:pPr>
        <w:spacing w:after="0" w:line="240" w:lineRule="auto"/>
        <w:ind w:left="502"/>
        <w:contextualSpacing/>
        <w:rPr>
          <w:rFonts w:ascii="Arial" w:hAnsi="Arial" w:cs="Arial"/>
          <w:sz w:val="28"/>
          <w:szCs w:val="28"/>
        </w:rPr>
      </w:pPr>
      <w:r w:rsidRPr="00622005">
        <w:rPr>
          <w:rFonts w:ascii="Arial" w:hAnsi="Arial" w:cs="Arial"/>
          <w:sz w:val="28"/>
          <w:szCs w:val="28"/>
        </w:rPr>
        <w:t>Disability)</w:t>
      </w:r>
    </w:p>
    <w:p w14:paraId="51A613DD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54F321" w14:textId="77777777" w:rsidR="00622005" w:rsidRPr="00622005" w:rsidRDefault="00A864C0" w:rsidP="0062200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hyperlink r:id="rId25" w:history="1">
        <w:r w:rsidR="00622005" w:rsidRPr="00622005">
          <w:rPr>
            <w:rFonts w:ascii="Arial" w:hAnsi="Arial" w:cs="Arial"/>
            <w:sz w:val="28"/>
            <w:szCs w:val="28"/>
            <w:u w:val="single"/>
          </w:rPr>
          <w:t>How Coronavirus has affected people with learning disabilities and autistic people: easy read</w:t>
        </w:r>
      </w:hyperlink>
      <w:r w:rsidR="00622005" w:rsidRPr="00622005">
        <w:rPr>
          <w:rFonts w:ascii="Arial" w:hAnsi="Arial" w:cs="Arial"/>
          <w:sz w:val="28"/>
          <w:szCs w:val="28"/>
        </w:rPr>
        <w:t xml:space="preserve"> (Source: Social Care Sector COVID-19 Support Taskforce: People with Learning Disabilities and Autistic People Advisory Group)</w:t>
      </w:r>
    </w:p>
    <w:p w14:paraId="35001DC5" w14:textId="77777777" w:rsidR="00622005" w:rsidRPr="00622005" w:rsidRDefault="00622005" w:rsidP="006220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BEEFAC" w14:textId="78C88C10" w:rsidR="00F52065" w:rsidRDefault="00A864C0" w:rsidP="00C978A4">
      <w:pPr>
        <w:numPr>
          <w:ilvl w:val="0"/>
          <w:numId w:val="6"/>
        </w:numPr>
        <w:spacing w:after="0" w:line="240" w:lineRule="auto"/>
        <w:contextualSpacing/>
      </w:pPr>
      <w:hyperlink r:id="rId26" w:history="1">
        <w:r w:rsidR="00622005" w:rsidRPr="0049449A">
          <w:rPr>
            <w:rFonts w:ascii="Arial" w:hAnsi="Arial" w:cs="Arial"/>
            <w:sz w:val="28"/>
            <w:szCs w:val="28"/>
            <w:u w:val="single"/>
          </w:rPr>
          <w:t>The Effect of the Coronavirus Pandemic on People with Learning Disabilities Across Wales:</w:t>
        </w:r>
      </w:hyperlink>
      <w:r w:rsidR="00622005" w:rsidRPr="0049449A">
        <w:rPr>
          <w:rFonts w:ascii="Arial" w:hAnsi="Arial" w:cs="Arial"/>
          <w:sz w:val="28"/>
          <w:szCs w:val="28"/>
        </w:rPr>
        <w:t xml:space="preserve"> Phase One (Source: All Wales People First).</w:t>
      </w:r>
    </w:p>
    <w:p w14:paraId="02B7C7B8" w14:textId="45A99720" w:rsidR="00C978A4" w:rsidRPr="00C978A4" w:rsidRDefault="002F5E86" w:rsidP="00C978A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B1E1AD" wp14:editId="161779F3">
                <wp:simplePos x="0" y="0"/>
                <wp:positionH relativeFrom="column">
                  <wp:posOffset>-1238250</wp:posOffset>
                </wp:positionH>
                <wp:positionV relativeFrom="paragraph">
                  <wp:posOffset>3860800</wp:posOffset>
                </wp:positionV>
                <wp:extent cx="5257800" cy="2590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59080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0 h 2590800"/>
                            <a:gd name="connsiteX1" fmla="*/ 531622 w 5257800"/>
                            <a:gd name="connsiteY1" fmla="*/ 0 h 2590800"/>
                            <a:gd name="connsiteX2" fmla="*/ 1115822 w 5257800"/>
                            <a:gd name="connsiteY2" fmla="*/ 0 h 2590800"/>
                            <a:gd name="connsiteX3" fmla="*/ 1700022 w 5257800"/>
                            <a:gd name="connsiteY3" fmla="*/ 0 h 2590800"/>
                            <a:gd name="connsiteX4" fmla="*/ 2231644 w 5257800"/>
                            <a:gd name="connsiteY4" fmla="*/ 0 h 2590800"/>
                            <a:gd name="connsiteX5" fmla="*/ 2763266 w 5257800"/>
                            <a:gd name="connsiteY5" fmla="*/ 0 h 2590800"/>
                            <a:gd name="connsiteX6" fmla="*/ 3452622 w 5257800"/>
                            <a:gd name="connsiteY6" fmla="*/ 0 h 2590800"/>
                            <a:gd name="connsiteX7" fmla="*/ 3931666 w 5257800"/>
                            <a:gd name="connsiteY7" fmla="*/ 0 h 2590800"/>
                            <a:gd name="connsiteX8" fmla="*/ 4515866 w 5257800"/>
                            <a:gd name="connsiteY8" fmla="*/ 0 h 2590800"/>
                            <a:gd name="connsiteX9" fmla="*/ 5257800 w 5257800"/>
                            <a:gd name="connsiteY9" fmla="*/ 0 h 2590800"/>
                            <a:gd name="connsiteX10" fmla="*/ 5257800 w 5257800"/>
                            <a:gd name="connsiteY10" fmla="*/ 569976 h 2590800"/>
                            <a:gd name="connsiteX11" fmla="*/ 5257800 w 5257800"/>
                            <a:gd name="connsiteY11" fmla="*/ 1036320 h 2590800"/>
                            <a:gd name="connsiteX12" fmla="*/ 5257800 w 5257800"/>
                            <a:gd name="connsiteY12" fmla="*/ 1606296 h 2590800"/>
                            <a:gd name="connsiteX13" fmla="*/ 5257800 w 5257800"/>
                            <a:gd name="connsiteY13" fmla="*/ 2098548 h 2590800"/>
                            <a:gd name="connsiteX14" fmla="*/ 5257800 w 5257800"/>
                            <a:gd name="connsiteY14" fmla="*/ 2590800 h 2590800"/>
                            <a:gd name="connsiteX15" fmla="*/ 4778756 w 5257800"/>
                            <a:gd name="connsiteY15" fmla="*/ 2590800 h 2590800"/>
                            <a:gd name="connsiteX16" fmla="*/ 4194556 w 5257800"/>
                            <a:gd name="connsiteY16" fmla="*/ 2590800 h 2590800"/>
                            <a:gd name="connsiteX17" fmla="*/ 3662934 w 5257800"/>
                            <a:gd name="connsiteY17" fmla="*/ 2590800 h 2590800"/>
                            <a:gd name="connsiteX18" fmla="*/ 2973578 w 5257800"/>
                            <a:gd name="connsiteY18" fmla="*/ 2590800 h 2590800"/>
                            <a:gd name="connsiteX19" fmla="*/ 2336800 w 5257800"/>
                            <a:gd name="connsiteY19" fmla="*/ 2590800 h 2590800"/>
                            <a:gd name="connsiteX20" fmla="*/ 1700022 w 5257800"/>
                            <a:gd name="connsiteY20" fmla="*/ 2590800 h 2590800"/>
                            <a:gd name="connsiteX21" fmla="*/ 1220978 w 5257800"/>
                            <a:gd name="connsiteY21" fmla="*/ 2590800 h 2590800"/>
                            <a:gd name="connsiteX22" fmla="*/ 689356 w 5257800"/>
                            <a:gd name="connsiteY22" fmla="*/ 2590800 h 2590800"/>
                            <a:gd name="connsiteX23" fmla="*/ 0 w 5257800"/>
                            <a:gd name="connsiteY23" fmla="*/ 2590800 h 2590800"/>
                            <a:gd name="connsiteX24" fmla="*/ 0 w 5257800"/>
                            <a:gd name="connsiteY24" fmla="*/ 2046732 h 2590800"/>
                            <a:gd name="connsiteX25" fmla="*/ 0 w 5257800"/>
                            <a:gd name="connsiteY25" fmla="*/ 1580388 h 2590800"/>
                            <a:gd name="connsiteX26" fmla="*/ 0 w 5257800"/>
                            <a:gd name="connsiteY26" fmla="*/ 1114044 h 2590800"/>
                            <a:gd name="connsiteX27" fmla="*/ 0 w 5257800"/>
                            <a:gd name="connsiteY27" fmla="*/ 569976 h 2590800"/>
                            <a:gd name="connsiteX28" fmla="*/ 0 w 5257800"/>
                            <a:gd name="connsiteY28" fmla="*/ 0 h 2590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57800" h="2590800" extrusionOk="0">
                              <a:moveTo>
                                <a:pt x="0" y="0"/>
                              </a:moveTo>
                              <a:cubicBezTo>
                                <a:pt x="207658" y="-40675"/>
                                <a:pt x="344378" y="52896"/>
                                <a:pt x="531622" y="0"/>
                              </a:cubicBezTo>
                              <a:cubicBezTo>
                                <a:pt x="718866" y="-52896"/>
                                <a:pt x="876402" y="32654"/>
                                <a:pt x="1115822" y="0"/>
                              </a:cubicBezTo>
                              <a:cubicBezTo>
                                <a:pt x="1355242" y="-32654"/>
                                <a:pt x="1425540" y="59951"/>
                                <a:pt x="1700022" y="0"/>
                              </a:cubicBezTo>
                              <a:cubicBezTo>
                                <a:pt x="1974504" y="-59951"/>
                                <a:pt x="2111881" y="1458"/>
                                <a:pt x="2231644" y="0"/>
                              </a:cubicBezTo>
                              <a:cubicBezTo>
                                <a:pt x="2351407" y="-1458"/>
                                <a:pt x="2520498" y="6784"/>
                                <a:pt x="2763266" y="0"/>
                              </a:cubicBezTo>
                              <a:cubicBezTo>
                                <a:pt x="3006034" y="-6784"/>
                                <a:pt x="3210856" y="51188"/>
                                <a:pt x="3452622" y="0"/>
                              </a:cubicBezTo>
                              <a:cubicBezTo>
                                <a:pt x="3694388" y="-51188"/>
                                <a:pt x="3822451" y="24615"/>
                                <a:pt x="3931666" y="0"/>
                              </a:cubicBezTo>
                              <a:cubicBezTo>
                                <a:pt x="4040881" y="-24615"/>
                                <a:pt x="4281146" y="56900"/>
                                <a:pt x="4515866" y="0"/>
                              </a:cubicBezTo>
                              <a:cubicBezTo>
                                <a:pt x="4750586" y="-56900"/>
                                <a:pt x="4931392" y="47906"/>
                                <a:pt x="5257800" y="0"/>
                              </a:cubicBezTo>
                              <a:cubicBezTo>
                                <a:pt x="5265012" y="213351"/>
                                <a:pt x="5218427" y="357908"/>
                                <a:pt x="5257800" y="569976"/>
                              </a:cubicBezTo>
                              <a:cubicBezTo>
                                <a:pt x="5297173" y="782044"/>
                                <a:pt x="5253557" y="939866"/>
                                <a:pt x="5257800" y="1036320"/>
                              </a:cubicBezTo>
                              <a:cubicBezTo>
                                <a:pt x="5262043" y="1132774"/>
                                <a:pt x="5203924" y="1437850"/>
                                <a:pt x="5257800" y="1606296"/>
                              </a:cubicBezTo>
                              <a:cubicBezTo>
                                <a:pt x="5311676" y="1774742"/>
                                <a:pt x="5249819" y="1908613"/>
                                <a:pt x="5257800" y="2098548"/>
                              </a:cubicBezTo>
                              <a:cubicBezTo>
                                <a:pt x="5265781" y="2288483"/>
                                <a:pt x="5217438" y="2400991"/>
                                <a:pt x="5257800" y="2590800"/>
                              </a:cubicBezTo>
                              <a:cubicBezTo>
                                <a:pt x="5108040" y="2647737"/>
                                <a:pt x="4884164" y="2549495"/>
                                <a:pt x="4778756" y="2590800"/>
                              </a:cubicBezTo>
                              <a:cubicBezTo>
                                <a:pt x="4673348" y="2632105"/>
                                <a:pt x="4371822" y="2527679"/>
                                <a:pt x="4194556" y="2590800"/>
                              </a:cubicBezTo>
                              <a:cubicBezTo>
                                <a:pt x="4017290" y="2653921"/>
                                <a:pt x="3801103" y="2540546"/>
                                <a:pt x="3662934" y="2590800"/>
                              </a:cubicBezTo>
                              <a:cubicBezTo>
                                <a:pt x="3524765" y="2641054"/>
                                <a:pt x="3288408" y="2562983"/>
                                <a:pt x="2973578" y="2590800"/>
                              </a:cubicBezTo>
                              <a:cubicBezTo>
                                <a:pt x="2658748" y="2618617"/>
                                <a:pt x="2597924" y="2538863"/>
                                <a:pt x="2336800" y="2590800"/>
                              </a:cubicBezTo>
                              <a:cubicBezTo>
                                <a:pt x="2075676" y="2642737"/>
                                <a:pt x="1870094" y="2553149"/>
                                <a:pt x="1700022" y="2590800"/>
                              </a:cubicBezTo>
                              <a:cubicBezTo>
                                <a:pt x="1529950" y="2628451"/>
                                <a:pt x="1410753" y="2579381"/>
                                <a:pt x="1220978" y="2590800"/>
                              </a:cubicBezTo>
                              <a:cubicBezTo>
                                <a:pt x="1031203" y="2602219"/>
                                <a:pt x="930503" y="2584761"/>
                                <a:pt x="689356" y="2590800"/>
                              </a:cubicBezTo>
                              <a:cubicBezTo>
                                <a:pt x="448209" y="2596839"/>
                                <a:pt x="206751" y="2536737"/>
                                <a:pt x="0" y="2590800"/>
                              </a:cubicBezTo>
                              <a:cubicBezTo>
                                <a:pt x="-21018" y="2346449"/>
                                <a:pt x="6205" y="2206869"/>
                                <a:pt x="0" y="2046732"/>
                              </a:cubicBezTo>
                              <a:cubicBezTo>
                                <a:pt x="-6205" y="1886595"/>
                                <a:pt x="41033" y="1742949"/>
                                <a:pt x="0" y="1580388"/>
                              </a:cubicBezTo>
                              <a:cubicBezTo>
                                <a:pt x="-41033" y="1417827"/>
                                <a:pt x="7538" y="1298425"/>
                                <a:pt x="0" y="1114044"/>
                              </a:cubicBezTo>
                              <a:cubicBezTo>
                                <a:pt x="-7538" y="929663"/>
                                <a:pt x="49624" y="813223"/>
                                <a:pt x="0" y="569976"/>
                              </a:cubicBezTo>
                              <a:cubicBezTo>
                                <a:pt x="-49624" y="326729"/>
                                <a:pt x="26203" y="2090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349113440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B0A4B9A" w14:textId="77777777" w:rsidR="00F52065" w:rsidRPr="00F52065" w:rsidRDefault="00F52065" w:rsidP="00F5206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Impacts of the work</w:t>
                            </w:r>
                          </w:p>
                          <w:p w14:paraId="2502F987" w14:textId="77777777" w:rsidR="00F52065" w:rsidRPr="00F52065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Better understanding of the impacts of increasingly digitalized health and care provision on people with learning disabilities/ autism and other excluded groups </w:t>
                            </w:r>
                          </w:p>
                          <w:p w14:paraId="7E2B692A" w14:textId="77777777" w:rsidR="00F52065" w:rsidRPr="00F52065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Learned about and shared and discussed great work that has already been done</w:t>
                            </w:r>
                          </w:p>
                          <w:p w14:paraId="626E613F" w14:textId="77777777" w:rsidR="00F52065" w:rsidRPr="00F52065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People were able to share their experiences and let the health, social care and vol sector know how best to support them</w:t>
                            </w:r>
                          </w:p>
                          <w:p w14:paraId="3F95AACB" w14:textId="77777777" w:rsidR="00F52065" w:rsidRPr="00F52065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Resource available for all system – health and care and beyond- about how to ensure people can be digitally included. </w:t>
                            </w:r>
                          </w:p>
                          <w:p w14:paraId="6BC5FFB7" w14:textId="77777777" w:rsidR="00F52065" w:rsidRPr="00F52065" w:rsidRDefault="00F52065" w:rsidP="00F520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Includes what to do in designing digital systems, providing support to people, and practical terms around resources and equipment that people need. </w:t>
                            </w:r>
                          </w:p>
                          <w:p w14:paraId="25F004BF" w14:textId="6715E9EA" w:rsidR="00F52065" w:rsidRDefault="00F52065" w:rsidP="002F5E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Connections between HWA work with academics and researchers</w:t>
                            </w:r>
                          </w:p>
                          <w:p w14:paraId="4EBB98C3" w14:textId="77777777" w:rsidR="002F5E86" w:rsidRPr="00F52065" w:rsidRDefault="002F5E86" w:rsidP="002F5E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F2D135" w14:textId="77777777" w:rsidR="00F52065" w:rsidRPr="00F52065" w:rsidRDefault="00F52065" w:rsidP="00F52065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20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By using the resource, we can reduce the impacts of potential digital exclusion in health inequalities for people with a range of different support and communication needs.</w:t>
                            </w:r>
                          </w:p>
                          <w:p w14:paraId="15508C1D" w14:textId="77777777" w:rsidR="00F52065" w:rsidRPr="00F52065" w:rsidRDefault="00F52065" w:rsidP="00F5206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1BEE4E" w14:textId="77777777" w:rsidR="00F52065" w:rsidRPr="00F52065" w:rsidRDefault="00F52065" w:rsidP="00F52065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A831F" w14:textId="77777777" w:rsidR="00F52065" w:rsidRPr="00F52065" w:rsidRDefault="00F52065" w:rsidP="00F52065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E1AD" id="Text Box 25" o:spid="_x0000_s1036" type="#_x0000_t202" style="position:absolute;margin-left:-97.5pt;margin-top:304pt;width:414pt;height:20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UJNggAAHgkAAAOAAAAZHJzL2Uyb0RvYy54bWysWtuO2zYQfS/QfxD8WMAxr7ossinSFikK&#10;BE2BpGj7qJXl2KgtuZI26+Tre3iRPZRTmFr0ZVcyNXPE4ZkLR3z5/emwTz7VXb9rm/sFf8EWSd1U&#10;7XrXfLxf/P7hzTJfJP1QNuty3zb1/eJz3S++f/XtNy+fjne1aLftfl13CZQ0/d3T8X6xHYbj3WrV&#10;V9v6UPYv2mPdYHDTdodywG33cbXuyidoP+xXgrF09dR262PXVnXf49ef3ODildW/2dTV8G6z6esh&#10;2d8v8G6D/dvZvw/m7+rVy/LuY1cet7vKv0b5jLc4lLsGoGdVP5VDmTx2uytVh13VtX27GV5U7WHV&#10;bja7qrZzwGw4m8zm/bY81nYuME5/PJup///UVr9+en/8rUuG0w/tCQtoDPJ07O96/Gjmc9p0B/Mf&#10;b5pgHCb8fDZbfRqSCj9qobOcYajCmNAFMzfQs7qIV4/98HPdWlXlp7f94Oy+xpW12jppygPoUbVN&#10;0++G+k9o2xz2WIrvVglLnpIRw8tNHv8rfHybkLfAmlxp50S7ljwV4jYElWHJTQhBIDjnOo/BoEIR&#10;GJJiZIyxGAwqFIGhCIYQsJVSt21FhSIwNMXIUinS9DYGFYrASAmGVFpErTkVisDIKEYBW8XMgwpF&#10;YCCenh1DafAqBoMKRWAUBMM73u31oEIRGJy6bDRIKJUWRZbedkVOXTceikpxJkHLmGlRF47HolI8&#10;ZakoYuZFXTkei0oJVuRa5RE2pC4dj0WlfEyOwKKurbIsz3REPOBUKh6LurjihdJRWFQqHou6ukyx&#10;yDIilnIqFY9FXV4UmUSKvu3DPJBymTxivajrCylT5P8IrEAqFkvQsMFjc14gFW1DEUQAAV+JsWEg&#10;FY9FI0CaFzKGhoIKxUPRABCxUII+H49CXT8GhT4vmEozKW5TT1Cnj0GhzyN5MplHBD9B3T0GhT6P&#10;4k8xFE23K0bq6DEo9HkdmQsF9fAYkPD5YBKo7z+OFXy5HYv66tT4qh5XSWn2gcxujY5tb7YQtMTH&#10;fmG8RQnvtgyQMluCG8JwTSps9y14nzhhuA0VFrOQ4Q1UWM4SBsmpsJolDO5SYT1LGJSkwuksYTCN&#10;CmezhMEgKpzPEkaSoMLFLGFTLVJp3M/i2JRk81jGJzTD/Sz0CdH4PKbxCdVwPwt9QjZUV7PEJ3Tj&#10;8/hmap5g4eYxzpQxgfg8zvEJ6XA/Z+6m2KDouJ8lPmEd6olZ4hPWoUaYJT5hHZL/LPEJ68Q81pl0&#10;HphuHutMng7E57FOTFiH+1lzn7AOqZaIu+TkM2OHvqTpSO5tR3JYJOhIdosEHckHI1PeHcvBJNTx&#10;MnkiXbbtpcmWoAXXPZre67u/xzR7aD/VH1orOUxadniHy2j1+LCrfqi/0GcFy1LtprFULM2s+fE2&#10;VpFUSmZuUIu8sLYdx1wTzVr/zPZA/9fQMp6je2GFllca8yxVzHEZ/SBteTSi+X7aTDgutRbKqVxe&#10;61RCa+VcVxeFtl53BnQbjbmARaY0cx6xvNIpMIs8d87OFazuFt6a2jfaZuIJqVFqOhIvr1RqFNWF&#10;W740ywN7Ctdzmwkn0X5n0k9vqlIKznLtFlebidLp+f7bXLy0UCjXrdTyWicarOiH2VGhUpevxvWT&#10;rhk3ExBlOxtXaHmlU4kclb2fYVq4lvcI6DtzcwEzzdDQ8zO80olJyMLxV2UFCx1w7MEj/sV7INqg&#10;mvk6RXAJ/tBl0oLnygdF9A/Q1w9HfdcfiG73YUZNmLvp+BoNCZ65TJPl4GXARnSX4KmOxoUsTIgg&#10;ruF7T9ZGvis3AzcFmMPlXIosmwAz2NcRmptYp60lxzUNkF2PLh5Zcp5mbmU5YDPEoWBScE1fdnDY&#10;OXXF3teQfccuHhlLnPkwI0Seq9xm9ItqnsGrrDmFYqwoJhS4LLLf+scjIwLAg5zqFH08afPpiKzw&#10;Lvia4Ia1KlQRZBvf9/PD9JvSbX6Z5oFUflLo23IWqpbIPKZ3AuYKjeCX2QLv/GKuC/g8ZMYzUYxz&#10;1qBTYE6ZMw7SjnNmGvGD0MD3BJ+FLJHbkLydbKow5YDb0iw9HNjNGa3HkAa+Q/gsZBAsz87W5iBv&#10;sM6gTTZ6FTwbKT8goO8XPg+ZoTPsvUqkCFUhw3iOtF2MDEOJooJ19t3DZyFzhLAC4cGaMxW5yTxk&#10;ITnsn+lxnbNCwgHpsOslPg+ZSS5GCqX44ud2JyN5C8n0OKpzMCIAdo3FZ+EqhUDtNkZY0TSXgS2F&#10;KRZ98tUS7hdQwNsp+DJ824uX8Fu/kxNS4btjgIhI7skO7DwNxjyeayJGx6vlWaWpS/UkHMFtfeJA&#10;7Eawouvp8Hw7MR4PJBl1Ko48GNgM9HHeyuGrqE2/gucai/F4Z5UFPi+FXqiK1Ce+HHnRbfpGSrnZ&#10;zUzxy4tGlNqIifT98fF15Cgr0IKlYw7tP0qYfdvX8CMUGWaDdL6wOyVbeVxOGTTtm91+b51u35j9&#10;Uyrhr2ZbdB6BxB69xtXlvIO5Gk4Pp2S3xlkI+xLmp4d2/RlnJLrWHR/pj9WbXdcPb8t++K3scEgB&#10;L40zMMM7/NnsW4BhD2avFsm27b587XfzPI5xYHSRPOH8yf2i/+ex7OpFsv+lwQGPgiuTOwd7o3Rm&#10;ugodHXmgI83j4ccWG0q4IN7OXprnh/14uenawx84KvPaoGKobCpg3y+G8fLHAXcYwFGbqn792l7j&#10;iArs/LZ5f6yMarunxLw/nP4ou2NyxCUUYAv6azueVCnvxtMdZo3Ozzqzv34c2s3OHP2wJndW9Tc4&#10;3mKX0x/FMedn6L196nJg6NW/AAAA//8DAFBLAwQUAAYACAAAACEAPBfxLuMAAAANAQAADwAAAGRy&#10;cy9kb3ducmV2LnhtbEyPzU7DMBCE70i8g7VI3Fo7rRqFNE5VRaqQEBxaeuHmxNskqn9C7LaBp2c5&#10;wW1G+2l2pthM1rArjqH3TkIyF8DQNV73rpVwfN/NMmAhKqeV8Q4lfGGATXl/V6hc+5vb4/UQW0Yh&#10;LuRKQhfjkHMemg6tCnM/oKPbyY9WRbJjy/WobhRuDV8IkXKrekcfOjVg1WFzPlyshJdq96b29cJm&#10;36Z6fj1th8/jx0rKx4dpuwYWcYp/MPzWp+pQUqfaX5wOzEiYJU8rGhMlpCIjQUi6XJKoiRVJKoCX&#10;Bf+/ovwBAAD//wMAUEsBAi0AFAAGAAgAAAAhALaDOJL+AAAA4QEAABMAAAAAAAAAAAAAAAAAAAAA&#10;AFtDb250ZW50X1R5cGVzXS54bWxQSwECLQAUAAYACAAAACEAOP0h/9YAAACUAQAACwAAAAAAAAAA&#10;AAAAAAAvAQAAX3JlbHMvLnJlbHNQSwECLQAUAAYACAAAACEAJSQFCTYIAAB4JAAADgAAAAAAAAAA&#10;AAAAAAAuAgAAZHJzL2Uyb0RvYy54bWxQSwECLQAUAAYACAAAACEAPBfxLuMAAAANAQAADwAAAAAA&#10;AAAAAAAAAACQCgAAZHJzL2Rvd25yZXYueG1sUEsFBgAAAAAEAAQA8wAAAKALAAAAAA==&#10;" filled="f" stroked="f" strokeweight=".5pt">
                <v:textbox>
                  <w:txbxContent>
                    <w:p w14:paraId="0B0A4B9A" w14:textId="77777777" w:rsidR="00F52065" w:rsidRPr="00F52065" w:rsidRDefault="00F52065" w:rsidP="00F52065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Impacts of the work</w:t>
                      </w:r>
                    </w:p>
                    <w:p w14:paraId="2502F987" w14:textId="77777777" w:rsidR="00F52065" w:rsidRPr="00F52065" w:rsidRDefault="00F52065" w:rsidP="00F520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Better understanding of the impacts of increasingly digitalized health and care provision on people with learning disabilities/ autism and other excluded groups </w:t>
                      </w:r>
                    </w:p>
                    <w:p w14:paraId="7E2B692A" w14:textId="77777777" w:rsidR="00F52065" w:rsidRPr="00F52065" w:rsidRDefault="00F52065" w:rsidP="00F520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Learned about and shared and discussed great work that has already been done</w:t>
                      </w:r>
                    </w:p>
                    <w:p w14:paraId="626E613F" w14:textId="77777777" w:rsidR="00F52065" w:rsidRPr="00F52065" w:rsidRDefault="00F52065" w:rsidP="00F520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People were able to share their experiences and let the health, social care and vol sector know how best to support them</w:t>
                      </w:r>
                    </w:p>
                    <w:p w14:paraId="3F95AACB" w14:textId="77777777" w:rsidR="00F52065" w:rsidRPr="00F52065" w:rsidRDefault="00F52065" w:rsidP="00F520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Resource available for all system – health and care and beyond- about how to ensure people can be digitally included. </w:t>
                      </w:r>
                    </w:p>
                    <w:p w14:paraId="6BC5FFB7" w14:textId="77777777" w:rsidR="00F52065" w:rsidRPr="00F52065" w:rsidRDefault="00F52065" w:rsidP="00F520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Includes what to do in designing digital systems, providing support to people, and practical terms around resources and equipment that people need. </w:t>
                      </w:r>
                    </w:p>
                    <w:p w14:paraId="25F004BF" w14:textId="6715E9EA" w:rsidR="00F52065" w:rsidRDefault="00F52065" w:rsidP="002F5E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Connections between HWA work with academics and researchers</w:t>
                      </w:r>
                    </w:p>
                    <w:p w14:paraId="4EBB98C3" w14:textId="77777777" w:rsidR="002F5E86" w:rsidRPr="00F52065" w:rsidRDefault="002F5E86" w:rsidP="002F5E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03F2D135" w14:textId="77777777" w:rsidR="00F52065" w:rsidRPr="00F52065" w:rsidRDefault="00F52065" w:rsidP="00F52065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520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By using the resource, we can reduce the impacts of potential digital exclusion in health inequalities for people with a range of different support and communication needs.</w:t>
                      </w:r>
                    </w:p>
                    <w:p w14:paraId="15508C1D" w14:textId="77777777" w:rsidR="00F52065" w:rsidRPr="00F52065" w:rsidRDefault="00F52065" w:rsidP="00F52065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E1BEE4E" w14:textId="77777777" w:rsidR="00F52065" w:rsidRPr="00F52065" w:rsidRDefault="00F52065" w:rsidP="00F52065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65A831F" w14:textId="77777777" w:rsidR="00F52065" w:rsidRPr="00F52065" w:rsidRDefault="00F52065" w:rsidP="00F52065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78A4" w:rsidRPr="00C978A4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17E" w14:textId="77777777" w:rsidR="00A864C0" w:rsidRDefault="00A864C0" w:rsidP="00B43B34">
      <w:pPr>
        <w:spacing w:after="0" w:line="240" w:lineRule="auto"/>
      </w:pPr>
      <w:r>
        <w:separator/>
      </w:r>
    </w:p>
  </w:endnote>
  <w:endnote w:type="continuationSeparator" w:id="0">
    <w:p w14:paraId="570FFE10" w14:textId="77777777" w:rsidR="00A864C0" w:rsidRDefault="00A864C0" w:rsidP="00B4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F716" w14:textId="6EA1B372" w:rsidR="00B43B34" w:rsidRDefault="000C38D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DFC3F" wp14:editId="3CD01F2B">
          <wp:simplePos x="0" y="0"/>
          <wp:positionH relativeFrom="margin">
            <wp:posOffset>5003800</wp:posOffset>
          </wp:positionH>
          <wp:positionV relativeFrom="margin">
            <wp:posOffset>8147685</wp:posOffset>
          </wp:positionV>
          <wp:extent cx="1562100" cy="1550670"/>
          <wp:effectExtent l="0" t="0" r="0" b="0"/>
          <wp:wrapSquare wrapText="bothSides"/>
          <wp:docPr id="14" name="Picture 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55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3C53" w14:textId="77777777" w:rsidR="00A864C0" w:rsidRDefault="00A864C0" w:rsidP="00B43B34">
      <w:pPr>
        <w:spacing w:after="0" w:line="240" w:lineRule="auto"/>
      </w:pPr>
      <w:r>
        <w:separator/>
      </w:r>
    </w:p>
  </w:footnote>
  <w:footnote w:type="continuationSeparator" w:id="0">
    <w:p w14:paraId="243E6D6D" w14:textId="77777777" w:rsidR="00A864C0" w:rsidRDefault="00A864C0" w:rsidP="00B4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B8A"/>
    <w:multiLevelType w:val="hybridMultilevel"/>
    <w:tmpl w:val="4CDC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FA1"/>
    <w:multiLevelType w:val="hybridMultilevel"/>
    <w:tmpl w:val="133A00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26334"/>
    <w:multiLevelType w:val="hybridMultilevel"/>
    <w:tmpl w:val="447A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4FE"/>
    <w:multiLevelType w:val="hybridMultilevel"/>
    <w:tmpl w:val="88244E50"/>
    <w:lvl w:ilvl="0" w:tplc="DB32860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413E"/>
    <w:multiLevelType w:val="hybridMultilevel"/>
    <w:tmpl w:val="F6EE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4A18"/>
    <w:multiLevelType w:val="hybridMultilevel"/>
    <w:tmpl w:val="9450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66D8"/>
    <w:multiLevelType w:val="hybridMultilevel"/>
    <w:tmpl w:val="8A94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D5E1C"/>
    <w:multiLevelType w:val="hybridMultilevel"/>
    <w:tmpl w:val="32B6C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96030">
    <w:abstractNumId w:val="4"/>
  </w:num>
  <w:num w:numId="2" w16cid:durableId="909461303">
    <w:abstractNumId w:val="6"/>
  </w:num>
  <w:num w:numId="3" w16cid:durableId="102457186">
    <w:abstractNumId w:val="2"/>
  </w:num>
  <w:num w:numId="4" w16cid:durableId="2137333502">
    <w:abstractNumId w:val="5"/>
  </w:num>
  <w:num w:numId="5" w16cid:durableId="222570380">
    <w:abstractNumId w:val="1"/>
  </w:num>
  <w:num w:numId="6" w16cid:durableId="2076508908">
    <w:abstractNumId w:val="3"/>
  </w:num>
  <w:num w:numId="7" w16cid:durableId="1981500640">
    <w:abstractNumId w:val="7"/>
  </w:num>
  <w:num w:numId="8" w16cid:durableId="18614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A4"/>
    <w:rsid w:val="00075469"/>
    <w:rsid w:val="000C38D9"/>
    <w:rsid w:val="0014546F"/>
    <w:rsid w:val="00197A13"/>
    <w:rsid w:val="001B3DAB"/>
    <w:rsid w:val="001C65C1"/>
    <w:rsid w:val="0026689F"/>
    <w:rsid w:val="002F5E86"/>
    <w:rsid w:val="00304044"/>
    <w:rsid w:val="003817D1"/>
    <w:rsid w:val="003C6530"/>
    <w:rsid w:val="003D5B9B"/>
    <w:rsid w:val="00410E23"/>
    <w:rsid w:val="00416C5F"/>
    <w:rsid w:val="00417C05"/>
    <w:rsid w:val="00447433"/>
    <w:rsid w:val="004767AB"/>
    <w:rsid w:val="00476A32"/>
    <w:rsid w:val="004855C9"/>
    <w:rsid w:val="0049449A"/>
    <w:rsid w:val="004A6677"/>
    <w:rsid w:val="004E1CF1"/>
    <w:rsid w:val="0052708A"/>
    <w:rsid w:val="005A7FF3"/>
    <w:rsid w:val="005C69C4"/>
    <w:rsid w:val="0061468C"/>
    <w:rsid w:val="00622005"/>
    <w:rsid w:val="006508B8"/>
    <w:rsid w:val="006B5796"/>
    <w:rsid w:val="006B5947"/>
    <w:rsid w:val="006F2738"/>
    <w:rsid w:val="0071244C"/>
    <w:rsid w:val="007A70F4"/>
    <w:rsid w:val="007F08E6"/>
    <w:rsid w:val="007F2899"/>
    <w:rsid w:val="00840E56"/>
    <w:rsid w:val="008A66BE"/>
    <w:rsid w:val="008F5E4C"/>
    <w:rsid w:val="00926909"/>
    <w:rsid w:val="00953511"/>
    <w:rsid w:val="009973D7"/>
    <w:rsid w:val="009A0518"/>
    <w:rsid w:val="009B6D23"/>
    <w:rsid w:val="00A03799"/>
    <w:rsid w:val="00A864C0"/>
    <w:rsid w:val="00AC6D97"/>
    <w:rsid w:val="00B34A5D"/>
    <w:rsid w:val="00B43B34"/>
    <w:rsid w:val="00C51791"/>
    <w:rsid w:val="00C55429"/>
    <w:rsid w:val="00C72FA0"/>
    <w:rsid w:val="00C8037C"/>
    <w:rsid w:val="00C978A4"/>
    <w:rsid w:val="00D02AF7"/>
    <w:rsid w:val="00D463B4"/>
    <w:rsid w:val="00E25E82"/>
    <w:rsid w:val="00E46E66"/>
    <w:rsid w:val="00E52C29"/>
    <w:rsid w:val="00E921C7"/>
    <w:rsid w:val="00EB0A5C"/>
    <w:rsid w:val="00EE46EE"/>
    <w:rsid w:val="00EE6E1B"/>
    <w:rsid w:val="00F044DE"/>
    <w:rsid w:val="00F5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3E1CA"/>
  <w15:chartTrackingRefBased/>
  <w15:docId w15:val="{E5679AF6-10F9-4D3B-B362-15343C2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34"/>
  </w:style>
  <w:style w:type="paragraph" w:styleId="Footer">
    <w:name w:val="footer"/>
    <w:basedOn w:val="Normal"/>
    <w:link w:val="FooterChar"/>
    <w:uiPriority w:val="99"/>
    <w:unhideWhenUsed/>
    <w:rsid w:val="00B43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earningdisabilityengland.org.uk/wp-content/uploads/2021/04/FINAL-Digital-Exclusion-Report.pdf" TargetMode="External"/><Relationship Id="rId18" Type="http://schemas.openxmlformats.org/officeDocument/2006/relationships/hyperlink" Target="https://www.nfer.ac.uk/beyond-the-digital-divide-rethinking-digital-inclusion-for-the-21st-century" TargetMode="External"/><Relationship Id="rId26" Type="http://schemas.openxmlformats.org/officeDocument/2006/relationships/hyperlink" Target="https://allwalespeople1st.co.uk/wp-content/uploads/2020/05/The-Effect-of-the-Coronavirus-Pandemic-on-People-with-Learning-Disabilities-Across-WalesPhaseOneFinalDraf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clusionhub.com/articles/improving-digital-inclusion-learning-disabiliti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cademia.edu/48949314/Cognitive_Accessibility_for_digital_health" TargetMode="External"/><Relationship Id="rId17" Type="http://schemas.openxmlformats.org/officeDocument/2006/relationships/hyperlink" Target="https://www.scienceopen.com/document_file/443e11da-ba93-49f1-90d0-c5812c419958/ScienceOpen/001_Olphert.pdf" TargetMode="External"/><Relationship Id="rId25" Type="http://schemas.openxmlformats.org/officeDocument/2006/relationships/hyperlink" Target="https://assets.publishing.service.gov.uk/government/uploads/system/uploads/attachment_data/file/925820/covid-and-people-with-learning-disabilities-or-autism-easy-read_v2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thingsfoundation.org/what-we-do/our-partnerships/data-poverty-devices/digital-lifeline/" TargetMode="External"/><Relationship Id="rId20" Type="http://schemas.openxmlformats.org/officeDocument/2006/relationships/hyperlink" Target="https://www.nationalelfservice.net/treatment/digital-health/digital-inclusion-mental-health-technologies-for-people-with-learning-disabiliti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sagepub.com/doi/10.1177/1744629518784351" TargetMode="External"/><Relationship Id="rId24" Type="http://schemas.openxmlformats.org/officeDocument/2006/relationships/hyperlink" Target="https://www.scld.org.uk/wp-content/uploads/2020/06/SCLD-Coronavirus-Report-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edigitaluk.com/knowledge-hub/developing-a-digital-champion-project/digital-inclusion/working-with-learners-with-learning-disabilities/" TargetMode="External"/><Relationship Id="rId23" Type="http://schemas.openxmlformats.org/officeDocument/2006/relationships/hyperlink" Target="https://www.researchinpractice.org.uk/media/6129/digital_inclusion_pt_easyread_web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rdo.open.ac.uk/projects/Supporting_people_with_learning_disabilities_to_use_technology_Resources_for_support_workers_and_managers/93575" TargetMode="External"/><Relationship Id="rId19" Type="http://schemas.openxmlformats.org/officeDocument/2006/relationships/hyperlink" Target="http://eprints.nottingham.ac.uk/10661/1/thesis_post_viva_version_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10.1177/14614448221093762" TargetMode="External"/><Relationship Id="rId14" Type="http://schemas.openxmlformats.org/officeDocument/2006/relationships/hyperlink" Target="https://www.ofcom.org.uk/__data/assets/pdf_file/0026/132965/Research-summary-learning-disability.pdf" TargetMode="External"/><Relationship Id="rId22" Type="http://schemas.openxmlformats.org/officeDocument/2006/relationships/hyperlink" Target="https://www.onlinecentresnetwork.org/resource/doing-digital-inclusion-most-excluded-people-learning-disabilitie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Griffiths</dc:creator>
  <cp:keywords/>
  <dc:description/>
  <cp:lastModifiedBy>Lyn Griffiths</cp:lastModifiedBy>
  <cp:revision>5</cp:revision>
  <dcterms:created xsi:type="dcterms:W3CDTF">2022-06-16T10:47:00Z</dcterms:created>
  <dcterms:modified xsi:type="dcterms:W3CDTF">2022-06-16T10:50:00Z</dcterms:modified>
</cp:coreProperties>
</file>